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0E03F" w14:textId="77777777" w:rsidR="0096512B" w:rsidRDefault="005E059F" w:rsidP="005E059F">
      <w:pPr>
        <w:pStyle w:val="Heading2"/>
      </w:pPr>
      <w:r>
        <w:t>S</w:t>
      </w:r>
      <w:r w:rsidR="004E41DC">
        <w:t>7</w:t>
      </w:r>
      <w:r>
        <w:t xml:space="preserve"> Details of primary analyses from included reviews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1134"/>
        <w:gridCol w:w="1134"/>
        <w:gridCol w:w="1559"/>
        <w:gridCol w:w="567"/>
        <w:gridCol w:w="851"/>
        <w:gridCol w:w="850"/>
        <w:gridCol w:w="1134"/>
        <w:gridCol w:w="3260"/>
      </w:tblGrid>
      <w:tr w:rsidR="00F71770" w:rsidRPr="00CB5E37" w14:paraId="3D059802" w14:textId="77777777" w:rsidTr="00B44E58">
        <w:trPr>
          <w:trHeight w:val="450"/>
          <w:tblHeader/>
        </w:trPr>
        <w:tc>
          <w:tcPr>
            <w:tcW w:w="1129" w:type="dxa"/>
            <w:shd w:val="clear" w:color="auto" w:fill="808080" w:themeFill="background1" w:themeFillShade="80"/>
            <w:hideMark/>
          </w:tcPr>
          <w:p w14:paraId="56479D16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Review</w:t>
            </w:r>
          </w:p>
        </w:tc>
        <w:tc>
          <w:tcPr>
            <w:tcW w:w="3119" w:type="dxa"/>
            <w:shd w:val="clear" w:color="auto" w:fill="808080" w:themeFill="background1" w:themeFillShade="80"/>
            <w:hideMark/>
          </w:tcPr>
          <w:p w14:paraId="14624AC8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Comparison</w:t>
            </w:r>
          </w:p>
        </w:tc>
        <w:tc>
          <w:tcPr>
            <w:tcW w:w="1134" w:type="dxa"/>
            <w:shd w:val="clear" w:color="auto" w:fill="808080" w:themeFill="background1" w:themeFillShade="80"/>
            <w:hideMark/>
          </w:tcPr>
          <w:p w14:paraId="19DBA2D1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Population</w:t>
            </w:r>
          </w:p>
        </w:tc>
        <w:tc>
          <w:tcPr>
            <w:tcW w:w="1134" w:type="dxa"/>
            <w:shd w:val="clear" w:color="auto" w:fill="808080" w:themeFill="background1" w:themeFillShade="80"/>
            <w:hideMark/>
          </w:tcPr>
          <w:p w14:paraId="1A01DC55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Outcome</w:t>
            </w:r>
          </w:p>
        </w:tc>
        <w:tc>
          <w:tcPr>
            <w:tcW w:w="1559" w:type="dxa"/>
            <w:shd w:val="clear" w:color="auto" w:fill="808080" w:themeFill="background1" w:themeFillShade="80"/>
            <w:hideMark/>
          </w:tcPr>
          <w:p w14:paraId="546E6964" w14:textId="3EDAF835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Effect size</w:t>
            </w:r>
            <w:r w:rsidR="004B101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 (</w:t>
            </w:r>
            <w:r w:rsidRPr="00CB5E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95% </w:t>
            </w:r>
            <w:r w:rsidR="00C005F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  CI</w:t>
            </w:r>
            <w:r w:rsidR="004B101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567" w:type="dxa"/>
            <w:shd w:val="clear" w:color="auto" w:fill="808080" w:themeFill="background1" w:themeFillShade="80"/>
            <w:hideMark/>
          </w:tcPr>
          <w:p w14:paraId="2ACE0A3B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I</w:t>
            </w:r>
            <w:r w:rsidRPr="00CB5E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851" w:type="dxa"/>
            <w:shd w:val="clear" w:color="auto" w:fill="808080" w:themeFill="background1" w:themeFillShade="80"/>
            <w:hideMark/>
          </w:tcPr>
          <w:p w14:paraId="3D6B384D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850" w:type="dxa"/>
            <w:shd w:val="clear" w:color="auto" w:fill="808080" w:themeFill="background1" w:themeFillShade="80"/>
            <w:hideMark/>
          </w:tcPr>
          <w:p w14:paraId="555BA4A8" w14:textId="0A213477" w:rsidR="00CB5E37" w:rsidRPr="00CB5E37" w:rsidRDefault="004B1014" w:rsidP="00C00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Number of</w:t>
            </w:r>
            <w:r w:rsidR="00CB5E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 studies</w:t>
            </w:r>
          </w:p>
        </w:tc>
        <w:tc>
          <w:tcPr>
            <w:tcW w:w="1134" w:type="dxa"/>
            <w:shd w:val="clear" w:color="auto" w:fill="808080" w:themeFill="background1" w:themeFillShade="80"/>
            <w:hideMark/>
          </w:tcPr>
          <w:p w14:paraId="37C8B432" w14:textId="529E16FF" w:rsidR="00CB5E37" w:rsidRPr="00CB5E37" w:rsidRDefault="00CB5E37" w:rsidP="00F717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Certainty</w:t>
            </w:r>
            <w:r w:rsidR="004B101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 xml:space="preserve"> of the evidence</w:t>
            </w:r>
          </w:p>
        </w:tc>
        <w:tc>
          <w:tcPr>
            <w:tcW w:w="3260" w:type="dxa"/>
            <w:shd w:val="clear" w:color="auto" w:fill="808080" w:themeFill="background1" w:themeFillShade="80"/>
            <w:hideMark/>
          </w:tcPr>
          <w:p w14:paraId="29B5C2F9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Tests for subgroup differences</w:t>
            </w:r>
          </w:p>
        </w:tc>
      </w:tr>
      <w:tr w:rsidR="00F71770" w:rsidRPr="00CB5E37" w14:paraId="33C53932" w14:textId="77777777" w:rsidTr="003270C8">
        <w:trPr>
          <w:trHeight w:val="573"/>
        </w:trPr>
        <w:tc>
          <w:tcPr>
            <w:tcW w:w="1129" w:type="dxa"/>
            <w:vMerge w:val="restart"/>
            <w:hideMark/>
          </w:tcPr>
          <w:p w14:paraId="1AA55E7E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Barnes 2019</w:t>
            </w:r>
          </w:p>
          <w:p w14:paraId="5526D27A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4D656FD5" w14:textId="156EA845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Hypnotherapy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attention-matched behavioural treatments</w:t>
            </w:r>
          </w:p>
        </w:tc>
        <w:tc>
          <w:tcPr>
            <w:tcW w:w="1134" w:type="dxa"/>
            <w:vMerge w:val="restart"/>
            <w:hideMark/>
          </w:tcPr>
          <w:p w14:paraId="47800C3B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population</w:t>
            </w:r>
          </w:p>
          <w:p w14:paraId="166202B6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 w:val="restart"/>
            <w:hideMark/>
          </w:tcPr>
          <w:p w14:paraId="490EBA56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  <w:p w14:paraId="550F5440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48200161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1.21 (0.91 to 1.61)</w:t>
            </w:r>
          </w:p>
        </w:tc>
        <w:tc>
          <w:tcPr>
            <w:tcW w:w="567" w:type="dxa"/>
            <w:hideMark/>
          </w:tcPr>
          <w:p w14:paraId="0EE1AFD2" w14:textId="77777777" w:rsidR="00CB5E37" w:rsidRPr="00CB5E37" w:rsidRDefault="00CB5E37" w:rsidP="00F717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36%</w:t>
            </w:r>
          </w:p>
        </w:tc>
        <w:tc>
          <w:tcPr>
            <w:tcW w:w="851" w:type="dxa"/>
            <w:hideMark/>
          </w:tcPr>
          <w:p w14:paraId="0322CD01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957</w:t>
            </w:r>
          </w:p>
        </w:tc>
        <w:tc>
          <w:tcPr>
            <w:tcW w:w="850" w:type="dxa"/>
            <w:hideMark/>
          </w:tcPr>
          <w:p w14:paraId="691F5E4D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34" w:type="dxa"/>
            <w:hideMark/>
          </w:tcPr>
          <w:p w14:paraId="73719FFD" w14:textId="77777777" w:rsidR="00CB5E37" w:rsidRPr="00CB5E37" w:rsidRDefault="003F35D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Low</w:t>
            </w:r>
          </w:p>
        </w:tc>
        <w:tc>
          <w:tcPr>
            <w:tcW w:w="3260" w:type="dxa"/>
            <w:hideMark/>
          </w:tcPr>
          <w:p w14:paraId="6913B2F4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71770" w:rsidRPr="00CB5E37" w14:paraId="49D25F97" w14:textId="77777777" w:rsidTr="00B44E58">
        <w:trPr>
          <w:trHeight w:val="1120"/>
        </w:trPr>
        <w:tc>
          <w:tcPr>
            <w:tcW w:w="1129" w:type="dxa"/>
            <w:vMerge/>
            <w:hideMark/>
          </w:tcPr>
          <w:p w14:paraId="303004FD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3D3C1EE0" w14:textId="3B4AF72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Hypnotherapy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brief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ttention/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advice/smoking cessation education (not matched for contact time)</w:t>
            </w:r>
          </w:p>
        </w:tc>
        <w:tc>
          <w:tcPr>
            <w:tcW w:w="1134" w:type="dxa"/>
            <w:vMerge/>
            <w:hideMark/>
          </w:tcPr>
          <w:p w14:paraId="46793D5C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hideMark/>
          </w:tcPr>
          <w:p w14:paraId="3433BEED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40304F08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0.98 (0.57 to 1.69)</w:t>
            </w:r>
          </w:p>
        </w:tc>
        <w:tc>
          <w:tcPr>
            <w:tcW w:w="567" w:type="dxa"/>
            <w:hideMark/>
          </w:tcPr>
          <w:p w14:paraId="1854C3F2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1" w:type="dxa"/>
            <w:hideMark/>
          </w:tcPr>
          <w:p w14:paraId="06EDCCD2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269</w:t>
            </w:r>
          </w:p>
        </w:tc>
        <w:tc>
          <w:tcPr>
            <w:tcW w:w="850" w:type="dxa"/>
            <w:hideMark/>
          </w:tcPr>
          <w:p w14:paraId="6BD746B7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34" w:type="dxa"/>
            <w:hideMark/>
          </w:tcPr>
          <w:p w14:paraId="3CC0BDB0" w14:textId="07D3823E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</w:t>
            </w:r>
            <w:r w:rsidR="004C1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ery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1436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</w:t>
            </w:r>
            <w:r w:rsidR="003F3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ow</w:t>
            </w:r>
          </w:p>
        </w:tc>
        <w:tc>
          <w:tcPr>
            <w:tcW w:w="3260" w:type="dxa"/>
            <w:hideMark/>
          </w:tcPr>
          <w:p w14:paraId="4939CF4C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71770" w:rsidRPr="00CB5E37" w14:paraId="056FB497" w14:textId="77777777" w:rsidTr="00B44E58">
        <w:trPr>
          <w:trHeight w:val="838"/>
        </w:trPr>
        <w:tc>
          <w:tcPr>
            <w:tcW w:w="1129" w:type="dxa"/>
            <w:vMerge/>
            <w:hideMark/>
          </w:tcPr>
          <w:p w14:paraId="26A9FA8D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61FDACC4" w14:textId="6544455D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Hypnotherapy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intensive behavioural interventions (not matched for contact time) </w:t>
            </w:r>
          </w:p>
        </w:tc>
        <w:tc>
          <w:tcPr>
            <w:tcW w:w="1134" w:type="dxa"/>
            <w:vMerge/>
            <w:hideMark/>
          </w:tcPr>
          <w:p w14:paraId="5BD9C839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hideMark/>
          </w:tcPr>
          <w:p w14:paraId="4CE3178F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3F0BB585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0.93 (0.47 to 1.82)</w:t>
            </w:r>
          </w:p>
        </w:tc>
        <w:tc>
          <w:tcPr>
            <w:tcW w:w="567" w:type="dxa"/>
            <w:hideMark/>
          </w:tcPr>
          <w:p w14:paraId="3F3F90B9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1" w:type="dxa"/>
            <w:hideMark/>
          </w:tcPr>
          <w:p w14:paraId="049FE825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211</w:t>
            </w:r>
          </w:p>
        </w:tc>
        <w:tc>
          <w:tcPr>
            <w:tcW w:w="850" w:type="dxa"/>
            <w:hideMark/>
          </w:tcPr>
          <w:p w14:paraId="05998C3E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34" w:type="dxa"/>
            <w:hideMark/>
          </w:tcPr>
          <w:p w14:paraId="6EA5CDDC" w14:textId="4BEC0295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</w:t>
            </w:r>
            <w:r w:rsidR="004C1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ery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1436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</w:t>
            </w:r>
            <w:r w:rsidR="003F3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ow</w:t>
            </w:r>
          </w:p>
        </w:tc>
        <w:tc>
          <w:tcPr>
            <w:tcW w:w="3260" w:type="dxa"/>
            <w:hideMark/>
          </w:tcPr>
          <w:p w14:paraId="69D7589F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71770" w:rsidRPr="00CB5E37" w14:paraId="20D0D838" w14:textId="77777777" w:rsidTr="00B44E58">
        <w:trPr>
          <w:trHeight w:val="424"/>
        </w:trPr>
        <w:tc>
          <w:tcPr>
            <w:tcW w:w="1129" w:type="dxa"/>
            <w:vMerge/>
            <w:hideMark/>
          </w:tcPr>
          <w:p w14:paraId="296FBCC1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3EA8FEEC" w14:textId="55A516BD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Hypnotherapy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 treatment</w:t>
            </w:r>
          </w:p>
        </w:tc>
        <w:tc>
          <w:tcPr>
            <w:tcW w:w="1134" w:type="dxa"/>
            <w:vMerge/>
            <w:hideMark/>
          </w:tcPr>
          <w:p w14:paraId="74487029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hideMark/>
          </w:tcPr>
          <w:p w14:paraId="1A03B93A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1BE5A1F1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19.00 (1.18 to 305.88)</w:t>
            </w:r>
          </w:p>
        </w:tc>
        <w:tc>
          <w:tcPr>
            <w:tcW w:w="567" w:type="dxa"/>
            <w:hideMark/>
          </w:tcPr>
          <w:p w14:paraId="5382530C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851" w:type="dxa"/>
            <w:hideMark/>
          </w:tcPr>
          <w:p w14:paraId="49B8CB8D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850" w:type="dxa"/>
            <w:hideMark/>
          </w:tcPr>
          <w:p w14:paraId="5165B20B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4" w:type="dxa"/>
            <w:hideMark/>
          </w:tcPr>
          <w:p w14:paraId="456C3752" w14:textId="75032A70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</w:t>
            </w:r>
            <w:r w:rsidR="004C1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ery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1436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</w:t>
            </w:r>
            <w:r w:rsidR="003F3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ow</w:t>
            </w:r>
          </w:p>
        </w:tc>
        <w:tc>
          <w:tcPr>
            <w:tcW w:w="3260" w:type="dxa"/>
            <w:hideMark/>
          </w:tcPr>
          <w:p w14:paraId="63933122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71770" w:rsidRPr="00CB5E37" w14:paraId="00F35CDB" w14:textId="77777777" w:rsidTr="00B44E58">
        <w:trPr>
          <w:trHeight w:val="786"/>
        </w:trPr>
        <w:tc>
          <w:tcPr>
            <w:tcW w:w="1129" w:type="dxa"/>
            <w:vMerge w:val="restart"/>
            <w:hideMark/>
          </w:tcPr>
          <w:p w14:paraId="0703A148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Behbod 2018</w:t>
            </w:r>
          </w:p>
          <w:p w14:paraId="314EFED4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3E92E348" w14:textId="229E1DF6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Multi-component, counselling-based interventions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usual care or minimal intervention</w:t>
            </w:r>
          </w:p>
        </w:tc>
        <w:tc>
          <w:tcPr>
            <w:tcW w:w="1134" w:type="dxa"/>
            <w:vMerge w:val="restart"/>
            <w:hideMark/>
          </w:tcPr>
          <w:p w14:paraId="242619F3" w14:textId="7A926DE6" w:rsidR="00CB5E37" w:rsidRPr="00CB5E37" w:rsidRDefault="004C17EF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eople who smoke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and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re involved in the care of </w:t>
            </w:r>
            <w:r w:rsid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young children</w:t>
            </w:r>
          </w:p>
          <w:p w14:paraId="64BE3C1E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 w:val="restart"/>
            <w:hideMark/>
          </w:tcPr>
          <w:p w14:paraId="7115379E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Environmental tobacco smoke exposure</w:t>
            </w:r>
          </w:p>
          <w:p w14:paraId="560397BE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62E12ADD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 pooled</w:t>
            </w:r>
          </w:p>
        </w:tc>
        <w:tc>
          <w:tcPr>
            <w:tcW w:w="567" w:type="dxa"/>
            <w:hideMark/>
          </w:tcPr>
          <w:p w14:paraId="73364E21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851" w:type="dxa"/>
            <w:hideMark/>
          </w:tcPr>
          <w:p w14:paraId="05602CC5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2880</w:t>
            </w:r>
          </w:p>
        </w:tc>
        <w:tc>
          <w:tcPr>
            <w:tcW w:w="850" w:type="dxa"/>
            <w:hideMark/>
          </w:tcPr>
          <w:p w14:paraId="55A240E1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34" w:type="dxa"/>
            <w:hideMark/>
          </w:tcPr>
          <w:p w14:paraId="4C9FE43C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Very low</w:t>
            </w:r>
          </w:p>
        </w:tc>
        <w:tc>
          <w:tcPr>
            <w:tcW w:w="3260" w:type="dxa"/>
            <w:hideMark/>
          </w:tcPr>
          <w:p w14:paraId="2D03AC3D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71770" w:rsidRPr="00CB5E37" w14:paraId="35A7455D" w14:textId="77777777" w:rsidTr="00B44E58">
        <w:trPr>
          <w:trHeight w:val="826"/>
        </w:trPr>
        <w:tc>
          <w:tcPr>
            <w:tcW w:w="1129" w:type="dxa"/>
            <w:vMerge/>
            <w:hideMark/>
          </w:tcPr>
          <w:p w14:paraId="133DF5FC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4B126F68" w14:textId="6957C8DF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Multi-</w:t>
            </w:r>
            <w:r w:rsidR="004C17EF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component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, education-based interventions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usual care or minimal intervention</w:t>
            </w:r>
          </w:p>
        </w:tc>
        <w:tc>
          <w:tcPr>
            <w:tcW w:w="1134" w:type="dxa"/>
            <w:vMerge/>
            <w:hideMark/>
          </w:tcPr>
          <w:p w14:paraId="1D48CA3A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hideMark/>
          </w:tcPr>
          <w:p w14:paraId="0C82E259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14322A8E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 p</w:t>
            </w:r>
            <w:bookmarkStart w:id="0" w:name="_GoBack"/>
            <w:bookmarkEnd w:id="0"/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ooled</w:t>
            </w:r>
          </w:p>
        </w:tc>
        <w:tc>
          <w:tcPr>
            <w:tcW w:w="567" w:type="dxa"/>
            <w:hideMark/>
          </w:tcPr>
          <w:p w14:paraId="6397423B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851" w:type="dxa"/>
            <w:hideMark/>
          </w:tcPr>
          <w:p w14:paraId="3CD4B790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307</w:t>
            </w:r>
          </w:p>
        </w:tc>
        <w:tc>
          <w:tcPr>
            <w:tcW w:w="850" w:type="dxa"/>
            <w:hideMark/>
          </w:tcPr>
          <w:p w14:paraId="4792D8E4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34" w:type="dxa"/>
            <w:hideMark/>
          </w:tcPr>
          <w:p w14:paraId="67978AE7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Very low</w:t>
            </w:r>
          </w:p>
        </w:tc>
        <w:tc>
          <w:tcPr>
            <w:tcW w:w="3260" w:type="dxa"/>
            <w:hideMark/>
          </w:tcPr>
          <w:p w14:paraId="3BB8A539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71770" w:rsidRPr="00CB5E37" w14:paraId="44AECC97" w14:textId="77777777" w:rsidTr="00B44E58">
        <w:trPr>
          <w:trHeight w:val="838"/>
        </w:trPr>
        <w:tc>
          <w:tcPr>
            <w:tcW w:w="1129" w:type="dxa"/>
            <w:vMerge/>
            <w:hideMark/>
          </w:tcPr>
          <w:p w14:paraId="6D1CC977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0469BB6B" w14:textId="1B007B50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In-person counselling (no additional components)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usual care or minimal intervention</w:t>
            </w:r>
          </w:p>
        </w:tc>
        <w:tc>
          <w:tcPr>
            <w:tcW w:w="1134" w:type="dxa"/>
            <w:vMerge/>
            <w:hideMark/>
          </w:tcPr>
          <w:p w14:paraId="67479B9C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hideMark/>
          </w:tcPr>
          <w:p w14:paraId="4129A22A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753EEDB6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 pooled</w:t>
            </w:r>
          </w:p>
        </w:tc>
        <w:tc>
          <w:tcPr>
            <w:tcW w:w="567" w:type="dxa"/>
            <w:hideMark/>
          </w:tcPr>
          <w:p w14:paraId="0A3251C3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851" w:type="dxa"/>
            <w:hideMark/>
          </w:tcPr>
          <w:p w14:paraId="47775605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1001</w:t>
            </w:r>
          </w:p>
        </w:tc>
        <w:tc>
          <w:tcPr>
            <w:tcW w:w="850" w:type="dxa"/>
            <w:hideMark/>
          </w:tcPr>
          <w:p w14:paraId="482BCFCA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34" w:type="dxa"/>
            <w:hideMark/>
          </w:tcPr>
          <w:p w14:paraId="53CF4748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Very low</w:t>
            </w:r>
          </w:p>
        </w:tc>
        <w:tc>
          <w:tcPr>
            <w:tcW w:w="3260" w:type="dxa"/>
            <w:hideMark/>
          </w:tcPr>
          <w:p w14:paraId="51EE7942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71770" w:rsidRPr="00CB5E37" w14:paraId="3A3EBCEF" w14:textId="77777777" w:rsidTr="00B44E58">
        <w:trPr>
          <w:trHeight w:val="567"/>
        </w:trPr>
        <w:tc>
          <w:tcPr>
            <w:tcW w:w="1129" w:type="dxa"/>
            <w:vMerge/>
            <w:hideMark/>
          </w:tcPr>
          <w:p w14:paraId="00EBA11D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6A908A5B" w14:textId="6F944C5F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Telephone counselling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usual care or minimal intervention</w:t>
            </w:r>
          </w:p>
        </w:tc>
        <w:tc>
          <w:tcPr>
            <w:tcW w:w="1134" w:type="dxa"/>
            <w:vMerge/>
            <w:hideMark/>
          </w:tcPr>
          <w:p w14:paraId="4618C76F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hideMark/>
          </w:tcPr>
          <w:p w14:paraId="3FA7D4BA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2498B086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 pooled</w:t>
            </w:r>
          </w:p>
        </w:tc>
        <w:tc>
          <w:tcPr>
            <w:tcW w:w="567" w:type="dxa"/>
            <w:hideMark/>
          </w:tcPr>
          <w:p w14:paraId="10B8CD10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851" w:type="dxa"/>
            <w:hideMark/>
          </w:tcPr>
          <w:p w14:paraId="1C9FA420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347</w:t>
            </w:r>
          </w:p>
        </w:tc>
        <w:tc>
          <w:tcPr>
            <w:tcW w:w="850" w:type="dxa"/>
            <w:hideMark/>
          </w:tcPr>
          <w:p w14:paraId="336813C7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4" w:type="dxa"/>
            <w:hideMark/>
          </w:tcPr>
          <w:p w14:paraId="3ACB7CF4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Low</w:t>
            </w:r>
          </w:p>
        </w:tc>
        <w:tc>
          <w:tcPr>
            <w:tcW w:w="3260" w:type="dxa"/>
            <w:hideMark/>
          </w:tcPr>
          <w:p w14:paraId="2B85774E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71770" w:rsidRPr="00CB5E37" w14:paraId="5CB14583" w14:textId="77777777" w:rsidTr="00B44E58">
        <w:trPr>
          <w:trHeight w:val="556"/>
        </w:trPr>
        <w:tc>
          <w:tcPr>
            <w:tcW w:w="1129" w:type="dxa"/>
            <w:vMerge w:val="restart"/>
            <w:hideMark/>
          </w:tcPr>
          <w:p w14:paraId="13E2EF40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Cahill 2010</w:t>
            </w:r>
          </w:p>
          <w:p w14:paraId="0401163D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38BEC72D" w14:textId="4A24BA5E" w:rsidR="00CB5E37" w:rsidRPr="00CB5E37" w:rsidRDefault="00B523E0" w:rsidP="00B52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tage-based counselling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636024" w:rsidRPr="0063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non-stage-based</w:t>
            </w:r>
            <w:r w:rsidR="0063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advice</w:t>
            </w:r>
          </w:p>
        </w:tc>
        <w:tc>
          <w:tcPr>
            <w:tcW w:w="1134" w:type="dxa"/>
            <w:vMerge w:val="restart"/>
            <w:hideMark/>
          </w:tcPr>
          <w:p w14:paraId="09EBD8DA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population</w:t>
            </w:r>
          </w:p>
        </w:tc>
        <w:tc>
          <w:tcPr>
            <w:tcW w:w="1134" w:type="dxa"/>
            <w:vMerge w:val="restart"/>
            <w:hideMark/>
          </w:tcPr>
          <w:p w14:paraId="37EACBF5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459F48A6" w14:textId="3EBC7AE7" w:rsidR="00CB5E37" w:rsidRPr="00CB5E37" w:rsidRDefault="008C4248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1.00 (0.82 to 1.22)</w:t>
            </w:r>
          </w:p>
        </w:tc>
        <w:tc>
          <w:tcPr>
            <w:tcW w:w="567" w:type="dxa"/>
            <w:hideMark/>
          </w:tcPr>
          <w:p w14:paraId="0AB2EF8F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0D9CFFF8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1138</w:t>
            </w:r>
          </w:p>
        </w:tc>
        <w:tc>
          <w:tcPr>
            <w:tcW w:w="850" w:type="dxa"/>
            <w:hideMark/>
          </w:tcPr>
          <w:p w14:paraId="5B14775A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34" w:type="dxa"/>
            <w:hideMark/>
          </w:tcPr>
          <w:p w14:paraId="3B33A29E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3260" w:type="dxa"/>
            <w:hideMark/>
          </w:tcPr>
          <w:p w14:paraId="46F268F4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71770" w:rsidRPr="00CB5E37" w14:paraId="380ABEB7" w14:textId="77777777" w:rsidTr="00B44E58">
        <w:trPr>
          <w:trHeight w:val="564"/>
        </w:trPr>
        <w:tc>
          <w:tcPr>
            <w:tcW w:w="1129" w:type="dxa"/>
            <w:vMerge/>
            <w:hideMark/>
          </w:tcPr>
          <w:p w14:paraId="17C48982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69DC0EAD" w14:textId="0B5BD294" w:rsidR="00CB5E37" w:rsidRPr="00CB5E37" w:rsidRDefault="00B523E0" w:rsidP="006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tage-based self-help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636024" w:rsidRPr="0063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non-stage-based</w:t>
            </w:r>
            <w:r w:rsidR="0063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self-help</w:t>
            </w:r>
          </w:p>
        </w:tc>
        <w:tc>
          <w:tcPr>
            <w:tcW w:w="1134" w:type="dxa"/>
            <w:vMerge/>
            <w:hideMark/>
          </w:tcPr>
          <w:p w14:paraId="3A2BE381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hideMark/>
          </w:tcPr>
          <w:p w14:paraId="40C3B1D7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2E8A671D" w14:textId="21D2736B" w:rsidR="00CB5E37" w:rsidRPr="00CB5E37" w:rsidRDefault="00CB5E37" w:rsidP="008C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RR 0.93 </w:t>
            </w:r>
            <w:r w:rsidR="008C42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0.62</w:t>
            </w:r>
            <w:r w:rsidR="008C42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to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C42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1.39)</w:t>
            </w:r>
          </w:p>
        </w:tc>
        <w:tc>
          <w:tcPr>
            <w:tcW w:w="567" w:type="dxa"/>
            <w:hideMark/>
          </w:tcPr>
          <w:p w14:paraId="0EA28D7E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21%</w:t>
            </w:r>
          </w:p>
        </w:tc>
        <w:tc>
          <w:tcPr>
            <w:tcW w:w="851" w:type="dxa"/>
            <w:hideMark/>
          </w:tcPr>
          <w:p w14:paraId="0D1AD8F8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2117</w:t>
            </w:r>
          </w:p>
        </w:tc>
        <w:tc>
          <w:tcPr>
            <w:tcW w:w="850" w:type="dxa"/>
            <w:hideMark/>
          </w:tcPr>
          <w:p w14:paraId="5A024C6D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34" w:type="dxa"/>
            <w:hideMark/>
          </w:tcPr>
          <w:p w14:paraId="253AE37E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3260" w:type="dxa"/>
            <w:hideMark/>
          </w:tcPr>
          <w:p w14:paraId="5F360FD8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71770" w:rsidRPr="00CB5E37" w14:paraId="7783EE84" w14:textId="77777777" w:rsidTr="00104A9C">
        <w:trPr>
          <w:trHeight w:val="667"/>
        </w:trPr>
        <w:tc>
          <w:tcPr>
            <w:tcW w:w="1129" w:type="dxa"/>
            <w:vMerge w:val="restart"/>
            <w:hideMark/>
          </w:tcPr>
          <w:p w14:paraId="0F4345E1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Cahill 2014</w:t>
            </w:r>
          </w:p>
        </w:tc>
        <w:tc>
          <w:tcPr>
            <w:tcW w:w="3119" w:type="dxa"/>
            <w:hideMark/>
          </w:tcPr>
          <w:p w14:paraId="22DC8296" w14:textId="0AA254A9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Group therapy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less intensive/no support</w:t>
            </w:r>
          </w:p>
        </w:tc>
        <w:tc>
          <w:tcPr>
            <w:tcW w:w="1134" w:type="dxa"/>
            <w:vMerge w:val="restart"/>
            <w:hideMark/>
          </w:tcPr>
          <w:p w14:paraId="008A70AA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Employees who smoke</w:t>
            </w:r>
          </w:p>
        </w:tc>
        <w:tc>
          <w:tcPr>
            <w:tcW w:w="1134" w:type="dxa"/>
            <w:vMerge w:val="restart"/>
            <w:hideMark/>
          </w:tcPr>
          <w:p w14:paraId="5A10D7C3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533241E9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OR 1.71 (1.05 to 2.80)</w:t>
            </w:r>
          </w:p>
        </w:tc>
        <w:tc>
          <w:tcPr>
            <w:tcW w:w="567" w:type="dxa"/>
            <w:hideMark/>
          </w:tcPr>
          <w:p w14:paraId="4A17666E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15%</w:t>
            </w:r>
          </w:p>
        </w:tc>
        <w:tc>
          <w:tcPr>
            <w:tcW w:w="851" w:type="dxa"/>
            <w:hideMark/>
          </w:tcPr>
          <w:p w14:paraId="7EC15B2E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1309</w:t>
            </w:r>
          </w:p>
        </w:tc>
        <w:tc>
          <w:tcPr>
            <w:tcW w:w="850" w:type="dxa"/>
            <w:hideMark/>
          </w:tcPr>
          <w:p w14:paraId="5AD3F004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34" w:type="dxa"/>
            <w:hideMark/>
          </w:tcPr>
          <w:p w14:paraId="0FABB07C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489E2F28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71770" w:rsidRPr="00CB5E37" w14:paraId="0FB5CC69" w14:textId="77777777" w:rsidTr="00B44E58">
        <w:trPr>
          <w:trHeight w:val="699"/>
        </w:trPr>
        <w:tc>
          <w:tcPr>
            <w:tcW w:w="1129" w:type="dxa"/>
            <w:vMerge/>
            <w:hideMark/>
          </w:tcPr>
          <w:p w14:paraId="1B6227C1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1F9BDCE0" w14:textId="7A37E03B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Individual counselling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less intensive/no support</w:t>
            </w:r>
          </w:p>
        </w:tc>
        <w:tc>
          <w:tcPr>
            <w:tcW w:w="1134" w:type="dxa"/>
            <w:vMerge/>
            <w:hideMark/>
          </w:tcPr>
          <w:p w14:paraId="397534F9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hideMark/>
          </w:tcPr>
          <w:p w14:paraId="607E05C1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5DAF9A06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OR 1.96 (1.51 to 2.54)</w:t>
            </w:r>
          </w:p>
        </w:tc>
        <w:tc>
          <w:tcPr>
            <w:tcW w:w="567" w:type="dxa"/>
            <w:hideMark/>
          </w:tcPr>
          <w:p w14:paraId="34B4BB03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24%</w:t>
            </w:r>
          </w:p>
        </w:tc>
        <w:tc>
          <w:tcPr>
            <w:tcW w:w="851" w:type="dxa"/>
            <w:hideMark/>
          </w:tcPr>
          <w:p w14:paraId="14772BF9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3516</w:t>
            </w:r>
          </w:p>
        </w:tc>
        <w:tc>
          <w:tcPr>
            <w:tcW w:w="850" w:type="dxa"/>
            <w:hideMark/>
          </w:tcPr>
          <w:p w14:paraId="3ADEA6AE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34" w:type="dxa"/>
            <w:hideMark/>
          </w:tcPr>
          <w:p w14:paraId="0AAD3609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31FE9C0F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71770" w:rsidRPr="00CB5E37" w14:paraId="4F2DDF77" w14:textId="77777777" w:rsidTr="00B44E58">
        <w:trPr>
          <w:trHeight w:val="490"/>
        </w:trPr>
        <w:tc>
          <w:tcPr>
            <w:tcW w:w="1129" w:type="dxa"/>
            <w:vMerge/>
          </w:tcPr>
          <w:p w14:paraId="4C6F8D45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6E8B6196" w14:textId="07D5679A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Self-help interventions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less intensive/no support</w:t>
            </w:r>
          </w:p>
        </w:tc>
        <w:tc>
          <w:tcPr>
            <w:tcW w:w="1134" w:type="dxa"/>
            <w:vMerge/>
          </w:tcPr>
          <w:p w14:paraId="742BA94E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4A0B123E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25C7A692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OR 1.16 (0.74 to 1.82)</w:t>
            </w:r>
          </w:p>
        </w:tc>
        <w:tc>
          <w:tcPr>
            <w:tcW w:w="567" w:type="dxa"/>
            <w:hideMark/>
          </w:tcPr>
          <w:p w14:paraId="774E04E7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071F1845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1906</w:t>
            </w:r>
          </w:p>
        </w:tc>
        <w:tc>
          <w:tcPr>
            <w:tcW w:w="850" w:type="dxa"/>
            <w:hideMark/>
          </w:tcPr>
          <w:p w14:paraId="4EF2B667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34" w:type="dxa"/>
            <w:hideMark/>
          </w:tcPr>
          <w:p w14:paraId="504C751E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High</w:t>
            </w:r>
          </w:p>
        </w:tc>
        <w:tc>
          <w:tcPr>
            <w:tcW w:w="3260" w:type="dxa"/>
            <w:hideMark/>
          </w:tcPr>
          <w:p w14:paraId="2035E8BA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71770" w:rsidRPr="00CB5E37" w14:paraId="49C5A219" w14:textId="77777777" w:rsidTr="00B44E58">
        <w:trPr>
          <w:trHeight w:val="523"/>
        </w:trPr>
        <w:tc>
          <w:tcPr>
            <w:tcW w:w="1129" w:type="dxa"/>
            <w:vMerge/>
          </w:tcPr>
          <w:p w14:paraId="2DE2C567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6FBBCCD8" w14:textId="52C390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Incentives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 incentives</w:t>
            </w:r>
          </w:p>
        </w:tc>
        <w:tc>
          <w:tcPr>
            <w:tcW w:w="1134" w:type="dxa"/>
            <w:vMerge/>
          </w:tcPr>
          <w:p w14:paraId="12AE5ECD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46779A57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7568DA76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OR 1.60 (1.12 to 2.3)</w:t>
            </w:r>
          </w:p>
        </w:tc>
        <w:tc>
          <w:tcPr>
            <w:tcW w:w="567" w:type="dxa"/>
            <w:hideMark/>
          </w:tcPr>
          <w:p w14:paraId="5291DF6C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43%</w:t>
            </w:r>
          </w:p>
        </w:tc>
        <w:tc>
          <w:tcPr>
            <w:tcW w:w="851" w:type="dxa"/>
            <w:hideMark/>
          </w:tcPr>
          <w:p w14:paraId="41350422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1928</w:t>
            </w:r>
          </w:p>
        </w:tc>
        <w:tc>
          <w:tcPr>
            <w:tcW w:w="850" w:type="dxa"/>
            <w:hideMark/>
          </w:tcPr>
          <w:p w14:paraId="29EC5449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4" w:type="dxa"/>
            <w:hideMark/>
          </w:tcPr>
          <w:p w14:paraId="6A6A3661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07B51A7B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71770" w:rsidRPr="00CB5E37" w14:paraId="573074DC" w14:textId="77777777" w:rsidTr="00B44E58">
        <w:trPr>
          <w:trHeight w:val="545"/>
        </w:trPr>
        <w:tc>
          <w:tcPr>
            <w:tcW w:w="1129" w:type="dxa"/>
            <w:vMerge/>
          </w:tcPr>
          <w:p w14:paraId="3DE86283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171815BB" w14:textId="53891EFD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Multiple interventions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control</w:t>
            </w:r>
          </w:p>
        </w:tc>
        <w:tc>
          <w:tcPr>
            <w:tcW w:w="1134" w:type="dxa"/>
            <w:vMerge/>
          </w:tcPr>
          <w:p w14:paraId="12066E1E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1BBB3DCE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793ED78E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OR 1.55 (1.13 to 2.13)</w:t>
            </w:r>
          </w:p>
        </w:tc>
        <w:tc>
          <w:tcPr>
            <w:tcW w:w="567" w:type="dxa"/>
            <w:hideMark/>
          </w:tcPr>
          <w:p w14:paraId="7AE06CFA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30%</w:t>
            </w:r>
          </w:p>
        </w:tc>
        <w:tc>
          <w:tcPr>
            <w:tcW w:w="851" w:type="dxa"/>
            <w:hideMark/>
          </w:tcPr>
          <w:p w14:paraId="0EC19F8B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5018</w:t>
            </w:r>
          </w:p>
        </w:tc>
        <w:tc>
          <w:tcPr>
            <w:tcW w:w="850" w:type="dxa"/>
            <w:hideMark/>
          </w:tcPr>
          <w:p w14:paraId="3512608D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34" w:type="dxa"/>
            <w:hideMark/>
          </w:tcPr>
          <w:p w14:paraId="1D0EDEE3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5E895FE3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71770" w:rsidRPr="00CB5E37" w14:paraId="4577C107" w14:textId="77777777" w:rsidTr="00B44E58">
        <w:trPr>
          <w:trHeight w:val="738"/>
        </w:trPr>
        <w:tc>
          <w:tcPr>
            <w:tcW w:w="1129" w:type="dxa"/>
            <w:hideMark/>
          </w:tcPr>
          <w:p w14:paraId="78FFFD40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Carr 2012</w:t>
            </w:r>
          </w:p>
        </w:tc>
        <w:tc>
          <w:tcPr>
            <w:tcW w:w="3119" w:type="dxa"/>
            <w:hideMark/>
          </w:tcPr>
          <w:p w14:paraId="0FA37E95" w14:textId="30DEAC8D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C47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Behavioural dental interventions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="004C47A9" w:rsidRPr="004C47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usual care, no contact, or less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  <w:r w:rsidR="004C47A9" w:rsidRPr="004C47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</w:t>
            </w:r>
            <w:r w:rsidR="004C47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treatment</w:t>
            </w:r>
          </w:p>
        </w:tc>
        <w:tc>
          <w:tcPr>
            <w:tcW w:w="1134" w:type="dxa"/>
            <w:hideMark/>
          </w:tcPr>
          <w:p w14:paraId="0E3BD733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tobacco users</w:t>
            </w:r>
          </w:p>
        </w:tc>
        <w:tc>
          <w:tcPr>
            <w:tcW w:w="1134" w:type="dxa"/>
            <w:hideMark/>
          </w:tcPr>
          <w:p w14:paraId="28BB746E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3A6E5C94" w14:textId="1229A62D" w:rsidR="00CB5E37" w:rsidRPr="00CB5E37" w:rsidRDefault="00B44E58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Adjusted OR 1.71 (1.44 to 2.03)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67" w:type="dxa"/>
            <w:hideMark/>
          </w:tcPr>
          <w:p w14:paraId="36E27195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61%</w:t>
            </w:r>
          </w:p>
        </w:tc>
        <w:tc>
          <w:tcPr>
            <w:tcW w:w="851" w:type="dxa"/>
            <w:hideMark/>
          </w:tcPr>
          <w:p w14:paraId="282C3679" w14:textId="0E8ABFBB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535</w:t>
            </w:r>
          </w:p>
        </w:tc>
        <w:tc>
          <w:tcPr>
            <w:tcW w:w="850" w:type="dxa"/>
            <w:hideMark/>
          </w:tcPr>
          <w:p w14:paraId="43329586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34" w:type="dxa"/>
            <w:hideMark/>
          </w:tcPr>
          <w:p w14:paraId="069F2028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3260" w:type="dxa"/>
            <w:hideMark/>
          </w:tcPr>
          <w:p w14:paraId="21A15648" w14:textId="09ADA4EE" w:rsidR="00CB5E37" w:rsidRPr="00CB5E37" w:rsidRDefault="00FD3DE7" w:rsidP="00FD3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By tobacco type (c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igarette smokers and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mokeless tobacco users; Chi</w:t>
            </w:r>
            <w:r w:rsidR="00CB5E37" w:rsidRPr="008C424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8C42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8C42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0.02</w:t>
            </w:r>
            <w:r w:rsidR="00AC6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</w:t>
            </w:r>
            <w:r w:rsidR="00CB5E37" w:rsidRPr="008C424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8C42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8C42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F71770" w:rsidRPr="00CB5E37" w14:paraId="11F0B69C" w14:textId="77777777" w:rsidTr="00B44E58">
        <w:trPr>
          <w:trHeight w:val="975"/>
        </w:trPr>
        <w:tc>
          <w:tcPr>
            <w:tcW w:w="1129" w:type="dxa"/>
            <w:vMerge w:val="restart"/>
            <w:hideMark/>
          </w:tcPr>
          <w:p w14:paraId="1E34FE37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Carson-Chahhoud 2019</w:t>
            </w:r>
          </w:p>
        </w:tc>
        <w:tc>
          <w:tcPr>
            <w:tcW w:w="3119" w:type="dxa"/>
            <w:hideMark/>
          </w:tcPr>
          <w:p w14:paraId="72094132" w14:textId="4FE59892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Higher-intensity smoking cessation support delivered by community pharmacy personnel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lower-intensity support</w:t>
            </w:r>
          </w:p>
        </w:tc>
        <w:tc>
          <w:tcPr>
            <w:tcW w:w="1134" w:type="dxa"/>
            <w:vMerge w:val="restart"/>
            <w:hideMark/>
          </w:tcPr>
          <w:p w14:paraId="6817045C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People who smoke </w:t>
            </w:r>
          </w:p>
        </w:tc>
        <w:tc>
          <w:tcPr>
            <w:tcW w:w="1134" w:type="dxa"/>
            <w:vMerge w:val="restart"/>
            <w:hideMark/>
          </w:tcPr>
          <w:p w14:paraId="560F3E86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21DE733F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2.30 (1.33 to 3.97)</w:t>
            </w:r>
          </w:p>
        </w:tc>
        <w:tc>
          <w:tcPr>
            <w:tcW w:w="567" w:type="dxa"/>
            <w:hideMark/>
          </w:tcPr>
          <w:p w14:paraId="6DF8062F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54%</w:t>
            </w:r>
          </w:p>
        </w:tc>
        <w:tc>
          <w:tcPr>
            <w:tcW w:w="851" w:type="dxa"/>
            <w:hideMark/>
          </w:tcPr>
          <w:p w14:paraId="5F123228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1614</w:t>
            </w:r>
          </w:p>
        </w:tc>
        <w:tc>
          <w:tcPr>
            <w:tcW w:w="850" w:type="dxa"/>
            <w:hideMark/>
          </w:tcPr>
          <w:p w14:paraId="581B16C0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34" w:type="dxa"/>
            <w:hideMark/>
          </w:tcPr>
          <w:p w14:paraId="2244A502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Low</w:t>
            </w:r>
          </w:p>
        </w:tc>
        <w:tc>
          <w:tcPr>
            <w:tcW w:w="3260" w:type="dxa"/>
            <w:hideMark/>
          </w:tcPr>
          <w:p w14:paraId="3E7B0EB9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71770" w:rsidRPr="00CB5E37" w14:paraId="2A629197" w14:textId="77777777" w:rsidTr="00B44E58">
        <w:trPr>
          <w:trHeight w:val="1050"/>
        </w:trPr>
        <w:tc>
          <w:tcPr>
            <w:tcW w:w="1129" w:type="dxa"/>
            <w:vMerge/>
            <w:hideMark/>
          </w:tcPr>
          <w:p w14:paraId="5A9A4B9F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6C540181" w14:textId="7D9EDE3F" w:rsidR="00C005F0" w:rsidRPr="00CB5E37" w:rsidRDefault="004C17EF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erformance-based reward competitions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 intervention or non-competition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based smoking cessation intervention</w:t>
            </w:r>
          </w:p>
        </w:tc>
        <w:tc>
          <w:tcPr>
            <w:tcW w:w="1134" w:type="dxa"/>
            <w:vMerge/>
            <w:hideMark/>
          </w:tcPr>
          <w:p w14:paraId="6DCA9D88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hideMark/>
          </w:tcPr>
          <w:p w14:paraId="110A6B5C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57C57320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 pooled</w:t>
            </w:r>
          </w:p>
        </w:tc>
        <w:tc>
          <w:tcPr>
            <w:tcW w:w="567" w:type="dxa"/>
            <w:hideMark/>
          </w:tcPr>
          <w:p w14:paraId="4CDE7023" w14:textId="77777777" w:rsidR="00C005F0" w:rsidRPr="002204BD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851" w:type="dxa"/>
            <w:hideMark/>
          </w:tcPr>
          <w:p w14:paraId="0C80BC92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915</w:t>
            </w:r>
          </w:p>
        </w:tc>
        <w:tc>
          <w:tcPr>
            <w:tcW w:w="850" w:type="dxa"/>
            <w:hideMark/>
          </w:tcPr>
          <w:p w14:paraId="41CED5F3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4" w:type="dxa"/>
            <w:hideMark/>
          </w:tcPr>
          <w:p w14:paraId="36F2ABDC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Very low</w:t>
            </w:r>
          </w:p>
        </w:tc>
        <w:tc>
          <w:tcPr>
            <w:tcW w:w="3260" w:type="dxa"/>
            <w:hideMark/>
          </w:tcPr>
          <w:p w14:paraId="16B7F5EF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C005F0" w:rsidRPr="00CB5E37" w14:paraId="2966CDC1" w14:textId="77777777" w:rsidTr="00B44E58">
        <w:trPr>
          <w:trHeight w:val="822"/>
        </w:trPr>
        <w:tc>
          <w:tcPr>
            <w:tcW w:w="1129" w:type="dxa"/>
            <w:vMerge w:val="restart"/>
            <w:hideMark/>
          </w:tcPr>
          <w:p w14:paraId="22781770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Chamberlain 2017</w:t>
            </w:r>
          </w:p>
        </w:tc>
        <w:tc>
          <w:tcPr>
            <w:tcW w:w="3119" w:type="dxa"/>
            <w:hideMark/>
          </w:tcPr>
          <w:p w14:paraId="7427E566" w14:textId="1D3DF852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Counselling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usual care</w:t>
            </w:r>
          </w:p>
        </w:tc>
        <w:tc>
          <w:tcPr>
            <w:tcW w:w="1134" w:type="dxa"/>
            <w:vMerge w:val="restart"/>
            <w:hideMark/>
          </w:tcPr>
          <w:p w14:paraId="39985F5C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Pregnant women who smoke</w:t>
            </w:r>
          </w:p>
        </w:tc>
        <w:tc>
          <w:tcPr>
            <w:tcW w:w="1134" w:type="dxa"/>
            <w:vMerge w:val="restart"/>
            <w:hideMark/>
          </w:tcPr>
          <w:p w14:paraId="258F1614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Smoking abstinence in late pregnancy</w:t>
            </w:r>
          </w:p>
        </w:tc>
        <w:tc>
          <w:tcPr>
            <w:tcW w:w="1559" w:type="dxa"/>
            <w:hideMark/>
          </w:tcPr>
          <w:p w14:paraId="7D4EC5F1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1.44 (1.19 to 1.73)</w:t>
            </w:r>
          </w:p>
        </w:tc>
        <w:tc>
          <w:tcPr>
            <w:tcW w:w="567" w:type="dxa"/>
            <w:hideMark/>
          </w:tcPr>
          <w:p w14:paraId="520CB618" w14:textId="71544E8F" w:rsidR="00C005F0" w:rsidRPr="002204BD" w:rsidRDefault="00C005F0" w:rsidP="00220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  <w:r w:rsidR="002204BD"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  <w:r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851" w:type="dxa"/>
            <w:hideMark/>
          </w:tcPr>
          <w:p w14:paraId="4CB2A730" w14:textId="7BEA20E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432</w:t>
            </w:r>
          </w:p>
        </w:tc>
        <w:tc>
          <w:tcPr>
            <w:tcW w:w="850" w:type="dxa"/>
            <w:hideMark/>
          </w:tcPr>
          <w:p w14:paraId="7CC4A890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134" w:type="dxa"/>
            <w:hideMark/>
          </w:tcPr>
          <w:p w14:paraId="1F838B22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High</w:t>
            </w:r>
          </w:p>
        </w:tc>
        <w:tc>
          <w:tcPr>
            <w:tcW w:w="3260" w:type="dxa"/>
            <w:hideMark/>
          </w:tcPr>
          <w:p w14:paraId="147D63B5" w14:textId="4C9E0C6D" w:rsidR="00C005F0" w:rsidRPr="00CB5E37" w:rsidRDefault="00FD3DE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 intervention type (single intervention, multiple intervention, tailored intervention; Chi</w:t>
            </w:r>
            <w:r w:rsidR="00C005F0" w:rsidRPr="008C424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C42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= 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0.25; I</w:t>
            </w:r>
            <w:r w:rsidR="00C005F0" w:rsidRPr="008C424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0%)</w:t>
            </w:r>
          </w:p>
        </w:tc>
      </w:tr>
      <w:tr w:rsidR="00C005F0" w:rsidRPr="00CB5E37" w14:paraId="534EA9E0" w14:textId="77777777" w:rsidTr="00B44E58">
        <w:trPr>
          <w:trHeight w:val="723"/>
        </w:trPr>
        <w:tc>
          <w:tcPr>
            <w:tcW w:w="1129" w:type="dxa"/>
            <w:vMerge/>
            <w:hideMark/>
          </w:tcPr>
          <w:p w14:paraId="67F02506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02C95510" w14:textId="6819709F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Health education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usual care</w:t>
            </w:r>
          </w:p>
        </w:tc>
        <w:tc>
          <w:tcPr>
            <w:tcW w:w="1134" w:type="dxa"/>
            <w:vMerge/>
            <w:hideMark/>
          </w:tcPr>
          <w:p w14:paraId="00D10049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hideMark/>
          </w:tcPr>
          <w:p w14:paraId="6D04B035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67E8E139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1.59 (0.99 to 2.55)</w:t>
            </w:r>
          </w:p>
        </w:tc>
        <w:tc>
          <w:tcPr>
            <w:tcW w:w="567" w:type="dxa"/>
            <w:hideMark/>
          </w:tcPr>
          <w:p w14:paraId="6C153E2B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05FED822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850" w:type="dxa"/>
            <w:hideMark/>
          </w:tcPr>
          <w:p w14:paraId="1CB64208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4" w:type="dxa"/>
            <w:hideMark/>
          </w:tcPr>
          <w:p w14:paraId="170FF0CB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599564F3" w14:textId="5329B6BE" w:rsidR="00C005F0" w:rsidRPr="00CB5E37" w:rsidRDefault="00FD3DE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 intervention type (single intervention, multiple intervention; Chi</w:t>
            </w:r>
            <w:r w:rsidR="00C005F0" w:rsidRPr="008C424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C42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= 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0.74; I</w:t>
            </w:r>
            <w:r w:rsidR="00C005F0" w:rsidRPr="008C424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0%)</w:t>
            </w:r>
          </w:p>
        </w:tc>
      </w:tr>
      <w:tr w:rsidR="00C005F0" w:rsidRPr="00CB5E37" w14:paraId="7942FF34" w14:textId="77777777" w:rsidTr="00B44E58">
        <w:trPr>
          <w:trHeight w:val="544"/>
        </w:trPr>
        <w:tc>
          <w:tcPr>
            <w:tcW w:w="1129" w:type="dxa"/>
            <w:vMerge/>
          </w:tcPr>
          <w:p w14:paraId="0BD7C9EC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706A2A83" w14:textId="7F2F1332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Feedback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usual care</w:t>
            </w:r>
          </w:p>
        </w:tc>
        <w:tc>
          <w:tcPr>
            <w:tcW w:w="1134" w:type="dxa"/>
            <w:vMerge/>
          </w:tcPr>
          <w:p w14:paraId="33EDE43E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4859F3B7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3DE7A17A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4.39 (1.89 to 10.21)</w:t>
            </w:r>
          </w:p>
        </w:tc>
        <w:tc>
          <w:tcPr>
            <w:tcW w:w="567" w:type="dxa"/>
            <w:hideMark/>
          </w:tcPr>
          <w:p w14:paraId="7A2A91AB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4E2350D8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355</w:t>
            </w:r>
          </w:p>
        </w:tc>
        <w:tc>
          <w:tcPr>
            <w:tcW w:w="850" w:type="dxa"/>
            <w:hideMark/>
          </w:tcPr>
          <w:p w14:paraId="3BE154E5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34" w:type="dxa"/>
            <w:hideMark/>
          </w:tcPr>
          <w:p w14:paraId="4E82BAA5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083F2389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C005F0" w:rsidRPr="00CB5E37" w14:paraId="5482EDAA" w14:textId="77777777" w:rsidTr="00B44E58">
        <w:trPr>
          <w:trHeight w:val="557"/>
        </w:trPr>
        <w:tc>
          <w:tcPr>
            <w:tcW w:w="1129" w:type="dxa"/>
            <w:vMerge/>
          </w:tcPr>
          <w:p w14:paraId="1A457630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75D3D27F" w14:textId="4779CAAB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Incentives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alternative interventions</w:t>
            </w:r>
          </w:p>
        </w:tc>
        <w:tc>
          <w:tcPr>
            <w:tcW w:w="1134" w:type="dxa"/>
            <w:vMerge/>
          </w:tcPr>
          <w:p w14:paraId="5A3F41C7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47CB6202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607BC416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2.36 (1.36 to 4.09)</w:t>
            </w:r>
          </w:p>
        </w:tc>
        <w:tc>
          <w:tcPr>
            <w:tcW w:w="567" w:type="dxa"/>
            <w:hideMark/>
          </w:tcPr>
          <w:p w14:paraId="071E6646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34463C95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212</w:t>
            </w:r>
          </w:p>
        </w:tc>
        <w:tc>
          <w:tcPr>
            <w:tcW w:w="850" w:type="dxa"/>
            <w:hideMark/>
          </w:tcPr>
          <w:p w14:paraId="058EFFF7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34" w:type="dxa"/>
            <w:hideMark/>
          </w:tcPr>
          <w:p w14:paraId="59FE666B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High</w:t>
            </w:r>
          </w:p>
        </w:tc>
        <w:tc>
          <w:tcPr>
            <w:tcW w:w="3260" w:type="dxa"/>
            <w:hideMark/>
          </w:tcPr>
          <w:p w14:paraId="0FABFFD9" w14:textId="09481896" w:rsidR="00C005F0" w:rsidRPr="00CB5E37" w:rsidRDefault="00FD3DE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 intervention type (single intervention, multiple intervention; Chi</w:t>
            </w:r>
            <w:r w:rsidR="00C005F0" w:rsidRPr="008C424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C42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= 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0; I</w:t>
            </w:r>
            <w:r w:rsidR="00C005F0" w:rsidRPr="008C424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0%)</w:t>
            </w:r>
          </w:p>
        </w:tc>
      </w:tr>
      <w:tr w:rsidR="00C005F0" w:rsidRPr="00CB5E37" w14:paraId="2BEFFD8A" w14:textId="77777777" w:rsidTr="00B44E58">
        <w:trPr>
          <w:trHeight w:val="586"/>
        </w:trPr>
        <w:tc>
          <w:tcPr>
            <w:tcW w:w="1129" w:type="dxa"/>
            <w:vMerge/>
          </w:tcPr>
          <w:p w14:paraId="3DE477B0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00D0681E" w14:textId="52B13558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Social support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less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interventions</w:t>
            </w:r>
          </w:p>
        </w:tc>
        <w:tc>
          <w:tcPr>
            <w:tcW w:w="1134" w:type="dxa"/>
            <w:vMerge/>
          </w:tcPr>
          <w:p w14:paraId="5636FDD2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16B4409A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1C1F14B0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1.21 (0.93 to 1.58)</w:t>
            </w:r>
          </w:p>
        </w:tc>
        <w:tc>
          <w:tcPr>
            <w:tcW w:w="567" w:type="dxa"/>
            <w:hideMark/>
          </w:tcPr>
          <w:p w14:paraId="6F695503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36EF5352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781</w:t>
            </w:r>
          </w:p>
        </w:tc>
        <w:tc>
          <w:tcPr>
            <w:tcW w:w="850" w:type="dxa"/>
            <w:hideMark/>
          </w:tcPr>
          <w:p w14:paraId="165C34C0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34" w:type="dxa"/>
            <w:hideMark/>
          </w:tcPr>
          <w:p w14:paraId="6A6079EC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High</w:t>
            </w:r>
          </w:p>
        </w:tc>
        <w:tc>
          <w:tcPr>
            <w:tcW w:w="3260" w:type="dxa"/>
            <w:hideMark/>
          </w:tcPr>
          <w:p w14:paraId="12323A37" w14:textId="4C3CBFD2" w:rsidR="00C005F0" w:rsidRPr="00CB5E37" w:rsidRDefault="00FD3DE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y intervention type (single intervention, multiple intervention, 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tailored intervention; Chi</w:t>
            </w:r>
            <w:r w:rsidR="00C005F0"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C42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= 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0.05; I</w:t>
            </w:r>
            <w:r w:rsidR="00C005F0"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0%)</w:t>
            </w:r>
          </w:p>
        </w:tc>
      </w:tr>
      <w:tr w:rsidR="00C005F0" w:rsidRPr="00CB5E37" w14:paraId="0632BA12" w14:textId="77777777" w:rsidTr="00B44E58">
        <w:trPr>
          <w:trHeight w:val="269"/>
        </w:trPr>
        <w:tc>
          <w:tcPr>
            <w:tcW w:w="1129" w:type="dxa"/>
            <w:vMerge/>
          </w:tcPr>
          <w:p w14:paraId="30DE5B65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5D64F760" w14:textId="6AA06C41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Exercise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usual care</w:t>
            </w:r>
          </w:p>
        </w:tc>
        <w:tc>
          <w:tcPr>
            <w:tcW w:w="1134" w:type="dxa"/>
            <w:vMerge/>
          </w:tcPr>
          <w:p w14:paraId="0572F4DF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2628BE12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04106EB7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1.20 (0.72 to 2.01)</w:t>
            </w:r>
          </w:p>
        </w:tc>
        <w:tc>
          <w:tcPr>
            <w:tcW w:w="567" w:type="dxa"/>
            <w:hideMark/>
          </w:tcPr>
          <w:p w14:paraId="05742279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851" w:type="dxa"/>
            <w:hideMark/>
          </w:tcPr>
          <w:p w14:paraId="535B3414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785</w:t>
            </w:r>
          </w:p>
        </w:tc>
        <w:tc>
          <w:tcPr>
            <w:tcW w:w="850" w:type="dxa"/>
            <w:hideMark/>
          </w:tcPr>
          <w:p w14:paraId="6CE9BEFA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4" w:type="dxa"/>
            <w:hideMark/>
          </w:tcPr>
          <w:p w14:paraId="5E50633F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4CFC4D6A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C005F0" w:rsidRPr="00CB5E37" w14:paraId="655AB712" w14:textId="77777777" w:rsidTr="00B44E58">
        <w:trPr>
          <w:trHeight w:val="523"/>
        </w:trPr>
        <w:tc>
          <w:tcPr>
            <w:tcW w:w="1129" w:type="dxa"/>
            <w:vMerge/>
          </w:tcPr>
          <w:p w14:paraId="631900DB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5142B3DD" w14:textId="6805B235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Active dissemination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passive dissemination</w:t>
            </w:r>
          </w:p>
        </w:tc>
        <w:tc>
          <w:tcPr>
            <w:tcW w:w="1134" w:type="dxa"/>
            <w:vMerge/>
          </w:tcPr>
          <w:p w14:paraId="06FB0B1E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67E62B9A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0423AB82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1.63 (0.62 to 4.32)</w:t>
            </w:r>
          </w:p>
        </w:tc>
        <w:tc>
          <w:tcPr>
            <w:tcW w:w="567" w:type="dxa"/>
            <w:hideMark/>
          </w:tcPr>
          <w:p w14:paraId="677757AA" w14:textId="77777777" w:rsidR="00C005F0" w:rsidRPr="002204BD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851" w:type="dxa"/>
            <w:hideMark/>
          </w:tcPr>
          <w:p w14:paraId="686B12DC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194</w:t>
            </w:r>
          </w:p>
        </w:tc>
        <w:tc>
          <w:tcPr>
            <w:tcW w:w="850" w:type="dxa"/>
            <w:hideMark/>
          </w:tcPr>
          <w:p w14:paraId="6EBF76A8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4" w:type="dxa"/>
            <w:hideMark/>
          </w:tcPr>
          <w:p w14:paraId="42380B15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7B0E0ECD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C005F0" w:rsidRPr="00CB5E37" w14:paraId="13AEEA6B" w14:textId="77777777" w:rsidTr="00B44E58">
        <w:trPr>
          <w:trHeight w:val="700"/>
        </w:trPr>
        <w:tc>
          <w:tcPr>
            <w:tcW w:w="1129" w:type="dxa"/>
            <w:vMerge/>
          </w:tcPr>
          <w:p w14:paraId="642E1D41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58254025" w14:textId="0A9E6199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All interventions for smoking cessation in pregnancy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any control</w:t>
            </w:r>
          </w:p>
        </w:tc>
        <w:tc>
          <w:tcPr>
            <w:tcW w:w="1134" w:type="dxa"/>
            <w:vMerge/>
          </w:tcPr>
          <w:p w14:paraId="281ABD1C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24D5A3B4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32F603A3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1.35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  <w:t>(1.23 to 1.48)</w:t>
            </w:r>
          </w:p>
        </w:tc>
        <w:tc>
          <w:tcPr>
            <w:tcW w:w="567" w:type="dxa"/>
            <w:hideMark/>
          </w:tcPr>
          <w:p w14:paraId="22F6567D" w14:textId="1D262AA6" w:rsidR="00C005F0" w:rsidRPr="002204BD" w:rsidRDefault="00C005F0" w:rsidP="00220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  <w:r w:rsidR="002204BD"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  <w:r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851" w:type="dxa"/>
            <w:hideMark/>
          </w:tcPr>
          <w:p w14:paraId="5F60BDD1" w14:textId="5FFD320E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637</w:t>
            </w:r>
          </w:p>
        </w:tc>
        <w:tc>
          <w:tcPr>
            <w:tcW w:w="850" w:type="dxa"/>
            <w:hideMark/>
          </w:tcPr>
          <w:p w14:paraId="1D5EF4E9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1134" w:type="dxa"/>
            <w:hideMark/>
          </w:tcPr>
          <w:p w14:paraId="5EE65D65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4699C1DC" w14:textId="52EE7F5B" w:rsidR="00C005F0" w:rsidRPr="00CB5E37" w:rsidRDefault="00FD3DE7" w:rsidP="00FD3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="00B523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 intervention type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 Chi</w:t>
            </w:r>
            <w:r w:rsidR="00C005F0"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6.27</w:t>
            </w:r>
            <w:r w:rsidR="00AC6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</w:t>
            </w:r>
            <w:r w:rsidR="00C005F0"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4.34%</w:t>
            </w:r>
          </w:p>
        </w:tc>
      </w:tr>
      <w:tr w:rsidR="00C005F0" w:rsidRPr="00CB5E37" w14:paraId="1693A082" w14:textId="77777777" w:rsidTr="00B44E58">
        <w:trPr>
          <w:trHeight w:val="654"/>
        </w:trPr>
        <w:tc>
          <w:tcPr>
            <w:tcW w:w="1129" w:type="dxa"/>
            <w:vMerge/>
            <w:hideMark/>
          </w:tcPr>
          <w:p w14:paraId="3863C803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66FCFD52" w14:textId="641A146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All interventions for smoking cessation in pregnancy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any control</w:t>
            </w:r>
          </w:p>
        </w:tc>
        <w:tc>
          <w:tcPr>
            <w:tcW w:w="1134" w:type="dxa"/>
            <w:vMerge/>
            <w:hideMark/>
          </w:tcPr>
          <w:p w14:paraId="128F11A7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hideMark/>
          </w:tcPr>
          <w:p w14:paraId="15A4E580" w14:textId="3A68BFF0" w:rsidR="00C005F0" w:rsidRPr="00CB5E37" w:rsidRDefault="002F5E2B" w:rsidP="00B52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Abstinence 0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 months</w:t>
            </w:r>
            <w:r w:rsidR="00C005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post</w:t>
            </w:r>
            <w:r w:rsidR="00C005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- 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partum</w:t>
            </w:r>
          </w:p>
        </w:tc>
        <w:tc>
          <w:tcPr>
            <w:tcW w:w="1559" w:type="dxa"/>
            <w:hideMark/>
          </w:tcPr>
          <w:p w14:paraId="72050AF5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1.32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  <w:t>(1.17 to 1.50)</w:t>
            </w:r>
          </w:p>
        </w:tc>
        <w:tc>
          <w:tcPr>
            <w:tcW w:w="567" w:type="dxa"/>
            <w:hideMark/>
          </w:tcPr>
          <w:p w14:paraId="46824054" w14:textId="77777777" w:rsidR="00C005F0" w:rsidRPr="002204BD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NR</w:t>
            </w:r>
          </w:p>
        </w:tc>
        <w:tc>
          <w:tcPr>
            <w:tcW w:w="851" w:type="dxa"/>
            <w:hideMark/>
          </w:tcPr>
          <w:p w14:paraId="0DEAC2F1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8366</w:t>
            </w:r>
          </w:p>
        </w:tc>
        <w:tc>
          <w:tcPr>
            <w:tcW w:w="850" w:type="dxa"/>
            <w:hideMark/>
          </w:tcPr>
          <w:p w14:paraId="024544A9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134" w:type="dxa"/>
            <w:hideMark/>
          </w:tcPr>
          <w:p w14:paraId="3667C835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High</w:t>
            </w:r>
          </w:p>
        </w:tc>
        <w:tc>
          <w:tcPr>
            <w:tcW w:w="3260" w:type="dxa"/>
            <w:hideMark/>
          </w:tcPr>
          <w:p w14:paraId="467877AA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NR</w:t>
            </w:r>
          </w:p>
        </w:tc>
      </w:tr>
      <w:tr w:rsidR="00F71770" w:rsidRPr="00CB5E37" w14:paraId="4CB9C53C" w14:textId="77777777" w:rsidTr="00B44E58">
        <w:trPr>
          <w:trHeight w:val="1050"/>
        </w:trPr>
        <w:tc>
          <w:tcPr>
            <w:tcW w:w="1129" w:type="dxa"/>
            <w:vMerge w:val="restart"/>
            <w:hideMark/>
          </w:tcPr>
          <w:p w14:paraId="38815659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Clair 2019</w:t>
            </w:r>
          </w:p>
        </w:tc>
        <w:tc>
          <w:tcPr>
            <w:tcW w:w="3119" w:type="dxa"/>
            <w:hideMark/>
          </w:tcPr>
          <w:p w14:paraId="54DA53DF" w14:textId="009948C9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Biomedical risk assessment </w:t>
            </w:r>
            <w:r w:rsidR="001C20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–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1C20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eedback on smoking exposure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standard care or minimal intervention</w:t>
            </w:r>
          </w:p>
        </w:tc>
        <w:tc>
          <w:tcPr>
            <w:tcW w:w="1134" w:type="dxa"/>
            <w:vMerge w:val="restart"/>
            <w:hideMark/>
          </w:tcPr>
          <w:p w14:paraId="56D06D0C" w14:textId="6E46502D" w:rsidR="00C005F0" w:rsidRPr="00CB5E37" w:rsidRDefault="004C17EF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eople who smoke</w:t>
            </w:r>
          </w:p>
        </w:tc>
        <w:tc>
          <w:tcPr>
            <w:tcW w:w="1134" w:type="dxa"/>
            <w:vMerge w:val="restart"/>
            <w:hideMark/>
          </w:tcPr>
          <w:p w14:paraId="14F459CD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7D25CB49" w14:textId="7A41B693" w:rsidR="00C005F0" w:rsidRPr="00CB5E37" w:rsidRDefault="00FD3DE7" w:rsidP="00FD3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RR 1.00 </w:t>
            </w:r>
            <w:r w:rsidRPr="00FD3D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(0.83 to 1.21)</w:t>
            </w:r>
          </w:p>
        </w:tc>
        <w:tc>
          <w:tcPr>
            <w:tcW w:w="567" w:type="dxa"/>
            <w:hideMark/>
          </w:tcPr>
          <w:p w14:paraId="2DF4AA1B" w14:textId="77777777" w:rsidR="00C005F0" w:rsidRPr="002204BD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1E2E8795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2368</w:t>
            </w:r>
          </w:p>
        </w:tc>
        <w:tc>
          <w:tcPr>
            <w:tcW w:w="850" w:type="dxa"/>
            <w:hideMark/>
          </w:tcPr>
          <w:p w14:paraId="7A141453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4" w:type="dxa"/>
            <w:hideMark/>
          </w:tcPr>
          <w:p w14:paraId="6F5CB301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524C1B22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71770" w:rsidRPr="00CB5E37" w14:paraId="3AFE99F9" w14:textId="77777777" w:rsidTr="00B44E58">
        <w:trPr>
          <w:trHeight w:val="1050"/>
        </w:trPr>
        <w:tc>
          <w:tcPr>
            <w:tcW w:w="1129" w:type="dxa"/>
            <w:vMerge/>
          </w:tcPr>
          <w:p w14:paraId="0DD07F7E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12B7BF72" w14:textId="64FE6C77" w:rsidR="00C005F0" w:rsidRPr="00CB5E37" w:rsidRDefault="004C17EF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iomedical risk assessment </w:t>
            </w:r>
            <w:r w:rsidR="001C20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–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1C20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eedback on smoking-related risk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standard care or minimal intervention</w:t>
            </w:r>
          </w:p>
        </w:tc>
        <w:tc>
          <w:tcPr>
            <w:tcW w:w="1134" w:type="dxa"/>
            <w:vMerge/>
          </w:tcPr>
          <w:p w14:paraId="2E383482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3D432CA1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5513E851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0.80 (0.63 to 1.01)</w:t>
            </w:r>
          </w:p>
        </w:tc>
        <w:tc>
          <w:tcPr>
            <w:tcW w:w="567" w:type="dxa"/>
            <w:hideMark/>
          </w:tcPr>
          <w:p w14:paraId="77C43E5E" w14:textId="77777777" w:rsidR="00C005F0" w:rsidRPr="002204BD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3E999F46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2064</w:t>
            </w:r>
          </w:p>
        </w:tc>
        <w:tc>
          <w:tcPr>
            <w:tcW w:w="850" w:type="dxa"/>
            <w:hideMark/>
          </w:tcPr>
          <w:p w14:paraId="2680157A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4" w:type="dxa"/>
            <w:hideMark/>
          </w:tcPr>
          <w:p w14:paraId="1AC4A305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Low</w:t>
            </w:r>
          </w:p>
        </w:tc>
        <w:tc>
          <w:tcPr>
            <w:tcW w:w="3260" w:type="dxa"/>
            <w:hideMark/>
          </w:tcPr>
          <w:p w14:paraId="04AEA50D" w14:textId="55EFF891" w:rsidR="00C005F0" w:rsidRPr="00CB5E37" w:rsidRDefault="004C17EF" w:rsidP="00FD3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y genetic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susceptibility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for different diseases </w:t>
            </w:r>
            <w:r w:rsidR="00B523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</w:t>
            </w:r>
            <w:r w:rsidR="00C005F0"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0.78</w:t>
            </w:r>
            <w:r w:rsidR="00AC6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</w:t>
            </w:r>
            <w:r w:rsidR="00C005F0"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  <w:r w:rsidR="00B523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F71770" w:rsidRPr="00CB5E37" w14:paraId="29EE8A5E" w14:textId="77777777" w:rsidTr="00B44E58">
        <w:trPr>
          <w:trHeight w:val="1050"/>
        </w:trPr>
        <w:tc>
          <w:tcPr>
            <w:tcW w:w="1129" w:type="dxa"/>
            <w:vMerge/>
          </w:tcPr>
          <w:p w14:paraId="5465AC6A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5B9438DF" w14:textId="2B7BBF6A" w:rsidR="00C005F0" w:rsidRPr="00CB5E37" w:rsidRDefault="004C17EF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iomedical risk assessment </w:t>
            </w:r>
            <w:r w:rsidR="001C20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–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1C20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eedback on smoking-related harm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standard care or minimal intervention</w:t>
            </w:r>
          </w:p>
        </w:tc>
        <w:tc>
          <w:tcPr>
            <w:tcW w:w="1134" w:type="dxa"/>
            <w:vMerge/>
          </w:tcPr>
          <w:p w14:paraId="60569F19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762264FC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20890EC3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1.26 (0.99 to 1.61)</w:t>
            </w:r>
          </w:p>
        </w:tc>
        <w:tc>
          <w:tcPr>
            <w:tcW w:w="567" w:type="dxa"/>
            <w:hideMark/>
          </w:tcPr>
          <w:p w14:paraId="45080204" w14:textId="7E950427" w:rsidR="00C005F0" w:rsidRPr="002204BD" w:rsidRDefault="00C005F0" w:rsidP="00220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34%</w:t>
            </w:r>
          </w:p>
        </w:tc>
        <w:tc>
          <w:tcPr>
            <w:tcW w:w="851" w:type="dxa"/>
            <w:hideMark/>
          </w:tcPr>
          <w:p w14:paraId="5F422F9D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3314</w:t>
            </w:r>
          </w:p>
        </w:tc>
        <w:tc>
          <w:tcPr>
            <w:tcW w:w="850" w:type="dxa"/>
            <w:hideMark/>
          </w:tcPr>
          <w:p w14:paraId="092983EA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134" w:type="dxa"/>
            <w:hideMark/>
          </w:tcPr>
          <w:p w14:paraId="18B64E60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24E96C5A" w14:textId="47F5A9EA" w:rsidR="00C005F0" w:rsidRPr="00CB5E37" w:rsidRDefault="004C17EF" w:rsidP="00FD3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="00B523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 test type (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</w:t>
            </w:r>
            <w:r w:rsidR="00C005F0"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0.23</w:t>
            </w:r>
            <w:r w:rsidR="00AC6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</w:t>
            </w:r>
            <w:r w:rsidR="00C005F0"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  <w:r w:rsidR="00B523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F71770" w:rsidRPr="00CB5E37" w14:paraId="2F6216F4" w14:textId="77777777" w:rsidTr="00B44E58">
        <w:trPr>
          <w:trHeight w:val="1050"/>
        </w:trPr>
        <w:tc>
          <w:tcPr>
            <w:tcW w:w="1129" w:type="dxa"/>
            <w:hideMark/>
          </w:tcPr>
          <w:p w14:paraId="3F3F118A" w14:textId="207E6B70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Fanshawe 201</w:t>
            </w:r>
            <w:r w:rsidR="00D549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119" w:type="dxa"/>
            <w:hideMark/>
          </w:tcPr>
          <w:p w14:paraId="7190A95B" w14:textId="65B50540" w:rsidR="00CB5E37" w:rsidRPr="00CB5E37" w:rsidRDefault="004C17EF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erformance-based eligibility competitions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 intervention or non-competition</w:t>
            </w:r>
            <w:r w:rsidR="00936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based smoking cessation intervention</w:t>
            </w:r>
          </w:p>
        </w:tc>
        <w:tc>
          <w:tcPr>
            <w:tcW w:w="1134" w:type="dxa"/>
            <w:hideMark/>
          </w:tcPr>
          <w:p w14:paraId="55BDFA2C" w14:textId="2FF7FB1F" w:rsidR="00CB5E37" w:rsidRPr="00CB5E37" w:rsidRDefault="004C17EF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obacco smokers</w:t>
            </w:r>
          </w:p>
        </w:tc>
        <w:tc>
          <w:tcPr>
            <w:tcW w:w="1134" w:type="dxa"/>
            <w:hideMark/>
          </w:tcPr>
          <w:p w14:paraId="74335C66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716C9CE7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1.16 (0.77 to 1.74)</w:t>
            </w:r>
          </w:p>
        </w:tc>
        <w:tc>
          <w:tcPr>
            <w:tcW w:w="567" w:type="dxa"/>
            <w:hideMark/>
          </w:tcPr>
          <w:p w14:paraId="6ECC40D4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57%</w:t>
            </w:r>
          </w:p>
        </w:tc>
        <w:tc>
          <w:tcPr>
            <w:tcW w:w="851" w:type="dxa"/>
            <w:hideMark/>
          </w:tcPr>
          <w:p w14:paraId="2CDFE90C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3201</w:t>
            </w:r>
          </w:p>
        </w:tc>
        <w:tc>
          <w:tcPr>
            <w:tcW w:w="850" w:type="dxa"/>
            <w:hideMark/>
          </w:tcPr>
          <w:p w14:paraId="24FC37B8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34" w:type="dxa"/>
            <w:hideMark/>
          </w:tcPr>
          <w:p w14:paraId="7AF256D2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Very low</w:t>
            </w:r>
          </w:p>
        </w:tc>
        <w:tc>
          <w:tcPr>
            <w:tcW w:w="3260" w:type="dxa"/>
            <w:hideMark/>
          </w:tcPr>
          <w:p w14:paraId="3DF9B358" w14:textId="24BFC9E4" w:rsidR="00CB5E37" w:rsidRPr="00CB5E37" w:rsidRDefault="00FD3DE7" w:rsidP="00FD3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By whether participants were pregnant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women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B523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</w:t>
            </w:r>
            <w:r w:rsidR="00CB5E37"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C31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4.68; I</w:t>
            </w:r>
            <w:r w:rsidR="00CB5E37"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C31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78.6%</w:t>
            </w:r>
            <w:r w:rsidR="00B523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  <w:r w:rsidR="00CB5E37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005F0" w:rsidRPr="00CB5E37" w14:paraId="3919B56E" w14:textId="77777777" w:rsidTr="00B44E58">
        <w:trPr>
          <w:trHeight w:val="1050"/>
        </w:trPr>
        <w:tc>
          <w:tcPr>
            <w:tcW w:w="1129" w:type="dxa"/>
            <w:vMerge w:val="restart"/>
          </w:tcPr>
          <w:p w14:paraId="61175C44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Faseru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2018</w:t>
            </w:r>
          </w:p>
          <w:p w14:paraId="583B7D6F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</w:tcPr>
          <w:p w14:paraId="7D47F844" w14:textId="555A9C50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Smoking cessation interventions with a partner support component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those without</w:t>
            </w:r>
          </w:p>
        </w:tc>
        <w:tc>
          <w:tcPr>
            <w:tcW w:w="1134" w:type="dxa"/>
            <w:vMerge w:val="restart"/>
          </w:tcPr>
          <w:p w14:paraId="4D0C4CF3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population</w:t>
            </w:r>
          </w:p>
          <w:p w14:paraId="6BF0F70B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14:paraId="16424900" w14:textId="1BB572DA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 (6</w:t>
            </w:r>
            <w:r w:rsidR="00936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–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 months)</w:t>
            </w:r>
          </w:p>
        </w:tc>
        <w:tc>
          <w:tcPr>
            <w:tcW w:w="1559" w:type="dxa"/>
          </w:tcPr>
          <w:p w14:paraId="07F73CFA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0.97 (0.83 to 1.14)</w:t>
            </w:r>
          </w:p>
        </w:tc>
        <w:tc>
          <w:tcPr>
            <w:tcW w:w="567" w:type="dxa"/>
          </w:tcPr>
          <w:p w14:paraId="32EAEA3C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</w:tcPr>
          <w:p w14:paraId="7928C819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2818</w:t>
            </w:r>
          </w:p>
        </w:tc>
        <w:tc>
          <w:tcPr>
            <w:tcW w:w="850" w:type="dxa"/>
          </w:tcPr>
          <w:p w14:paraId="2C917227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134" w:type="dxa"/>
          </w:tcPr>
          <w:p w14:paraId="62D4FA70" w14:textId="195671B0" w:rsidR="00C005F0" w:rsidRPr="00CB5E37" w:rsidRDefault="00B44E58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ow</w:t>
            </w:r>
          </w:p>
        </w:tc>
        <w:tc>
          <w:tcPr>
            <w:tcW w:w="3260" w:type="dxa"/>
          </w:tcPr>
          <w:p w14:paraId="1F988457" w14:textId="39CDD594" w:rsidR="00C005F0" w:rsidRPr="00CB5E37" w:rsidRDefault="004C17EF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 type of partner (relative, friend</w:t>
            </w:r>
            <w:r w:rsidR="00936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or </w:t>
            </w:r>
            <w:proofErr w:type="spellStart"/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coworker</w:t>
            </w:r>
            <w:proofErr w:type="spellEnd"/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 spouse or cohabiting partner; fellow participants; Chi</w:t>
            </w:r>
            <w:r w:rsidR="00C005F0"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C31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0.57; I</w:t>
            </w:r>
            <w:r w:rsidR="00C005F0"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C31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  <w:r w:rsidR="00EC31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C005F0" w:rsidRPr="00CB5E37" w14:paraId="161196CA" w14:textId="77777777" w:rsidTr="00B44E58">
        <w:trPr>
          <w:trHeight w:val="763"/>
        </w:trPr>
        <w:tc>
          <w:tcPr>
            <w:tcW w:w="1129" w:type="dxa"/>
            <w:vMerge/>
          </w:tcPr>
          <w:p w14:paraId="2A51FCCD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</w:tcPr>
          <w:p w14:paraId="265C1506" w14:textId="707ED728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Smoking cessation interventions with a partner support component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those without</w:t>
            </w:r>
          </w:p>
        </w:tc>
        <w:tc>
          <w:tcPr>
            <w:tcW w:w="1134" w:type="dxa"/>
            <w:vMerge/>
          </w:tcPr>
          <w:p w14:paraId="359F44C6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14:paraId="3A1E1F3F" w14:textId="76D08D68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 (</w:t>
            </w:r>
            <w:r w:rsidR="00936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≥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 months)</w:t>
            </w:r>
          </w:p>
        </w:tc>
        <w:tc>
          <w:tcPr>
            <w:tcW w:w="1559" w:type="dxa"/>
          </w:tcPr>
          <w:p w14:paraId="30A17A05" w14:textId="77777777" w:rsidR="00C005F0" w:rsidRPr="00CB5E37" w:rsidRDefault="00C005F0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1.04 (0.88 to 1.22)</w:t>
            </w:r>
          </w:p>
        </w:tc>
        <w:tc>
          <w:tcPr>
            <w:tcW w:w="567" w:type="dxa"/>
          </w:tcPr>
          <w:p w14:paraId="3DD2EC41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</w:tcPr>
          <w:p w14:paraId="5FBE5CAB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2573</w:t>
            </w:r>
          </w:p>
        </w:tc>
        <w:tc>
          <w:tcPr>
            <w:tcW w:w="850" w:type="dxa"/>
          </w:tcPr>
          <w:p w14:paraId="24F5EAE8" w14:textId="77777777" w:rsidR="00C005F0" w:rsidRPr="00CB5E37" w:rsidRDefault="00C005F0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34" w:type="dxa"/>
          </w:tcPr>
          <w:p w14:paraId="09419782" w14:textId="4D3AF3D9" w:rsidR="00C005F0" w:rsidRPr="00CB5E37" w:rsidRDefault="00B44E58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ow</w:t>
            </w:r>
          </w:p>
        </w:tc>
        <w:tc>
          <w:tcPr>
            <w:tcW w:w="3260" w:type="dxa"/>
          </w:tcPr>
          <w:p w14:paraId="345E05CF" w14:textId="6C7762FB" w:rsidR="00C005F0" w:rsidRPr="00CB5E37" w:rsidRDefault="00EC31FD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 type of partner (relative, friend</w:t>
            </w:r>
            <w:r w:rsidR="00936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or </w:t>
            </w:r>
            <w:proofErr w:type="spellStart"/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coworker</w:t>
            </w:r>
            <w:proofErr w:type="spellEnd"/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 spouse or cohabiting partner; Chi</w:t>
            </w:r>
            <w:r w:rsidR="00C005F0"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0.45; I</w:t>
            </w:r>
            <w:r w:rsidR="00C005F0"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005F0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F71770" w:rsidRPr="00CB5E37" w14:paraId="3F0DCF2D" w14:textId="77777777" w:rsidTr="00B44E58">
        <w:trPr>
          <w:trHeight w:val="490"/>
        </w:trPr>
        <w:tc>
          <w:tcPr>
            <w:tcW w:w="1129" w:type="dxa"/>
            <w:hideMark/>
          </w:tcPr>
          <w:p w14:paraId="3BD28CE3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Hajek 2001</w:t>
            </w:r>
          </w:p>
        </w:tc>
        <w:tc>
          <w:tcPr>
            <w:tcW w:w="3119" w:type="dxa"/>
            <w:hideMark/>
          </w:tcPr>
          <w:p w14:paraId="1773C193" w14:textId="2390D8FF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Rapid smoking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attention placebo</w:t>
            </w:r>
          </w:p>
        </w:tc>
        <w:tc>
          <w:tcPr>
            <w:tcW w:w="1134" w:type="dxa"/>
            <w:hideMark/>
          </w:tcPr>
          <w:p w14:paraId="4ED5E776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Smokers</w:t>
            </w:r>
          </w:p>
        </w:tc>
        <w:tc>
          <w:tcPr>
            <w:tcW w:w="1134" w:type="dxa"/>
            <w:hideMark/>
          </w:tcPr>
          <w:p w14:paraId="7F1D8982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2B3132CB" w14:textId="69E55B11" w:rsidR="00CB5E37" w:rsidRPr="00CB5E37" w:rsidRDefault="002F5E2B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OR 2.01 (1.36 to 2.95)</w:t>
            </w:r>
          </w:p>
        </w:tc>
        <w:tc>
          <w:tcPr>
            <w:tcW w:w="567" w:type="dxa"/>
            <w:hideMark/>
          </w:tcPr>
          <w:p w14:paraId="1976653F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6E16F102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536</w:t>
            </w:r>
          </w:p>
        </w:tc>
        <w:tc>
          <w:tcPr>
            <w:tcW w:w="850" w:type="dxa"/>
            <w:hideMark/>
          </w:tcPr>
          <w:p w14:paraId="0128D2BD" w14:textId="77777777" w:rsidR="00CB5E37" w:rsidRPr="00CB5E37" w:rsidRDefault="00CB5E37" w:rsidP="00C00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134" w:type="dxa"/>
            <w:hideMark/>
          </w:tcPr>
          <w:p w14:paraId="16295DA0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3260" w:type="dxa"/>
            <w:hideMark/>
          </w:tcPr>
          <w:p w14:paraId="4BF9891C" w14:textId="77777777" w:rsidR="00CB5E37" w:rsidRPr="00CB5E37" w:rsidRDefault="00CB5E37" w:rsidP="00C00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E754B3" w:rsidRPr="00CB5E37" w14:paraId="4D9C7004" w14:textId="77777777" w:rsidTr="00B44E58">
        <w:trPr>
          <w:trHeight w:val="490"/>
        </w:trPr>
        <w:tc>
          <w:tcPr>
            <w:tcW w:w="1129" w:type="dxa"/>
          </w:tcPr>
          <w:p w14:paraId="0FD1C4F9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artmann-Boyce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3119" w:type="dxa"/>
          </w:tcPr>
          <w:p w14:paraId="7D7E2CD7" w14:textId="10219CD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Behavioural interventions as adjuncts to pharmacotherapy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pharmacotherapy alone</w:t>
            </w:r>
          </w:p>
        </w:tc>
        <w:tc>
          <w:tcPr>
            <w:tcW w:w="1134" w:type="dxa"/>
          </w:tcPr>
          <w:p w14:paraId="6C8B30A2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14:paraId="32D5B2DC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4B3B6D13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1.15 (1.08 to 1.22)</w:t>
            </w:r>
          </w:p>
        </w:tc>
        <w:tc>
          <w:tcPr>
            <w:tcW w:w="567" w:type="dxa"/>
          </w:tcPr>
          <w:p w14:paraId="41D452DC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8.07%</w:t>
            </w:r>
          </w:p>
        </w:tc>
        <w:tc>
          <w:tcPr>
            <w:tcW w:w="851" w:type="dxa"/>
          </w:tcPr>
          <w:p w14:paraId="097B9D6A" w14:textId="0F7631E8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331</w:t>
            </w:r>
          </w:p>
        </w:tc>
        <w:tc>
          <w:tcPr>
            <w:tcW w:w="850" w:type="dxa"/>
          </w:tcPr>
          <w:p w14:paraId="665296AA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134" w:type="dxa"/>
          </w:tcPr>
          <w:p w14:paraId="096AE994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High </w:t>
            </w:r>
          </w:p>
        </w:tc>
        <w:tc>
          <w:tcPr>
            <w:tcW w:w="3260" w:type="dxa"/>
          </w:tcPr>
          <w:p w14:paraId="658F82DE" w14:textId="0B209EB8" w:rsidR="00E754B3" w:rsidRPr="00CB5E37" w:rsidRDefault="00EC31FD" w:rsidP="00FD3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y type of pharmacotherapy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</w:t>
            </w:r>
            <w:r w:rsidR="00E754B3"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4.76</w:t>
            </w:r>
            <w:r w:rsidR="00AC6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</w:t>
            </w:r>
            <w:r w:rsidR="00E754B3"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E754B3" w:rsidRPr="00CB5E37" w14:paraId="5EF06BB3" w14:textId="77777777" w:rsidTr="00B44E58">
        <w:trPr>
          <w:trHeight w:val="766"/>
        </w:trPr>
        <w:tc>
          <w:tcPr>
            <w:tcW w:w="1129" w:type="dxa"/>
            <w:hideMark/>
          </w:tcPr>
          <w:p w14:paraId="05821C7A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Hollands 2010</w:t>
            </w:r>
          </w:p>
        </w:tc>
        <w:tc>
          <w:tcPr>
            <w:tcW w:w="3119" w:type="dxa"/>
            <w:hideMark/>
          </w:tcPr>
          <w:p w14:paraId="6B8B31AF" w14:textId="67D3B93E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Visual feedback </w:t>
            </w:r>
            <w:r w:rsidR="00936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explanation of individuals’ medical imaging results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mixed control conditions</w:t>
            </w:r>
          </w:p>
        </w:tc>
        <w:tc>
          <w:tcPr>
            <w:tcW w:w="1134" w:type="dxa"/>
            <w:hideMark/>
          </w:tcPr>
          <w:p w14:paraId="55FDFDB6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cal and non-clinical </w:t>
            </w:r>
          </w:p>
        </w:tc>
        <w:tc>
          <w:tcPr>
            <w:tcW w:w="1134" w:type="dxa"/>
            <w:hideMark/>
          </w:tcPr>
          <w:p w14:paraId="0BFB01C4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377F7D18" w14:textId="7051574D" w:rsidR="00E754B3" w:rsidRPr="00CB5E37" w:rsidRDefault="002F5E2B" w:rsidP="002F5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OR 2.81 (1.23 to 6.41)</w:t>
            </w:r>
          </w:p>
        </w:tc>
        <w:tc>
          <w:tcPr>
            <w:tcW w:w="567" w:type="dxa"/>
            <w:hideMark/>
          </w:tcPr>
          <w:p w14:paraId="30EEC0BC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5264BCEB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214</w:t>
            </w:r>
          </w:p>
        </w:tc>
        <w:tc>
          <w:tcPr>
            <w:tcW w:w="850" w:type="dxa"/>
            <w:hideMark/>
          </w:tcPr>
          <w:p w14:paraId="7DB06E4A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34" w:type="dxa"/>
            <w:hideMark/>
          </w:tcPr>
          <w:p w14:paraId="748414CD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3260" w:type="dxa"/>
            <w:hideMark/>
          </w:tcPr>
          <w:p w14:paraId="0A1EE97F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C92952" w:rsidRPr="00CB5E37" w14:paraId="384C5843" w14:textId="77777777" w:rsidTr="00B44E58">
        <w:trPr>
          <w:trHeight w:val="1050"/>
        </w:trPr>
        <w:tc>
          <w:tcPr>
            <w:tcW w:w="1129" w:type="dxa"/>
            <w:vMerge w:val="restart"/>
            <w:hideMark/>
          </w:tcPr>
          <w:p w14:paraId="4860A591" w14:textId="77777777" w:rsidR="00C92952" w:rsidRPr="00CB5E37" w:rsidRDefault="00C92952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Hollands 2019</w:t>
            </w:r>
          </w:p>
          <w:p w14:paraId="3EBC88F6" w14:textId="77777777" w:rsidR="00C92952" w:rsidRPr="00CB5E37" w:rsidRDefault="00C92952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vMerge w:val="restart"/>
            <w:hideMark/>
          </w:tcPr>
          <w:p w14:paraId="61DF24AD" w14:textId="6B8EDB64" w:rsidR="00C92952" w:rsidRPr="00CB5E37" w:rsidRDefault="00C92952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Interventions to increase adherence through information and problem-solving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behavioural support for smoking cessation</w:t>
            </w:r>
          </w:p>
        </w:tc>
        <w:tc>
          <w:tcPr>
            <w:tcW w:w="1134" w:type="dxa"/>
            <w:vMerge w:val="restart"/>
            <w:hideMark/>
          </w:tcPr>
          <w:p w14:paraId="488EDC7C" w14:textId="77777777" w:rsidR="00C92952" w:rsidRPr="00CB5E37" w:rsidRDefault="00C92952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Adult smokers</w:t>
            </w:r>
          </w:p>
        </w:tc>
        <w:tc>
          <w:tcPr>
            <w:tcW w:w="1134" w:type="dxa"/>
            <w:hideMark/>
          </w:tcPr>
          <w:p w14:paraId="2BAD6082" w14:textId="77777777" w:rsidR="00C92952" w:rsidRPr="00CB5E37" w:rsidRDefault="00C92952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Adherence </w:t>
            </w:r>
          </w:p>
        </w:tc>
        <w:tc>
          <w:tcPr>
            <w:tcW w:w="1559" w:type="dxa"/>
            <w:hideMark/>
          </w:tcPr>
          <w:p w14:paraId="355C1E70" w14:textId="77777777" w:rsidR="00C92952" w:rsidRPr="00CB5E37" w:rsidRDefault="00C92952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SMD 0.10 (0.03 to 0.18)</w:t>
            </w:r>
          </w:p>
        </w:tc>
        <w:tc>
          <w:tcPr>
            <w:tcW w:w="567" w:type="dxa"/>
            <w:hideMark/>
          </w:tcPr>
          <w:p w14:paraId="2A0885E8" w14:textId="77777777" w:rsidR="00C92952" w:rsidRPr="00CB5E37" w:rsidRDefault="00C92952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6%</w:t>
            </w:r>
          </w:p>
        </w:tc>
        <w:tc>
          <w:tcPr>
            <w:tcW w:w="851" w:type="dxa"/>
            <w:hideMark/>
          </w:tcPr>
          <w:p w14:paraId="2405D93E" w14:textId="77777777" w:rsidR="00C92952" w:rsidRPr="00CB5E37" w:rsidRDefault="00C92952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3655</w:t>
            </w:r>
          </w:p>
        </w:tc>
        <w:tc>
          <w:tcPr>
            <w:tcW w:w="850" w:type="dxa"/>
            <w:hideMark/>
          </w:tcPr>
          <w:p w14:paraId="0F6BEFB3" w14:textId="77777777" w:rsidR="00C92952" w:rsidRPr="00CB5E37" w:rsidRDefault="00C92952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34" w:type="dxa"/>
            <w:hideMark/>
          </w:tcPr>
          <w:p w14:paraId="3AD76724" w14:textId="77777777" w:rsidR="00C92952" w:rsidRPr="00CB5E37" w:rsidRDefault="00C92952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749CA3FF" w14:textId="241BF196" w:rsidR="00C92952" w:rsidRPr="00CB5E37" w:rsidRDefault="00C92952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 intervention focus (Chi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2.29; 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12.8%), delivery approach (Chi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0.13; 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0%), combined focus and delivery (Chi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22.44</w:t>
            </w:r>
            <w:r w:rsidR="00AC6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0%), and medication type (Chi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6.23; 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67.9%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C92952" w:rsidRPr="00CB5E37" w14:paraId="54E1263F" w14:textId="77777777" w:rsidTr="00FD4043">
        <w:trPr>
          <w:trHeight w:val="1050"/>
        </w:trPr>
        <w:tc>
          <w:tcPr>
            <w:tcW w:w="1129" w:type="dxa"/>
            <w:vMerge/>
            <w:hideMark/>
          </w:tcPr>
          <w:p w14:paraId="63E2C819" w14:textId="77777777" w:rsidR="00C92952" w:rsidRPr="00CB5E37" w:rsidRDefault="00C92952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vMerge/>
          </w:tcPr>
          <w:p w14:paraId="0E23450C" w14:textId="52051CAF" w:rsidR="00C92952" w:rsidRPr="00CB5E37" w:rsidRDefault="00C92952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7A1C884A" w14:textId="77777777" w:rsidR="00C92952" w:rsidRPr="00CB5E37" w:rsidRDefault="00C92952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14:paraId="33A58229" w14:textId="77777777" w:rsidR="00C92952" w:rsidRPr="00CB5E37" w:rsidRDefault="00C92952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  <w:p w14:paraId="6F7F1B5C" w14:textId="24CC5A40" w:rsidR="00C92952" w:rsidRPr="00CB5E37" w:rsidRDefault="00C92952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(short term)</w:t>
            </w:r>
          </w:p>
        </w:tc>
        <w:tc>
          <w:tcPr>
            <w:tcW w:w="1559" w:type="dxa"/>
            <w:hideMark/>
          </w:tcPr>
          <w:p w14:paraId="7A4988A9" w14:textId="77777777" w:rsidR="00C92952" w:rsidRPr="00CB5E37" w:rsidRDefault="00C92952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1.08 (0.96 to 1.21)</w:t>
            </w:r>
          </w:p>
        </w:tc>
        <w:tc>
          <w:tcPr>
            <w:tcW w:w="567" w:type="dxa"/>
            <w:hideMark/>
          </w:tcPr>
          <w:p w14:paraId="720CBF7E" w14:textId="77777777" w:rsidR="00C92952" w:rsidRPr="002204BD" w:rsidRDefault="00C92952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6E1B279A" w14:textId="77777777" w:rsidR="00C92952" w:rsidRPr="00CB5E37" w:rsidRDefault="00C92952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1795</w:t>
            </w:r>
          </w:p>
        </w:tc>
        <w:tc>
          <w:tcPr>
            <w:tcW w:w="850" w:type="dxa"/>
            <w:hideMark/>
          </w:tcPr>
          <w:p w14:paraId="22CB2F44" w14:textId="77777777" w:rsidR="00C92952" w:rsidRPr="00CB5E37" w:rsidRDefault="00C92952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4" w:type="dxa"/>
            <w:hideMark/>
          </w:tcPr>
          <w:p w14:paraId="67E101F7" w14:textId="77777777" w:rsidR="00C92952" w:rsidRPr="00CB5E37" w:rsidRDefault="00C92952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Low</w:t>
            </w:r>
          </w:p>
        </w:tc>
        <w:tc>
          <w:tcPr>
            <w:tcW w:w="3260" w:type="dxa"/>
            <w:hideMark/>
          </w:tcPr>
          <w:p w14:paraId="3E155EC3" w14:textId="77777777" w:rsidR="00C92952" w:rsidRPr="00CB5E37" w:rsidRDefault="00C92952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C92952" w:rsidRPr="00CB5E37" w14:paraId="04849BAC" w14:textId="77777777" w:rsidTr="00FD4043">
        <w:trPr>
          <w:trHeight w:val="1050"/>
        </w:trPr>
        <w:tc>
          <w:tcPr>
            <w:tcW w:w="1129" w:type="dxa"/>
            <w:vMerge/>
            <w:hideMark/>
          </w:tcPr>
          <w:p w14:paraId="5C851CB2" w14:textId="77777777" w:rsidR="00C92952" w:rsidRPr="00CB5E37" w:rsidRDefault="00C92952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vMerge/>
          </w:tcPr>
          <w:p w14:paraId="79AAC262" w14:textId="0D5D5EA8" w:rsidR="00C92952" w:rsidRPr="00CB5E37" w:rsidRDefault="00C92952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26F0351F" w14:textId="77777777" w:rsidR="00C92952" w:rsidRPr="00CB5E37" w:rsidRDefault="00C92952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14:paraId="2C1096A0" w14:textId="77777777" w:rsidR="00C92952" w:rsidRPr="00CB5E37" w:rsidRDefault="00C92952" w:rsidP="00C7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  <w:p w14:paraId="6832A221" w14:textId="2B474926" w:rsidR="00C92952" w:rsidRPr="00CB5E37" w:rsidRDefault="00C92952" w:rsidP="00C75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(long term)</w:t>
            </w:r>
          </w:p>
        </w:tc>
        <w:tc>
          <w:tcPr>
            <w:tcW w:w="1559" w:type="dxa"/>
            <w:hideMark/>
          </w:tcPr>
          <w:p w14:paraId="7982AAD8" w14:textId="77777777" w:rsidR="00C92952" w:rsidRPr="00CB5E37" w:rsidRDefault="00C92952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1.16 (0.96 to 1.40)</w:t>
            </w:r>
          </w:p>
        </w:tc>
        <w:tc>
          <w:tcPr>
            <w:tcW w:w="567" w:type="dxa"/>
            <w:hideMark/>
          </w:tcPr>
          <w:p w14:paraId="24E11F06" w14:textId="40C5C7F6" w:rsidR="00C92952" w:rsidRPr="002204BD" w:rsidRDefault="00C92952" w:rsidP="00220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  <w:r w:rsidR="002204BD"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  <w:r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851" w:type="dxa"/>
            <w:hideMark/>
          </w:tcPr>
          <w:p w14:paraId="6B6FFB13" w14:textId="77777777" w:rsidR="00C92952" w:rsidRPr="00CB5E37" w:rsidRDefault="00C92952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3593</w:t>
            </w:r>
          </w:p>
        </w:tc>
        <w:tc>
          <w:tcPr>
            <w:tcW w:w="850" w:type="dxa"/>
            <w:hideMark/>
          </w:tcPr>
          <w:p w14:paraId="41FFF632" w14:textId="77777777" w:rsidR="00C92952" w:rsidRPr="00CB5E37" w:rsidRDefault="00C92952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4" w:type="dxa"/>
            <w:hideMark/>
          </w:tcPr>
          <w:p w14:paraId="1394C464" w14:textId="77777777" w:rsidR="00C92952" w:rsidRPr="00CB5E37" w:rsidRDefault="00C92952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Low</w:t>
            </w:r>
          </w:p>
        </w:tc>
        <w:tc>
          <w:tcPr>
            <w:tcW w:w="3260" w:type="dxa"/>
            <w:hideMark/>
          </w:tcPr>
          <w:p w14:paraId="4D3EFD34" w14:textId="77777777" w:rsidR="00C92952" w:rsidRPr="00CB5E37" w:rsidRDefault="00C92952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E754B3" w:rsidRPr="00CB5E37" w14:paraId="49D47B7F" w14:textId="77777777" w:rsidTr="00B44E58">
        <w:trPr>
          <w:trHeight w:val="546"/>
        </w:trPr>
        <w:tc>
          <w:tcPr>
            <w:tcW w:w="1129" w:type="dxa"/>
            <w:hideMark/>
          </w:tcPr>
          <w:p w14:paraId="6E54B88C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Huibers 2007</w:t>
            </w:r>
          </w:p>
        </w:tc>
        <w:tc>
          <w:tcPr>
            <w:tcW w:w="3119" w:type="dxa"/>
            <w:hideMark/>
          </w:tcPr>
          <w:p w14:paraId="4338D35D" w14:textId="0A1D5D61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  <w:r w:rsidR="00936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eneral practitioner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counselling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minimal intervention/usual care</w:t>
            </w:r>
          </w:p>
        </w:tc>
        <w:tc>
          <w:tcPr>
            <w:tcW w:w="1134" w:type="dxa"/>
            <w:hideMark/>
          </w:tcPr>
          <w:p w14:paraId="76115E0A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population</w:t>
            </w:r>
          </w:p>
        </w:tc>
        <w:tc>
          <w:tcPr>
            <w:tcW w:w="1134" w:type="dxa"/>
            <w:hideMark/>
          </w:tcPr>
          <w:p w14:paraId="13519BDF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3CD585C4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 pooled</w:t>
            </w:r>
          </w:p>
        </w:tc>
        <w:tc>
          <w:tcPr>
            <w:tcW w:w="567" w:type="dxa"/>
            <w:hideMark/>
          </w:tcPr>
          <w:p w14:paraId="66797C2E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851" w:type="dxa"/>
            <w:hideMark/>
          </w:tcPr>
          <w:p w14:paraId="5D9DD197" w14:textId="799066ED" w:rsidR="00E754B3" w:rsidRPr="00CB5E37" w:rsidRDefault="00B44E58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 reported</w:t>
            </w:r>
          </w:p>
        </w:tc>
        <w:tc>
          <w:tcPr>
            <w:tcW w:w="850" w:type="dxa"/>
            <w:hideMark/>
          </w:tcPr>
          <w:p w14:paraId="0A7E88BE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34" w:type="dxa"/>
            <w:hideMark/>
          </w:tcPr>
          <w:p w14:paraId="3350904E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3260" w:type="dxa"/>
            <w:hideMark/>
          </w:tcPr>
          <w:p w14:paraId="34BCCB6A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E754B3" w:rsidRPr="00CB5E37" w14:paraId="4CF1B834" w14:textId="77777777" w:rsidTr="00B44E58">
        <w:trPr>
          <w:trHeight w:val="1050"/>
        </w:trPr>
        <w:tc>
          <w:tcPr>
            <w:tcW w:w="1129" w:type="dxa"/>
            <w:vMerge w:val="restart"/>
            <w:hideMark/>
          </w:tcPr>
          <w:p w14:paraId="779296BE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Lancaster 2017</w:t>
            </w:r>
          </w:p>
        </w:tc>
        <w:tc>
          <w:tcPr>
            <w:tcW w:w="3119" w:type="dxa"/>
            <w:hideMark/>
          </w:tcPr>
          <w:p w14:paraId="4DADEE89" w14:textId="2394117B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Individual counselling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usual care, brief advice</w:t>
            </w:r>
            <w:r w:rsidR="00936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or self-help materials</w:t>
            </w:r>
          </w:p>
        </w:tc>
        <w:tc>
          <w:tcPr>
            <w:tcW w:w="1134" w:type="dxa"/>
            <w:vMerge w:val="restart"/>
            <w:hideMark/>
          </w:tcPr>
          <w:p w14:paraId="24A4CCD2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People who smoke</w:t>
            </w:r>
          </w:p>
        </w:tc>
        <w:tc>
          <w:tcPr>
            <w:tcW w:w="1134" w:type="dxa"/>
            <w:vMerge w:val="restart"/>
            <w:hideMark/>
          </w:tcPr>
          <w:p w14:paraId="61525FF7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3038721B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1.57 (1.40 to 1.77)</w:t>
            </w:r>
          </w:p>
        </w:tc>
        <w:tc>
          <w:tcPr>
            <w:tcW w:w="567" w:type="dxa"/>
            <w:hideMark/>
          </w:tcPr>
          <w:p w14:paraId="007E3474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50%</w:t>
            </w:r>
          </w:p>
        </w:tc>
        <w:tc>
          <w:tcPr>
            <w:tcW w:w="851" w:type="dxa"/>
            <w:hideMark/>
          </w:tcPr>
          <w:p w14:paraId="04AEF3ED" w14:textId="44655D8F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850" w:type="dxa"/>
            <w:hideMark/>
          </w:tcPr>
          <w:p w14:paraId="46D07DE6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34" w:type="dxa"/>
            <w:hideMark/>
          </w:tcPr>
          <w:p w14:paraId="477ACBBC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High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260" w:type="dxa"/>
            <w:hideMark/>
          </w:tcPr>
          <w:p w14:paraId="4CE6CA75" w14:textId="7D78603D" w:rsidR="00E754B3" w:rsidRPr="00CB5E37" w:rsidRDefault="005F4086" w:rsidP="00FD3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y no or adjunct to pharmacotherapy </w:t>
            </w:r>
            <w:r w:rsidR="00EC31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</w:t>
            </w:r>
            <w:r w:rsidR="00E754B3"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4.03</w:t>
            </w:r>
            <w:r w:rsidR="00AC6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</w:t>
            </w:r>
            <w:r w:rsidR="00E754B3"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75.22%</w:t>
            </w:r>
            <w:r w:rsidR="00EC31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E754B3" w:rsidRPr="00CB5E37" w14:paraId="25766F61" w14:textId="77777777" w:rsidTr="00B44E58">
        <w:trPr>
          <w:trHeight w:val="1050"/>
        </w:trPr>
        <w:tc>
          <w:tcPr>
            <w:tcW w:w="1129" w:type="dxa"/>
            <w:vMerge/>
          </w:tcPr>
          <w:p w14:paraId="70348A97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2AB5ABAF" w14:textId="057DC608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Individual counselling </w:t>
            </w:r>
            <w:r w:rsidR="00936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pharmacotherapy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usual care, brief advice or self-help materials </w:t>
            </w:r>
            <w:r w:rsidR="00936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pharmacotherapy</w:t>
            </w:r>
          </w:p>
        </w:tc>
        <w:tc>
          <w:tcPr>
            <w:tcW w:w="1134" w:type="dxa"/>
            <w:vMerge/>
          </w:tcPr>
          <w:p w14:paraId="1688108C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7CEF98A2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0EBF6D86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1.24 (1.01 to 1.51)</w:t>
            </w:r>
          </w:p>
        </w:tc>
        <w:tc>
          <w:tcPr>
            <w:tcW w:w="567" w:type="dxa"/>
            <w:hideMark/>
          </w:tcPr>
          <w:p w14:paraId="60D96C18" w14:textId="4E6B2C5B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1014BA53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2662</w:t>
            </w:r>
          </w:p>
        </w:tc>
        <w:tc>
          <w:tcPr>
            <w:tcW w:w="850" w:type="dxa"/>
            <w:hideMark/>
          </w:tcPr>
          <w:p w14:paraId="063CC152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34" w:type="dxa"/>
            <w:hideMark/>
          </w:tcPr>
          <w:p w14:paraId="63D11EFC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260" w:type="dxa"/>
            <w:hideMark/>
          </w:tcPr>
          <w:p w14:paraId="689E8C3A" w14:textId="3EE3E9E5" w:rsidR="00E754B3" w:rsidRPr="00CB5E37" w:rsidRDefault="005F4086" w:rsidP="00FD3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y no or adjunct to pharmacotherapy </w:t>
            </w:r>
            <w:r w:rsidR="00EC31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</w:t>
            </w:r>
            <w:r w:rsidR="00E754B3"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4.03</w:t>
            </w:r>
            <w:r w:rsidR="00AC6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</w:t>
            </w:r>
            <w:r w:rsidR="00E754B3"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75.22%</w:t>
            </w:r>
            <w:r w:rsidR="00EC31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486E4C" w:rsidRPr="00CB5E37" w14:paraId="7D9A7630" w14:textId="77777777" w:rsidTr="00486E4C">
        <w:trPr>
          <w:trHeight w:val="1094"/>
        </w:trPr>
        <w:tc>
          <w:tcPr>
            <w:tcW w:w="1129" w:type="dxa"/>
            <w:vMerge/>
          </w:tcPr>
          <w:p w14:paraId="4B9B9BB4" w14:textId="77777777" w:rsidR="00486E4C" w:rsidRPr="00CB5E37" w:rsidRDefault="00486E4C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2BB11C76" w14:textId="6DAA9042" w:rsidR="00486E4C" w:rsidRPr="00CB5E37" w:rsidRDefault="00486E4C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More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intensive individual counselling (± pharmacotherapy)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less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counselling (± pharmacotherapy)</w:t>
            </w:r>
          </w:p>
        </w:tc>
        <w:tc>
          <w:tcPr>
            <w:tcW w:w="1134" w:type="dxa"/>
            <w:vMerge/>
          </w:tcPr>
          <w:p w14:paraId="449DAD10" w14:textId="77777777" w:rsidR="00486E4C" w:rsidRPr="00CB5E37" w:rsidRDefault="00486E4C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7005229D" w14:textId="77777777" w:rsidR="00486E4C" w:rsidRPr="00CB5E37" w:rsidRDefault="00486E4C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100DDF25" w14:textId="77777777" w:rsidR="00486E4C" w:rsidRPr="00CB5E37" w:rsidRDefault="00486E4C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1.29 (1.09 to 1.53)</w:t>
            </w:r>
          </w:p>
        </w:tc>
        <w:tc>
          <w:tcPr>
            <w:tcW w:w="567" w:type="dxa"/>
            <w:hideMark/>
          </w:tcPr>
          <w:p w14:paraId="7F363686" w14:textId="471C39FF" w:rsidR="00486E4C" w:rsidRPr="00CB5E37" w:rsidRDefault="00486E4C" w:rsidP="00220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  <w:r w:rsid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851" w:type="dxa"/>
            <w:hideMark/>
          </w:tcPr>
          <w:p w14:paraId="5DD6B9B3" w14:textId="77777777" w:rsidR="00486E4C" w:rsidRPr="00CB5E37" w:rsidRDefault="00486E4C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2920</w:t>
            </w:r>
          </w:p>
        </w:tc>
        <w:tc>
          <w:tcPr>
            <w:tcW w:w="850" w:type="dxa"/>
            <w:hideMark/>
          </w:tcPr>
          <w:p w14:paraId="119EEE28" w14:textId="77777777" w:rsidR="00486E4C" w:rsidRPr="00CB5E37" w:rsidRDefault="00486E4C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134" w:type="dxa"/>
            <w:hideMark/>
          </w:tcPr>
          <w:p w14:paraId="19233E1D" w14:textId="77777777" w:rsidR="00486E4C" w:rsidRPr="00CB5E37" w:rsidRDefault="00486E4C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High</w:t>
            </w:r>
          </w:p>
        </w:tc>
        <w:tc>
          <w:tcPr>
            <w:tcW w:w="3260" w:type="dxa"/>
            <w:hideMark/>
          </w:tcPr>
          <w:p w14:paraId="7812A03F" w14:textId="73AC958E" w:rsidR="00486E4C" w:rsidRPr="00CB5E37" w:rsidRDefault="00486E4C" w:rsidP="00FD3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y no or adjunct to pharmacotherapy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0.33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AC6D0F" w:rsidRPr="00CB5E37" w14:paraId="34C69649" w14:textId="77777777" w:rsidTr="00B44E58">
        <w:trPr>
          <w:trHeight w:val="569"/>
        </w:trPr>
        <w:tc>
          <w:tcPr>
            <w:tcW w:w="1129" w:type="dxa"/>
            <w:vMerge w:val="restart"/>
            <w:hideMark/>
          </w:tcPr>
          <w:p w14:paraId="266A356E" w14:textId="4B1B70F5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Lindson 2019</w:t>
            </w:r>
            <w:r w:rsidR="00486E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3119" w:type="dxa"/>
            <w:hideMark/>
          </w:tcPr>
          <w:p w14:paraId="539075FB" w14:textId="40D648D6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otivational interviewing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 treatment</w:t>
            </w:r>
          </w:p>
        </w:tc>
        <w:tc>
          <w:tcPr>
            <w:tcW w:w="1134" w:type="dxa"/>
            <w:vMerge w:val="restart"/>
            <w:hideMark/>
          </w:tcPr>
          <w:p w14:paraId="680B00C9" w14:textId="77777777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population</w:t>
            </w:r>
          </w:p>
        </w:tc>
        <w:tc>
          <w:tcPr>
            <w:tcW w:w="1134" w:type="dxa"/>
            <w:vMerge w:val="restart"/>
            <w:hideMark/>
          </w:tcPr>
          <w:p w14:paraId="092A20B9" w14:textId="77777777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30361CCB" w14:textId="3B3446A1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0.84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(0.63 to 1.12)</w:t>
            </w:r>
          </w:p>
        </w:tc>
        <w:tc>
          <w:tcPr>
            <w:tcW w:w="567" w:type="dxa"/>
            <w:hideMark/>
          </w:tcPr>
          <w:p w14:paraId="26FB6B71" w14:textId="77777777" w:rsidR="00AC6D0F" w:rsidRPr="00CB5E37" w:rsidRDefault="00AC6D0F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1655A3C6" w14:textId="77777777" w:rsidR="00AC6D0F" w:rsidRPr="00CB5E37" w:rsidRDefault="00AC6D0F" w:rsidP="00B44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684 </w:t>
            </w:r>
          </w:p>
        </w:tc>
        <w:tc>
          <w:tcPr>
            <w:tcW w:w="850" w:type="dxa"/>
            <w:hideMark/>
          </w:tcPr>
          <w:p w14:paraId="6E788E9C" w14:textId="77777777" w:rsidR="00AC6D0F" w:rsidRPr="00CB5E37" w:rsidRDefault="00AC6D0F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34" w:type="dxa"/>
            <w:hideMark/>
          </w:tcPr>
          <w:p w14:paraId="2203F2E8" w14:textId="77777777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Low</w:t>
            </w:r>
          </w:p>
        </w:tc>
        <w:tc>
          <w:tcPr>
            <w:tcW w:w="3260" w:type="dxa"/>
            <w:hideMark/>
          </w:tcPr>
          <w:p w14:paraId="0C8A680E" w14:textId="77777777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AC6D0F" w:rsidRPr="00CB5E37" w14:paraId="2C54D5A3" w14:textId="77777777" w:rsidTr="00B44E58">
        <w:trPr>
          <w:trHeight w:val="1050"/>
        </w:trPr>
        <w:tc>
          <w:tcPr>
            <w:tcW w:w="1129" w:type="dxa"/>
            <w:vMerge/>
          </w:tcPr>
          <w:p w14:paraId="41804703" w14:textId="77777777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7131056B" w14:textId="7780DB06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otivational interviewing in addition to other smoking cessation treatment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other smoking cessation treatment alone</w:t>
            </w:r>
          </w:p>
        </w:tc>
        <w:tc>
          <w:tcPr>
            <w:tcW w:w="1134" w:type="dxa"/>
            <w:vMerge/>
          </w:tcPr>
          <w:p w14:paraId="00A9D715" w14:textId="77777777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0EACE1D3" w14:textId="77777777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1960210A" w14:textId="5F86616F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1.07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(0.85 to 1.36)</w:t>
            </w:r>
          </w:p>
        </w:tc>
        <w:tc>
          <w:tcPr>
            <w:tcW w:w="567" w:type="dxa"/>
            <w:hideMark/>
          </w:tcPr>
          <w:p w14:paraId="17E04341" w14:textId="77777777" w:rsidR="00AC6D0F" w:rsidRPr="00CB5E37" w:rsidRDefault="00AC6D0F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47%</w:t>
            </w:r>
          </w:p>
        </w:tc>
        <w:tc>
          <w:tcPr>
            <w:tcW w:w="851" w:type="dxa"/>
            <w:hideMark/>
          </w:tcPr>
          <w:p w14:paraId="1180E2CE" w14:textId="77777777" w:rsidR="00AC6D0F" w:rsidRPr="00CB5E37" w:rsidRDefault="00AC6D0F" w:rsidP="00B44E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4167 </w:t>
            </w:r>
          </w:p>
        </w:tc>
        <w:tc>
          <w:tcPr>
            <w:tcW w:w="850" w:type="dxa"/>
            <w:hideMark/>
          </w:tcPr>
          <w:p w14:paraId="1889ADED" w14:textId="77777777" w:rsidR="00AC6D0F" w:rsidRPr="00CB5E37" w:rsidRDefault="00AC6D0F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134" w:type="dxa"/>
            <w:hideMark/>
          </w:tcPr>
          <w:p w14:paraId="74E217F3" w14:textId="77777777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Low</w:t>
            </w:r>
          </w:p>
        </w:tc>
        <w:tc>
          <w:tcPr>
            <w:tcW w:w="3260" w:type="dxa"/>
            <w:hideMark/>
          </w:tcPr>
          <w:p w14:paraId="20BDCC56" w14:textId="6AF84417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 intensity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1.90; 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47.3%)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provider (Chi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8.88; 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66.2%)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modality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1.04; 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4.1%); fidelity (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1.20; 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16.9%)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;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baseline motivation (Chi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3.82; 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47.6)</w:t>
            </w:r>
          </w:p>
        </w:tc>
      </w:tr>
      <w:tr w:rsidR="00AC6D0F" w:rsidRPr="00CB5E37" w14:paraId="051355CC" w14:textId="77777777" w:rsidTr="00B44E58">
        <w:trPr>
          <w:trHeight w:val="635"/>
        </w:trPr>
        <w:tc>
          <w:tcPr>
            <w:tcW w:w="1129" w:type="dxa"/>
            <w:vMerge/>
          </w:tcPr>
          <w:p w14:paraId="4D949240" w14:textId="77777777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57BB7864" w14:textId="6EBCF344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otivational interviewing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another smoking cessation intervention</w:t>
            </w:r>
          </w:p>
        </w:tc>
        <w:tc>
          <w:tcPr>
            <w:tcW w:w="1134" w:type="dxa"/>
            <w:vMerge/>
          </w:tcPr>
          <w:p w14:paraId="4E0677AF" w14:textId="77777777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692A48DE" w14:textId="77777777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163A53C1" w14:textId="4154BC16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1.24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(0.91 to 1.69)</w:t>
            </w:r>
          </w:p>
        </w:tc>
        <w:tc>
          <w:tcPr>
            <w:tcW w:w="567" w:type="dxa"/>
            <w:hideMark/>
          </w:tcPr>
          <w:p w14:paraId="56ABC431" w14:textId="77777777" w:rsidR="00AC6D0F" w:rsidRPr="00CB5E37" w:rsidRDefault="00AC6D0F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54%</w:t>
            </w:r>
          </w:p>
        </w:tc>
        <w:tc>
          <w:tcPr>
            <w:tcW w:w="851" w:type="dxa"/>
            <w:hideMark/>
          </w:tcPr>
          <w:p w14:paraId="169264AB" w14:textId="77777777" w:rsidR="00AC6D0F" w:rsidRPr="00CB5E37" w:rsidRDefault="00AC6D0F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5192</w:t>
            </w:r>
          </w:p>
        </w:tc>
        <w:tc>
          <w:tcPr>
            <w:tcW w:w="850" w:type="dxa"/>
            <w:hideMark/>
          </w:tcPr>
          <w:p w14:paraId="092CB7EF" w14:textId="77777777" w:rsidR="00AC6D0F" w:rsidRPr="00CB5E37" w:rsidRDefault="00AC6D0F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34" w:type="dxa"/>
            <w:hideMark/>
          </w:tcPr>
          <w:p w14:paraId="13990E10" w14:textId="77777777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Low</w:t>
            </w:r>
          </w:p>
        </w:tc>
        <w:tc>
          <w:tcPr>
            <w:tcW w:w="3260" w:type="dxa"/>
            <w:hideMark/>
          </w:tcPr>
          <w:p w14:paraId="71BD452A" w14:textId="38F78A39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 intensity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0.14; 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0%)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;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age (Chi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0.12; 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provider (Chi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2.42; 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17.2%)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fidelity (Chi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6.23; 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84%)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baseline motivation (Chi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17.82; 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88.8%)</w:t>
            </w:r>
          </w:p>
        </w:tc>
      </w:tr>
      <w:tr w:rsidR="00AC6D0F" w:rsidRPr="00CB5E37" w14:paraId="560984EC" w14:textId="77777777" w:rsidTr="00B44E58">
        <w:trPr>
          <w:trHeight w:val="1050"/>
        </w:trPr>
        <w:tc>
          <w:tcPr>
            <w:tcW w:w="1129" w:type="dxa"/>
            <w:vMerge/>
            <w:hideMark/>
          </w:tcPr>
          <w:p w14:paraId="51CF1833" w14:textId="10BB6239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10E032FF" w14:textId="3A0B02C5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igher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intensity motivational interviewing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lower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intensity motivational interviewing</w:t>
            </w:r>
          </w:p>
        </w:tc>
        <w:tc>
          <w:tcPr>
            <w:tcW w:w="1134" w:type="dxa"/>
            <w:vMerge/>
            <w:hideMark/>
          </w:tcPr>
          <w:p w14:paraId="04112BA5" w14:textId="08DC2346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hideMark/>
          </w:tcPr>
          <w:p w14:paraId="21C4059A" w14:textId="0041F6D2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7817A24F" w14:textId="6AC06CE2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1.23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(1.11 to 1.37)</w:t>
            </w:r>
          </w:p>
        </w:tc>
        <w:tc>
          <w:tcPr>
            <w:tcW w:w="567" w:type="dxa"/>
            <w:hideMark/>
          </w:tcPr>
          <w:p w14:paraId="3DBAA7D6" w14:textId="77777777" w:rsidR="00AC6D0F" w:rsidRPr="00CB5E37" w:rsidRDefault="00AC6D0F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3CC58F63" w14:textId="77777777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5620 (adjusted)</w:t>
            </w:r>
          </w:p>
        </w:tc>
        <w:tc>
          <w:tcPr>
            <w:tcW w:w="850" w:type="dxa"/>
            <w:hideMark/>
          </w:tcPr>
          <w:p w14:paraId="021AB038" w14:textId="77777777" w:rsidR="00AC6D0F" w:rsidRPr="00CB5E37" w:rsidRDefault="00AC6D0F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4" w:type="dxa"/>
            <w:hideMark/>
          </w:tcPr>
          <w:p w14:paraId="54E7135C" w14:textId="77777777" w:rsidR="00AC6D0F" w:rsidRPr="00CB5E37" w:rsidRDefault="00AC6D0F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Low</w:t>
            </w:r>
          </w:p>
        </w:tc>
        <w:tc>
          <w:tcPr>
            <w:tcW w:w="3260" w:type="dxa"/>
            <w:hideMark/>
          </w:tcPr>
          <w:p w14:paraId="3FDE810C" w14:textId="7191C0CA" w:rsidR="00AC6D0F" w:rsidRPr="00CB5E37" w:rsidRDefault="00AC6D0F" w:rsidP="00591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By f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idelity monitor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ing (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</w:t>
            </w:r>
            <w:r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0.07; I</w:t>
            </w:r>
            <w:r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baseline motivation (Chi</w:t>
            </w:r>
            <w:r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0.05; I</w:t>
            </w:r>
            <w:r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0%)</w:t>
            </w:r>
          </w:p>
        </w:tc>
      </w:tr>
      <w:tr w:rsidR="00486E4C" w:rsidRPr="00CB5E37" w14:paraId="294922BA" w14:textId="77777777" w:rsidTr="00B44E58">
        <w:trPr>
          <w:trHeight w:val="1050"/>
        </w:trPr>
        <w:tc>
          <w:tcPr>
            <w:tcW w:w="1129" w:type="dxa"/>
            <w:vMerge w:val="restart"/>
          </w:tcPr>
          <w:p w14:paraId="68B2F5B7" w14:textId="234B28AC" w:rsidR="00486E4C" w:rsidRPr="00CB5E37" w:rsidRDefault="00486E4C" w:rsidP="00486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Lindson 2019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3119" w:type="dxa"/>
          </w:tcPr>
          <w:p w14:paraId="348969B6" w14:textId="15640F13" w:rsidR="00486E4C" w:rsidRDefault="00486E4C" w:rsidP="00486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Reduction to quit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abrupt quitting</w:t>
            </w:r>
          </w:p>
        </w:tc>
        <w:tc>
          <w:tcPr>
            <w:tcW w:w="1134" w:type="dxa"/>
            <w:vMerge w:val="restart"/>
          </w:tcPr>
          <w:p w14:paraId="16A94B1A" w14:textId="3AA31568" w:rsidR="00486E4C" w:rsidRPr="00CB5E37" w:rsidRDefault="00486E4C" w:rsidP="00486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population</w:t>
            </w:r>
          </w:p>
        </w:tc>
        <w:tc>
          <w:tcPr>
            <w:tcW w:w="1134" w:type="dxa"/>
            <w:vMerge w:val="restart"/>
          </w:tcPr>
          <w:p w14:paraId="77B2F211" w14:textId="1D7917E4" w:rsidR="00486E4C" w:rsidRPr="00CB5E37" w:rsidRDefault="00486E4C" w:rsidP="00486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</w:tcPr>
          <w:p w14:paraId="26FD7D46" w14:textId="499648E4" w:rsidR="00486E4C" w:rsidRPr="00CB5E37" w:rsidRDefault="00486E4C" w:rsidP="00486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1.01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(0.87 to 1.17)</w:t>
            </w:r>
          </w:p>
        </w:tc>
        <w:tc>
          <w:tcPr>
            <w:tcW w:w="567" w:type="dxa"/>
          </w:tcPr>
          <w:p w14:paraId="65BBAD16" w14:textId="25771C1C" w:rsidR="00486E4C" w:rsidRPr="00CB5E37" w:rsidRDefault="00486E4C" w:rsidP="00486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29%</w:t>
            </w:r>
          </w:p>
        </w:tc>
        <w:tc>
          <w:tcPr>
            <w:tcW w:w="851" w:type="dxa"/>
          </w:tcPr>
          <w:p w14:paraId="6BEC09D8" w14:textId="657E2A5F" w:rsidR="00486E4C" w:rsidRPr="00CB5E37" w:rsidRDefault="00486E4C" w:rsidP="00486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9219</w:t>
            </w:r>
          </w:p>
        </w:tc>
        <w:tc>
          <w:tcPr>
            <w:tcW w:w="850" w:type="dxa"/>
          </w:tcPr>
          <w:p w14:paraId="5942900A" w14:textId="342C744D" w:rsidR="00486E4C" w:rsidRPr="00CB5E37" w:rsidRDefault="00486E4C" w:rsidP="00486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134" w:type="dxa"/>
          </w:tcPr>
          <w:p w14:paraId="699CB11D" w14:textId="28767621" w:rsidR="00486E4C" w:rsidRPr="00CB5E37" w:rsidRDefault="00486E4C" w:rsidP="00486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</w:tcPr>
          <w:p w14:paraId="3B438B70" w14:textId="639EA6C1" w:rsidR="00486E4C" w:rsidRDefault="00486E4C" w:rsidP="00486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y </w:t>
            </w:r>
            <w:proofErr w:type="spellStart"/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prequit</w:t>
            </w:r>
            <w:proofErr w:type="spellEnd"/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pharma in reduction arm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(C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8.81; 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77.3%); set quit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date (C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0.47; 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0%); reduction format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0.48; 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0%); level of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structure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1.90; 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0%); reduction length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2.56; 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0%); reduction goal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(C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3.16; 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0%)</w:t>
            </w:r>
          </w:p>
        </w:tc>
      </w:tr>
      <w:tr w:rsidR="00486E4C" w:rsidRPr="00CB5E37" w14:paraId="2975C05C" w14:textId="77777777" w:rsidTr="00B44E58">
        <w:trPr>
          <w:trHeight w:val="1050"/>
        </w:trPr>
        <w:tc>
          <w:tcPr>
            <w:tcW w:w="1129" w:type="dxa"/>
            <w:vMerge/>
          </w:tcPr>
          <w:p w14:paraId="52853BBC" w14:textId="77777777" w:rsidR="00486E4C" w:rsidRPr="00CB5E37" w:rsidRDefault="00486E4C" w:rsidP="00486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</w:tcPr>
          <w:p w14:paraId="587020FD" w14:textId="77777777" w:rsidR="00486E4C" w:rsidRDefault="00486E4C" w:rsidP="00486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Reduction to quit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 treatment</w:t>
            </w:r>
          </w:p>
          <w:p w14:paraId="60AE72CF" w14:textId="77777777" w:rsidR="00486E4C" w:rsidRDefault="00486E4C" w:rsidP="00486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5C518A30" w14:textId="77777777" w:rsidR="00486E4C" w:rsidRDefault="00486E4C" w:rsidP="00486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3F2F4D0C" w14:textId="77777777" w:rsidR="00486E4C" w:rsidRPr="00CB5E37" w:rsidRDefault="00486E4C" w:rsidP="00486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14AB97A2" w14:textId="77777777" w:rsidR="00486E4C" w:rsidRPr="00CB5E37" w:rsidRDefault="00486E4C" w:rsidP="00486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15E4E644" w14:textId="1F77546E" w:rsidR="00486E4C" w:rsidRPr="00CB5E37" w:rsidRDefault="00486E4C" w:rsidP="00486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1.74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(0.90 to 3.38)</w:t>
            </w:r>
          </w:p>
        </w:tc>
        <w:tc>
          <w:tcPr>
            <w:tcW w:w="567" w:type="dxa"/>
          </w:tcPr>
          <w:p w14:paraId="09626BF7" w14:textId="3FEEC2A6" w:rsidR="00486E4C" w:rsidRPr="00CB5E37" w:rsidRDefault="00486E4C" w:rsidP="00486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45%</w:t>
            </w:r>
          </w:p>
        </w:tc>
        <w:tc>
          <w:tcPr>
            <w:tcW w:w="851" w:type="dxa"/>
          </w:tcPr>
          <w:p w14:paraId="1FD48B1E" w14:textId="45AE271B" w:rsidR="00486E4C" w:rsidRPr="00CB5E37" w:rsidRDefault="00486E4C" w:rsidP="00486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1599</w:t>
            </w:r>
          </w:p>
        </w:tc>
        <w:tc>
          <w:tcPr>
            <w:tcW w:w="850" w:type="dxa"/>
          </w:tcPr>
          <w:p w14:paraId="37E9D411" w14:textId="451F179E" w:rsidR="00486E4C" w:rsidRPr="00CB5E37" w:rsidRDefault="00486E4C" w:rsidP="00486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34" w:type="dxa"/>
          </w:tcPr>
          <w:p w14:paraId="207965AC" w14:textId="54D9D5F3" w:rsidR="00486E4C" w:rsidRPr="00CB5E37" w:rsidRDefault="00486E4C" w:rsidP="00486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Very low</w:t>
            </w:r>
          </w:p>
        </w:tc>
        <w:tc>
          <w:tcPr>
            <w:tcW w:w="3260" w:type="dxa"/>
          </w:tcPr>
          <w:p w14:paraId="6C3E34A0" w14:textId="43F1A50B" w:rsidR="00486E4C" w:rsidRDefault="00486E4C" w:rsidP="00486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y </w:t>
            </w:r>
            <w:proofErr w:type="spellStart"/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prequit</w:t>
            </w:r>
            <w:proofErr w:type="spellEnd"/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pharma in reduction arm (NRT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 Chi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0.00; I</w:t>
            </w:r>
            <w:r w:rsidRPr="007E737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0%)</w:t>
            </w:r>
          </w:p>
        </w:tc>
      </w:tr>
      <w:tr w:rsidR="00E754B3" w:rsidRPr="00CB5E37" w14:paraId="0A84F139" w14:textId="77777777" w:rsidTr="00B44E58">
        <w:trPr>
          <w:trHeight w:val="598"/>
        </w:trPr>
        <w:tc>
          <w:tcPr>
            <w:tcW w:w="1129" w:type="dxa"/>
            <w:vMerge w:val="restart"/>
            <w:hideMark/>
          </w:tcPr>
          <w:p w14:paraId="3476A0E3" w14:textId="74A0E890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Livingstone-Banks 2019</w:t>
            </w:r>
            <w:r w:rsidR="00AC6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3119" w:type="dxa"/>
            <w:hideMark/>
          </w:tcPr>
          <w:p w14:paraId="4606F6D0" w14:textId="7530AFB6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Non-tailored print-based self-help materials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 materials</w:t>
            </w:r>
          </w:p>
        </w:tc>
        <w:tc>
          <w:tcPr>
            <w:tcW w:w="1134" w:type="dxa"/>
            <w:vMerge w:val="restart"/>
            <w:hideMark/>
          </w:tcPr>
          <w:p w14:paraId="143754F2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population</w:t>
            </w:r>
          </w:p>
        </w:tc>
        <w:tc>
          <w:tcPr>
            <w:tcW w:w="1134" w:type="dxa"/>
            <w:vMerge w:val="restart"/>
            <w:hideMark/>
          </w:tcPr>
          <w:p w14:paraId="29C2710D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2377CED9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1.19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  <w:t>(1.03 to 1.37)</w:t>
            </w:r>
          </w:p>
        </w:tc>
        <w:tc>
          <w:tcPr>
            <w:tcW w:w="567" w:type="dxa"/>
            <w:hideMark/>
          </w:tcPr>
          <w:p w14:paraId="46472D7A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33A88893" w14:textId="676487ED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241</w:t>
            </w:r>
          </w:p>
        </w:tc>
        <w:tc>
          <w:tcPr>
            <w:tcW w:w="850" w:type="dxa"/>
            <w:hideMark/>
          </w:tcPr>
          <w:p w14:paraId="638C2E6A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134" w:type="dxa"/>
            <w:hideMark/>
          </w:tcPr>
          <w:p w14:paraId="13DD8F7F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35D6BFB2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E754B3" w:rsidRPr="00CB5E37" w14:paraId="32448DAD" w14:textId="77777777" w:rsidTr="00B44E58">
        <w:trPr>
          <w:trHeight w:val="836"/>
        </w:trPr>
        <w:tc>
          <w:tcPr>
            <w:tcW w:w="1129" w:type="dxa"/>
            <w:vMerge/>
            <w:hideMark/>
          </w:tcPr>
          <w:p w14:paraId="2926DE37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5327BAE5" w14:textId="7942E841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Individually tailored print-based self-help materials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 materials</w:t>
            </w:r>
          </w:p>
        </w:tc>
        <w:tc>
          <w:tcPr>
            <w:tcW w:w="1134" w:type="dxa"/>
            <w:vMerge/>
            <w:hideMark/>
          </w:tcPr>
          <w:p w14:paraId="3639D801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hideMark/>
          </w:tcPr>
          <w:p w14:paraId="64207F05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4DB5C8CB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1.34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  <w:t>(1.19 to 1.51)</w:t>
            </w:r>
          </w:p>
        </w:tc>
        <w:tc>
          <w:tcPr>
            <w:tcW w:w="567" w:type="dxa"/>
            <w:hideMark/>
          </w:tcPr>
          <w:p w14:paraId="51E4F5C0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57B4B711" w14:textId="34882E49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850" w:type="dxa"/>
            <w:hideMark/>
          </w:tcPr>
          <w:p w14:paraId="4ADFEBBB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34" w:type="dxa"/>
            <w:hideMark/>
          </w:tcPr>
          <w:p w14:paraId="0B6335A3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780D5360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AC6D0F" w:rsidRPr="00CB5E37" w14:paraId="2C6FD382" w14:textId="77777777" w:rsidTr="00EF6782">
        <w:trPr>
          <w:trHeight w:val="1050"/>
        </w:trPr>
        <w:tc>
          <w:tcPr>
            <w:tcW w:w="1129" w:type="dxa"/>
            <w:hideMark/>
          </w:tcPr>
          <w:p w14:paraId="092B4B96" w14:textId="77777777" w:rsidR="00AC6D0F" w:rsidRPr="00CB5E37" w:rsidRDefault="00AC6D0F" w:rsidP="00EF6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Livingstone-Banks 2019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3119" w:type="dxa"/>
            <w:hideMark/>
          </w:tcPr>
          <w:p w14:paraId="5CFF6AB8" w14:textId="77777777" w:rsidR="00AC6D0F" w:rsidRPr="00CB5E37" w:rsidRDefault="00AC6D0F" w:rsidP="00EF6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ehavioural interventions for relapse prevention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 intervention or a shorter intervention or an intervention not oriented towards relapse prevention</w:t>
            </w:r>
          </w:p>
        </w:tc>
        <w:tc>
          <w:tcPr>
            <w:tcW w:w="1134" w:type="dxa"/>
            <w:hideMark/>
          </w:tcPr>
          <w:p w14:paraId="4DADFBA5" w14:textId="77777777" w:rsidR="00AC6D0F" w:rsidRPr="00CB5E37" w:rsidRDefault="00AC6D0F" w:rsidP="00EF6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eople who have quit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with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 intervention</w:t>
            </w:r>
          </w:p>
        </w:tc>
        <w:tc>
          <w:tcPr>
            <w:tcW w:w="1134" w:type="dxa"/>
            <w:hideMark/>
          </w:tcPr>
          <w:p w14:paraId="269BCAE0" w14:textId="77777777" w:rsidR="00AC6D0F" w:rsidRPr="00CB5E37" w:rsidRDefault="00AC6D0F" w:rsidP="00EF6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Relapse prevention at longest follow-up</w:t>
            </w:r>
          </w:p>
        </w:tc>
        <w:tc>
          <w:tcPr>
            <w:tcW w:w="1559" w:type="dxa"/>
            <w:hideMark/>
          </w:tcPr>
          <w:p w14:paraId="41C2B65C" w14:textId="77777777" w:rsidR="00AC6D0F" w:rsidRPr="00CB5E37" w:rsidRDefault="00AC6D0F" w:rsidP="00EF6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0.98 (0.87 to 1.11)</w:t>
            </w:r>
          </w:p>
        </w:tc>
        <w:tc>
          <w:tcPr>
            <w:tcW w:w="567" w:type="dxa"/>
            <w:hideMark/>
          </w:tcPr>
          <w:p w14:paraId="65DAD018" w14:textId="77777777" w:rsidR="00AC6D0F" w:rsidRPr="00CB5E37" w:rsidRDefault="00AC6D0F" w:rsidP="00EF6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52%</w:t>
            </w:r>
          </w:p>
        </w:tc>
        <w:tc>
          <w:tcPr>
            <w:tcW w:w="851" w:type="dxa"/>
            <w:hideMark/>
          </w:tcPr>
          <w:p w14:paraId="166E1F68" w14:textId="77777777" w:rsidR="00AC6D0F" w:rsidRPr="00CB5E37" w:rsidRDefault="00AC6D0F" w:rsidP="00EF6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5523</w:t>
            </w:r>
          </w:p>
        </w:tc>
        <w:tc>
          <w:tcPr>
            <w:tcW w:w="850" w:type="dxa"/>
            <w:hideMark/>
          </w:tcPr>
          <w:p w14:paraId="19B7A7D5" w14:textId="77777777" w:rsidR="00AC6D0F" w:rsidRPr="00CB5E37" w:rsidRDefault="00AC6D0F" w:rsidP="00EF6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134" w:type="dxa"/>
            <w:hideMark/>
          </w:tcPr>
          <w:p w14:paraId="35AE620F" w14:textId="77777777" w:rsidR="00AC6D0F" w:rsidRPr="00CB5E37" w:rsidRDefault="00AC6D0F" w:rsidP="00EF6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7DF49E74" w14:textId="711BA833" w:rsidR="00AC6D0F" w:rsidRPr="00CB5E37" w:rsidRDefault="00AC6D0F" w:rsidP="00EF6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high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intensity interventions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(C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</w:t>
            </w:r>
            <w:r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0.55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</w:t>
            </w:r>
            <w:r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0.0%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E754B3" w:rsidRPr="00CB5E37" w14:paraId="54FDB34A" w14:textId="77777777" w:rsidTr="00B44E58">
        <w:trPr>
          <w:trHeight w:val="804"/>
        </w:trPr>
        <w:tc>
          <w:tcPr>
            <w:tcW w:w="1129" w:type="dxa"/>
            <w:hideMark/>
          </w:tcPr>
          <w:p w14:paraId="0AFBECCF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Marteau 2010</w:t>
            </w:r>
          </w:p>
        </w:tc>
        <w:tc>
          <w:tcPr>
            <w:tcW w:w="3119" w:type="dxa"/>
            <w:hideMark/>
          </w:tcPr>
          <w:p w14:paraId="7DB87532" w14:textId="5C0FBED4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DNA-based disease risk estimates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non-DNA</w:t>
            </w:r>
            <w:r w:rsidR="00D549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based disease risk estimates/no estimate </w:t>
            </w:r>
          </w:p>
        </w:tc>
        <w:tc>
          <w:tcPr>
            <w:tcW w:w="1134" w:type="dxa"/>
            <w:hideMark/>
          </w:tcPr>
          <w:p w14:paraId="2875019E" w14:textId="76EE9B8A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Adults </w:t>
            </w:r>
            <w:r w:rsidR="00D549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 smoke</w:t>
            </w:r>
          </w:p>
        </w:tc>
        <w:tc>
          <w:tcPr>
            <w:tcW w:w="1134" w:type="dxa"/>
            <w:hideMark/>
          </w:tcPr>
          <w:p w14:paraId="2BCBC704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439EBC45" w14:textId="59F834FE" w:rsidR="00E754B3" w:rsidRPr="00CB5E37" w:rsidRDefault="00B44E58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OR 1.03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0.66 to 1.61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567" w:type="dxa"/>
            <w:hideMark/>
          </w:tcPr>
          <w:p w14:paraId="3BA97869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50%</w:t>
            </w:r>
          </w:p>
        </w:tc>
        <w:tc>
          <w:tcPr>
            <w:tcW w:w="851" w:type="dxa"/>
            <w:hideMark/>
          </w:tcPr>
          <w:p w14:paraId="6F7D29B6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2166</w:t>
            </w:r>
          </w:p>
        </w:tc>
        <w:tc>
          <w:tcPr>
            <w:tcW w:w="850" w:type="dxa"/>
            <w:hideMark/>
          </w:tcPr>
          <w:p w14:paraId="2FB61597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4" w:type="dxa"/>
            <w:hideMark/>
          </w:tcPr>
          <w:p w14:paraId="7767200A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3260" w:type="dxa"/>
            <w:hideMark/>
          </w:tcPr>
          <w:p w14:paraId="4A4505D6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E754B3" w:rsidRPr="00CB5E37" w14:paraId="31EADA70" w14:textId="77777777" w:rsidTr="00B44E58">
        <w:trPr>
          <w:trHeight w:val="1050"/>
        </w:trPr>
        <w:tc>
          <w:tcPr>
            <w:tcW w:w="1129" w:type="dxa"/>
            <w:vMerge w:val="restart"/>
            <w:hideMark/>
          </w:tcPr>
          <w:p w14:paraId="23D401D7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Matkin 2019</w:t>
            </w:r>
          </w:p>
        </w:tc>
        <w:tc>
          <w:tcPr>
            <w:tcW w:w="3119" w:type="dxa"/>
            <w:hideMark/>
          </w:tcPr>
          <w:p w14:paraId="1757546C" w14:textId="1AB4C315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Additional proactive calls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self‐help materials or brief counselling at a single call</w:t>
            </w:r>
          </w:p>
        </w:tc>
        <w:tc>
          <w:tcPr>
            <w:tcW w:w="1134" w:type="dxa"/>
            <w:hideMark/>
          </w:tcPr>
          <w:p w14:paraId="0C4E795F" w14:textId="3AD1E4FC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Smokers who had called a </w:t>
            </w:r>
            <w:proofErr w:type="spellStart"/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quitline</w:t>
            </w:r>
            <w:proofErr w:type="spellEnd"/>
          </w:p>
        </w:tc>
        <w:tc>
          <w:tcPr>
            <w:tcW w:w="1134" w:type="dxa"/>
            <w:vMerge w:val="restart"/>
            <w:hideMark/>
          </w:tcPr>
          <w:p w14:paraId="3992E596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537E8E8C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1.38 (1.19 to 1.61)</w:t>
            </w:r>
          </w:p>
        </w:tc>
        <w:tc>
          <w:tcPr>
            <w:tcW w:w="567" w:type="dxa"/>
            <w:hideMark/>
          </w:tcPr>
          <w:p w14:paraId="392F6FA5" w14:textId="39CA46C9" w:rsidR="00E754B3" w:rsidRPr="002204BD" w:rsidRDefault="00E754B3" w:rsidP="00220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  <w:r w:rsidR="002204BD"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  <w:r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851" w:type="dxa"/>
            <w:hideMark/>
          </w:tcPr>
          <w:p w14:paraId="6BDADE29" w14:textId="6187DF23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484</w:t>
            </w:r>
          </w:p>
        </w:tc>
        <w:tc>
          <w:tcPr>
            <w:tcW w:w="850" w:type="dxa"/>
            <w:hideMark/>
          </w:tcPr>
          <w:p w14:paraId="4689C733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34" w:type="dxa"/>
            <w:hideMark/>
          </w:tcPr>
          <w:p w14:paraId="2EABD68E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1152D610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E754B3" w:rsidRPr="00CB5E37" w14:paraId="60BFA65F" w14:textId="77777777" w:rsidTr="00B44E58">
        <w:trPr>
          <w:trHeight w:val="1050"/>
        </w:trPr>
        <w:tc>
          <w:tcPr>
            <w:tcW w:w="1129" w:type="dxa"/>
            <w:vMerge/>
            <w:hideMark/>
          </w:tcPr>
          <w:p w14:paraId="19CABE20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11EC9763" w14:textId="377BD8FA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Proactive telephone counselling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self‐help materials or brief counselling at a single call</w:t>
            </w:r>
          </w:p>
        </w:tc>
        <w:tc>
          <w:tcPr>
            <w:tcW w:w="1134" w:type="dxa"/>
            <w:hideMark/>
          </w:tcPr>
          <w:p w14:paraId="3C786890" w14:textId="214A6819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Smokers who had not called a </w:t>
            </w:r>
            <w:proofErr w:type="spellStart"/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quitline</w:t>
            </w:r>
            <w:proofErr w:type="spellEnd"/>
          </w:p>
        </w:tc>
        <w:tc>
          <w:tcPr>
            <w:tcW w:w="1134" w:type="dxa"/>
            <w:vMerge/>
            <w:hideMark/>
          </w:tcPr>
          <w:p w14:paraId="72502D9B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08F29696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1.25 (1.15 to 1.35)</w:t>
            </w:r>
          </w:p>
        </w:tc>
        <w:tc>
          <w:tcPr>
            <w:tcW w:w="567" w:type="dxa"/>
            <w:hideMark/>
          </w:tcPr>
          <w:p w14:paraId="5D87B4F5" w14:textId="1BA3C767" w:rsidR="00E754B3" w:rsidRPr="002204BD" w:rsidRDefault="00E754B3" w:rsidP="00220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  <w:r w:rsidR="002204BD"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  <w:r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851" w:type="dxa"/>
            <w:hideMark/>
          </w:tcPr>
          <w:p w14:paraId="3A360B3F" w14:textId="16BF6E09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233</w:t>
            </w:r>
          </w:p>
        </w:tc>
        <w:tc>
          <w:tcPr>
            <w:tcW w:w="850" w:type="dxa"/>
            <w:hideMark/>
          </w:tcPr>
          <w:p w14:paraId="465A4D79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134" w:type="dxa"/>
            <w:hideMark/>
          </w:tcPr>
          <w:p w14:paraId="115AEFC7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68AD7072" w14:textId="10529B34" w:rsidR="00E754B3" w:rsidRPr="00CB5E37" w:rsidRDefault="00E754B3" w:rsidP="00B44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By baseline support </w:t>
            </w:r>
            <w:r w:rsidR="00591D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</w:t>
            </w:r>
            <w:r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4.51</w:t>
            </w:r>
            <w:r w:rsidR="00AC6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</w:t>
            </w:r>
            <w:r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33.46%</w:t>
            </w:r>
            <w:r w:rsidR="00591D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754B3" w:rsidRPr="00CB5E37" w14:paraId="479F0832" w14:textId="77777777" w:rsidTr="00B44E58">
        <w:trPr>
          <w:trHeight w:val="860"/>
        </w:trPr>
        <w:tc>
          <w:tcPr>
            <w:tcW w:w="1129" w:type="dxa"/>
            <w:hideMark/>
          </w:tcPr>
          <w:p w14:paraId="335E6600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Maziak</w:t>
            </w:r>
            <w:proofErr w:type="spellEnd"/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2015  </w:t>
            </w:r>
          </w:p>
        </w:tc>
        <w:tc>
          <w:tcPr>
            <w:tcW w:w="3119" w:type="dxa"/>
            <w:hideMark/>
          </w:tcPr>
          <w:p w14:paraId="477BDF86" w14:textId="1769F674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Mixed waterpipe cessation interventions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usual care or no intervention</w:t>
            </w:r>
          </w:p>
        </w:tc>
        <w:tc>
          <w:tcPr>
            <w:tcW w:w="1134" w:type="dxa"/>
            <w:hideMark/>
          </w:tcPr>
          <w:p w14:paraId="763AE321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People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who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smoke waterpipes</w:t>
            </w:r>
          </w:p>
        </w:tc>
        <w:tc>
          <w:tcPr>
            <w:tcW w:w="1134" w:type="dxa"/>
            <w:hideMark/>
          </w:tcPr>
          <w:p w14:paraId="4C2865D2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44D6F471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 pooled</w:t>
            </w:r>
          </w:p>
        </w:tc>
        <w:tc>
          <w:tcPr>
            <w:tcW w:w="567" w:type="dxa"/>
            <w:hideMark/>
          </w:tcPr>
          <w:p w14:paraId="056C7403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851" w:type="dxa"/>
            <w:hideMark/>
          </w:tcPr>
          <w:p w14:paraId="2CAB4C37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831</w:t>
            </w:r>
          </w:p>
        </w:tc>
        <w:tc>
          <w:tcPr>
            <w:tcW w:w="850" w:type="dxa"/>
            <w:hideMark/>
          </w:tcPr>
          <w:p w14:paraId="4297AB81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34" w:type="dxa"/>
            <w:hideMark/>
          </w:tcPr>
          <w:p w14:paraId="4F9B3F51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Very low</w:t>
            </w:r>
          </w:p>
        </w:tc>
        <w:tc>
          <w:tcPr>
            <w:tcW w:w="3260" w:type="dxa"/>
            <w:hideMark/>
          </w:tcPr>
          <w:p w14:paraId="11D8DCE5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E754B3" w:rsidRPr="00CB5E37" w14:paraId="16EFDAC4" w14:textId="77777777" w:rsidTr="00B44E58">
        <w:trPr>
          <w:trHeight w:val="1281"/>
        </w:trPr>
        <w:tc>
          <w:tcPr>
            <w:tcW w:w="1129" w:type="dxa"/>
            <w:vMerge w:val="restart"/>
            <w:hideMark/>
          </w:tcPr>
          <w:p w14:paraId="3B0A392F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Notley 2019</w:t>
            </w:r>
          </w:p>
        </w:tc>
        <w:tc>
          <w:tcPr>
            <w:tcW w:w="3119" w:type="dxa"/>
            <w:hideMark/>
          </w:tcPr>
          <w:p w14:paraId="1240A3CF" w14:textId="1516EE05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Incentives for smoking cessation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 incentives</w:t>
            </w:r>
          </w:p>
        </w:tc>
        <w:tc>
          <w:tcPr>
            <w:tcW w:w="1134" w:type="dxa"/>
            <w:hideMark/>
          </w:tcPr>
          <w:p w14:paraId="54D8E69C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Adults who smoke</w:t>
            </w:r>
          </w:p>
        </w:tc>
        <w:tc>
          <w:tcPr>
            <w:tcW w:w="1134" w:type="dxa"/>
            <w:vMerge w:val="restart"/>
            <w:hideMark/>
          </w:tcPr>
          <w:p w14:paraId="2013C12C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30E667F0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1.49 (1.28 to 1.73)</w:t>
            </w:r>
          </w:p>
        </w:tc>
        <w:tc>
          <w:tcPr>
            <w:tcW w:w="567" w:type="dxa"/>
            <w:hideMark/>
          </w:tcPr>
          <w:p w14:paraId="122E2973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33%</w:t>
            </w:r>
          </w:p>
        </w:tc>
        <w:tc>
          <w:tcPr>
            <w:tcW w:w="851" w:type="dxa"/>
            <w:hideMark/>
          </w:tcPr>
          <w:p w14:paraId="0FF8CA4A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21,627 </w:t>
            </w:r>
          </w:p>
        </w:tc>
        <w:tc>
          <w:tcPr>
            <w:tcW w:w="850" w:type="dxa"/>
            <w:hideMark/>
          </w:tcPr>
          <w:p w14:paraId="5675447C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 (33 comparisons)</w:t>
            </w:r>
          </w:p>
        </w:tc>
        <w:tc>
          <w:tcPr>
            <w:tcW w:w="1134" w:type="dxa"/>
            <w:hideMark/>
          </w:tcPr>
          <w:p w14:paraId="6BD12D73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High </w:t>
            </w:r>
          </w:p>
        </w:tc>
        <w:tc>
          <w:tcPr>
            <w:tcW w:w="3260" w:type="dxa"/>
            <w:hideMark/>
          </w:tcPr>
          <w:p w14:paraId="52C97DE7" w14:textId="6F34F930" w:rsidR="00E754B3" w:rsidRPr="00CB5E37" w:rsidRDefault="00591DA2" w:rsidP="00B44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y when incentives were provided (at longest follow-up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not at longest follow-up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</w:t>
            </w:r>
            <w:r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1436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1.31</w:t>
            </w:r>
            <w:r w:rsidR="00AC6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</w:t>
            </w:r>
            <w:r w:rsidR="00143623"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1436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23%</w:t>
            </w:r>
            <w:r w:rsidR="001436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E754B3" w:rsidRPr="00CB5E37" w14:paraId="3AF36B9A" w14:textId="77777777" w:rsidTr="00B44E58">
        <w:trPr>
          <w:trHeight w:val="1050"/>
        </w:trPr>
        <w:tc>
          <w:tcPr>
            <w:tcW w:w="1129" w:type="dxa"/>
            <w:vMerge/>
            <w:hideMark/>
          </w:tcPr>
          <w:p w14:paraId="0AA84E80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75D827F0" w14:textId="28FFA2F4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Incentives for smoking cessation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 incentives</w:t>
            </w:r>
          </w:p>
        </w:tc>
        <w:tc>
          <w:tcPr>
            <w:tcW w:w="1134" w:type="dxa"/>
            <w:hideMark/>
          </w:tcPr>
          <w:p w14:paraId="00811F2C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Pregnant women who smoke</w:t>
            </w:r>
          </w:p>
        </w:tc>
        <w:tc>
          <w:tcPr>
            <w:tcW w:w="1134" w:type="dxa"/>
            <w:vMerge/>
            <w:hideMark/>
          </w:tcPr>
          <w:p w14:paraId="74958D8F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28649818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2.38 (1.54 to 3.69)</w:t>
            </w:r>
          </w:p>
        </w:tc>
        <w:tc>
          <w:tcPr>
            <w:tcW w:w="567" w:type="dxa"/>
            <w:hideMark/>
          </w:tcPr>
          <w:p w14:paraId="362B9A60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41%</w:t>
            </w:r>
          </w:p>
        </w:tc>
        <w:tc>
          <w:tcPr>
            <w:tcW w:w="851" w:type="dxa"/>
            <w:hideMark/>
          </w:tcPr>
          <w:p w14:paraId="41CE1D8E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2273</w:t>
            </w:r>
          </w:p>
        </w:tc>
        <w:tc>
          <w:tcPr>
            <w:tcW w:w="850" w:type="dxa"/>
            <w:hideMark/>
          </w:tcPr>
          <w:p w14:paraId="1B50B1C5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34" w:type="dxa"/>
            <w:hideMark/>
          </w:tcPr>
          <w:p w14:paraId="01C09C9A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55445EBD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E754B3" w:rsidRPr="00CB5E37" w14:paraId="44222619" w14:textId="77777777" w:rsidTr="00B44E58">
        <w:trPr>
          <w:trHeight w:val="706"/>
        </w:trPr>
        <w:tc>
          <w:tcPr>
            <w:tcW w:w="1129" w:type="dxa"/>
            <w:hideMark/>
          </w:tcPr>
          <w:p w14:paraId="2773D5DA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Rice 2017</w:t>
            </w:r>
          </w:p>
        </w:tc>
        <w:tc>
          <w:tcPr>
            <w:tcW w:w="3119" w:type="dxa"/>
            <w:hideMark/>
          </w:tcPr>
          <w:p w14:paraId="21DFDD0C" w14:textId="17F178F5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Cessation interventions delivered by nurses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usual care or minimal intervention control</w:t>
            </w:r>
          </w:p>
        </w:tc>
        <w:tc>
          <w:tcPr>
            <w:tcW w:w="1134" w:type="dxa"/>
            <w:hideMark/>
          </w:tcPr>
          <w:p w14:paraId="242FC876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population</w:t>
            </w:r>
          </w:p>
        </w:tc>
        <w:tc>
          <w:tcPr>
            <w:tcW w:w="1134" w:type="dxa"/>
            <w:hideMark/>
          </w:tcPr>
          <w:p w14:paraId="582A2C0F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64E92971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1.29 (1.21 to 1.38)</w:t>
            </w:r>
          </w:p>
        </w:tc>
        <w:tc>
          <w:tcPr>
            <w:tcW w:w="567" w:type="dxa"/>
            <w:hideMark/>
          </w:tcPr>
          <w:p w14:paraId="5FE7C6C4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50%</w:t>
            </w:r>
          </w:p>
        </w:tc>
        <w:tc>
          <w:tcPr>
            <w:tcW w:w="851" w:type="dxa"/>
            <w:hideMark/>
          </w:tcPr>
          <w:p w14:paraId="59C12A90" w14:textId="48ED0811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881</w:t>
            </w:r>
          </w:p>
        </w:tc>
        <w:tc>
          <w:tcPr>
            <w:tcW w:w="850" w:type="dxa"/>
            <w:hideMark/>
          </w:tcPr>
          <w:p w14:paraId="628ABC96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134" w:type="dxa"/>
            <w:hideMark/>
          </w:tcPr>
          <w:p w14:paraId="7F71C45E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4A875058" w14:textId="222B2A67" w:rsidR="00E754B3" w:rsidRPr="00CB5E37" w:rsidRDefault="00E754B3" w:rsidP="00B44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High</w:t>
            </w:r>
            <w:r w:rsidR="00D549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intensity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low</w:t>
            </w:r>
            <w:r w:rsidR="00D549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intensity interventions </w:t>
            </w:r>
            <w:r w:rsidR="001436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</w:t>
            </w:r>
            <w:r w:rsidR="00143623"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</w:t>
            </w:r>
            <w:r w:rsidR="00AC6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</w:t>
            </w:r>
            <w:r w:rsidR="00143623"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1436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0.0%</w:t>
            </w:r>
            <w:r w:rsidR="001436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E754B3" w:rsidRPr="00CB5E37" w14:paraId="0C01BD07" w14:textId="77777777" w:rsidTr="00B44E58">
        <w:trPr>
          <w:trHeight w:val="481"/>
        </w:trPr>
        <w:tc>
          <w:tcPr>
            <w:tcW w:w="1129" w:type="dxa"/>
            <w:hideMark/>
          </w:tcPr>
          <w:p w14:paraId="6D1C56A9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Stead 2013</w:t>
            </w:r>
          </w:p>
        </w:tc>
        <w:tc>
          <w:tcPr>
            <w:tcW w:w="3119" w:type="dxa"/>
            <w:hideMark/>
          </w:tcPr>
          <w:p w14:paraId="73357978" w14:textId="47BF08A1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Brief advice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 advice (or usual care)</w:t>
            </w:r>
          </w:p>
        </w:tc>
        <w:tc>
          <w:tcPr>
            <w:tcW w:w="1134" w:type="dxa"/>
            <w:hideMark/>
          </w:tcPr>
          <w:p w14:paraId="6581D5F8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population</w:t>
            </w:r>
          </w:p>
        </w:tc>
        <w:tc>
          <w:tcPr>
            <w:tcW w:w="1134" w:type="dxa"/>
            <w:hideMark/>
          </w:tcPr>
          <w:p w14:paraId="40FA8228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6560040F" w14:textId="740E160A" w:rsidR="00E754B3" w:rsidRPr="00CB5E37" w:rsidRDefault="00B44E58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1.76 (1.58 to 1.96)</w:t>
            </w:r>
          </w:p>
        </w:tc>
        <w:tc>
          <w:tcPr>
            <w:tcW w:w="567" w:type="dxa"/>
            <w:hideMark/>
          </w:tcPr>
          <w:p w14:paraId="2F8890E3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40%</w:t>
            </w:r>
          </w:p>
        </w:tc>
        <w:tc>
          <w:tcPr>
            <w:tcW w:w="851" w:type="dxa"/>
            <w:hideMark/>
          </w:tcPr>
          <w:p w14:paraId="252B1B59" w14:textId="485B41E0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239</w:t>
            </w:r>
          </w:p>
        </w:tc>
        <w:tc>
          <w:tcPr>
            <w:tcW w:w="850" w:type="dxa"/>
            <w:hideMark/>
          </w:tcPr>
          <w:p w14:paraId="01C4F8BB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134" w:type="dxa"/>
            <w:hideMark/>
          </w:tcPr>
          <w:p w14:paraId="7C86D7C6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3260" w:type="dxa"/>
            <w:hideMark/>
          </w:tcPr>
          <w:p w14:paraId="5C10CFD3" w14:textId="4D27440E" w:rsidR="00E754B3" w:rsidRPr="00CB5E37" w:rsidRDefault="00143623" w:rsidP="00B44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 intensity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minimal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intensive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; 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</w:t>
            </w:r>
            <w:r w:rsidR="00E754B3"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1.03; I</w:t>
            </w:r>
            <w:r w:rsidR="00E754B3"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7E7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2.9%)</w:t>
            </w:r>
          </w:p>
        </w:tc>
      </w:tr>
      <w:tr w:rsidR="00FD4043" w:rsidRPr="00CB5E37" w14:paraId="1B7EC22D" w14:textId="77777777" w:rsidTr="00B44E58">
        <w:trPr>
          <w:trHeight w:val="774"/>
        </w:trPr>
        <w:tc>
          <w:tcPr>
            <w:tcW w:w="1129" w:type="dxa"/>
            <w:vMerge w:val="restart"/>
            <w:hideMark/>
          </w:tcPr>
          <w:p w14:paraId="39BD742F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Stead 2017</w:t>
            </w:r>
          </w:p>
        </w:tc>
        <w:tc>
          <w:tcPr>
            <w:tcW w:w="3119" w:type="dxa"/>
            <w:hideMark/>
          </w:tcPr>
          <w:p w14:paraId="341F0338" w14:textId="7456467C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Group counselling programme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self-help programme</w:t>
            </w:r>
          </w:p>
        </w:tc>
        <w:tc>
          <w:tcPr>
            <w:tcW w:w="1134" w:type="dxa"/>
            <w:vMerge w:val="restart"/>
            <w:hideMark/>
          </w:tcPr>
          <w:p w14:paraId="24CB5483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population</w:t>
            </w:r>
          </w:p>
        </w:tc>
        <w:tc>
          <w:tcPr>
            <w:tcW w:w="1134" w:type="dxa"/>
            <w:vMerge w:val="restart"/>
            <w:hideMark/>
          </w:tcPr>
          <w:p w14:paraId="2775DEE9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6FF568C2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1.88 (1.52 to 2.33)</w:t>
            </w:r>
          </w:p>
        </w:tc>
        <w:tc>
          <w:tcPr>
            <w:tcW w:w="567" w:type="dxa"/>
            <w:hideMark/>
          </w:tcPr>
          <w:p w14:paraId="34C0CBB2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635330D2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4395</w:t>
            </w:r>
          </w:p>
        </w:tc>
        <w:tc>
          <w:tcPr>
            <w:tcW w:w="850" w:type="dxa"/>
            <w:hideMark/>
          </w:tcPr>
          <w:p w14:paraId="0984DB3C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134" w:type="dxa"/>
            <w:hideMark/>
          </w:tcPr>
          <w:p w14:paraId="48DB3256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1C26E729" w14:textId="2A988882" w:rsidR="00FD4043" w:rsidRPr="00CB5E37" w:rsidRDefault="00FD4043" w:rsidP="00B44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Same programme content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different programme content (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</w:t>
            </w:r>
            <w:r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5.38</w:t>
            </w:r>
            <w:r w:rsidR="00AC6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</w:t>
            </w:r>
            <w:r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81.4%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FD4043" w:rsidRPr="00CB5E37" w14:paraId="479281E5" w14:textId="77777777" w:rsidTr="00FD4043">
        <w:trPr>
          <w:trHeight w:val="522"/>
        </w:trPr>
        <w:tc>
          <w:tcPr>
            <w:tcW w:w="1129" w:type="dxa"/>
            <w:vMerge/>
            <w:hideMark/>
          </w:tcPr>
          <w:p w14:paraId="68EBE740" w14:textId="10F79963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3D137737" w14:textId="73F3C778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Group counselling programme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brief support</w:t>
            </w:r>
          </w:p>
        </w:tc>
        <w:tc>
          <w:tcPr>
            <w:tcW w:w="1134" w:type="dxa"/>
            <w:vMerge/>
          </w:tcPr>
          <w:p w14:paraId="2ED14136" w14:textId="2F711D65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2CBF925B" w14:textId="27BD97B1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4C5E6973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1.25 (1.07 to 1.46)</w:t>
            </w:r>
          </w:p>
        </w:tc>
        <w:tc>
          <w:tcPr>
            <w:tcW w:w="567" w:type="dxa"/>
            <w:hideMark/>
          </w:tcPr>
          <w:p w14:paraId="5D004A0D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851" w:type="dxa"/>
            <w:hideMark/>
          </w:tcPr>
          <w:p w14:paraId="6F25B66D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7601</w:t>
            </w:r>
          </w:p>
        </w:tc>
        <w:tc>
          <w:tcPr>
            <w:tcW w:w="850" w:type="dxa"/>
            <w:hideMark/>
          </w:tcPr>
          <w:p w14:paraId="14D46E68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134" w:type="dxa"/>
            <w:hideMark/>
          </w:tcPr>
          <w:p w14:paraId="349C5A88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Low</w:t>
            </w:r>
          </w:p>
        </w:tc>
        <w:tc>
          <w:tcPr>
            <w:tcW w:w="3260" w:type="dxa"/>
            <w:hideMark/>
          </w:tcPr>
          <w:p w14:paraId="6D49E992" w14:textId="48F8C273" w:rsidR="00FD4043" w:rsidRPr="00CB5E37" w:rsidRDefault="00FD4043" w:rsidP="00B44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 provider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</w:t>
            </w:r>
            <w:r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1.33</w:t>
            </w:r>
            <w:r w:rsidR="00AC6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</w:t>
            </w:r>
            <w:r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24.8%)</w:t>
            </w:r>
          </w:p>
        </w:tc>
      </w:tr>
      <w:tr w:rsidR="00FD4043" w:rsidRPr="00CB5E37" w14:paraId="2D80E13A" w14:textId="77777777" w:rsidTr="00B44E58">
        <w:trPr>
          <w:trHeight w:val="828"/>
        </w:trPr>
        <w:tc>
          <w:tcPr>
            <w:tcW w:w="1129" w:type="dxa"/>
            <w:vMerge/>
          </w:tcPr>
          <w:p w14:paraId="5A8E11C5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174C9BC5" w14:textId="0C70ECE4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Group counselling programme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face-to-face individual intervention</w:t>
            </w:r>
          </w:p>
        </w:tc>
        <w:tc>
          <w:tcPr>
            <w:tcW w:w="1134" w:type="dxa"/>
            <w:vMerge/>
          </w:tcPr>
          <w:p w14:paraId="710088F0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3C925E1E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56317359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0.99 (0.76 to 1.28)</w:t>
            </w:r>
          </w:p>
        </w:tc>
        <w:tc>
          <w:tcPr>
            <w:tcW w:w="567" w:type="dxa"/>
            <w:hideMark/>
          </w:tcPr>
          <w:p w14:paraId="4222FDFD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9%</w:t>
            </w:r>
          </w:p>
        </w:tc>
        <w:tc>
          <w:tcPr>
            <w:tcW w:w="851" w:type="dxa"/>
            <w:hideMark/>
          </w:tcPr>
          <w:p w14:paraId="5376B8E3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980</w:t>
            </w:r>
          </w:p>
        </w:tc>
        <w:tc>
          <w:tcPr>
            <w:tcW w:w="850" w:type="dxa"/>
            <w:hideMark/>
          </w:tcPr>
          <w:p w14:paraId="0C9FBE79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34" w:type="dxa"/>
            <w:hideMark/>
          </w:tcPr>
          <w:p w14:paraId="675AF1E9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26FF5C33" w14:textId="1EA8DBD4" w:rsidR="00FD4043" w:rsidRPr="00CB5E37" w:rsidRDefault="00FD4043" w:rsidP="00143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y content/intensity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(C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</w:t>
            </w:r>
            <w:r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0.30</w:t>
            </w:r>
            <w:r w:rsidR="00AC6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</w:t>
            </w:r>
            <w:r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FD4043" w:rsidRPr="00CB5E37" w14:paraId="38B54C63" w14:textId="77777777" w:rsidTr="00B44E58">
        <w:trPr>
          <w:trHeight w:val="1050"/>
        </w:trPr>
        <w:tc>
          <w:tcPr>
            <w:tcW w:w="1129" w:type="dxa"/>
            <w:vMerge/>
          </w:tcPr>
          <w:p w14:paraId="444D3999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61A78004" w14:textId="169A77C4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Group counselling programme </w:t>
            </w:r>
            <w:r w:rsidR="00D549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pharmacotherapy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pharmacotherapy and brief support alone </w:t>
            </w:r>
          </w:p>
        </w:tc>
        <w:tc>
          <w:tcPr>
            <w:tcW w:w="1134" w:type="dxa"/>
            <w:vMerge/>
          </w:tcPr>
          <w:p w14:paraId="71E706B2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46F8D46C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52FA1384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1.11 (0.93 to 1.33)</w:t>
            </w:r>
          </w:p>
        </w:tc>
        <w:tc>
          <w:tcPr>
            <w:tcW w:w="567" w:type="dxa"/>
            <w:hideMark/>
          </w:tcPr>
          <w:p w14:paraId="5ECB9873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43A46A64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1523</w:t>
            </w:r>
          </w:p>
        </w:tc>
        <w:tc>
          <w:tcPr>
            <w:tcW w:w="850" w:type="dxa"/>
            <w:hideMark/>
          </w:tcPr>
          <w:p w14:paraId="15924669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4" w:type="dxa"/>
            <w:hideMark/>
          </w:tcPr>
          <w:p w14:paraId="27A3F9F2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58B87D8C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D4043" w:rsidRPr="00CB5E37" w14:paraId="11C5834D" w14:textId="77777777" w:rsidTr="00B44E58">
        <w:trPr>
          <w:trHeight w:val="501"/>
        </w:trPr>
        <w:tc>
          <w:tcPr>
            <w:tcW w:w="1129" w:type="dxa"/>
            <w:vMerge/>
          </w:tcPr>
          <w:p w14:paraId="1E40345B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202537FD" w14:textId="06F12FF5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Group counselling programme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 intervention</w:t>
            </w:r>
          </w:p>
        </w:tc>
        <w:tc>
          <w:tcPr>
            <w:tcW w:w="1134" w:type="dxa"/>
            <w:vMerge/>
          </w:tcPr>
          <w:p w14:paraId="4EE1AFD6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43239728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476AC162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2.6 (1.8 to 3.76)</w:t>
            </w:r>
          </w:p>
        </w:tc>
        <w:tc>
          <w:tcPr>
            <w:tcW w:w="567" w:type="dxa"/>
            <w:hideMark/>
          </w:tcPr>
          <w:p w14:paraId="65899CFF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55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851" w:type="dxa"/>
            <w:hideMark/>
          </w:tcPr>
          <w:p w14:paraId="6B58DF04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1098</w:t>
            </w:r>
          </w:p>
        </w:tc>
        <w:tc>
          <w:tcPr>
            <w:tcW w:w="850" w:type="dxa"/>
            <w:hideMark/>
          </w:tcPr>
          <w:p w14:paraId="4B708A5F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34" w:type="dxa"/>
            <w:hideMark/>
          </w:tcPr>
          <w:p w14:paraId="37794A56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Low</w:t>
            </w:r>
          </w:p>
        </w:tc>
        <w:tc>
          <w:tcPr>
            <w:tcW w:w="3260" w:type="dxa"/>
            <w:hideMark/>
          </w:tcPr>
          <w:p w14:paraId="43258754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D4043" w:rsidRPr="00CB5E37" w14:paraId="6314848A" w14:textId="77777777" w:rsidTr="00B44E58">
        <w:trPr>
          <w:trHeight w:val="1050"/>
        </w:trPr>
        <w:tc>
          <w:tcPr>
            <w:tcW w:w="1129" w:type="dxa"/>
            <w:vMerge w:val="restart"/>
            <w:hideMark/>
          </w:tcPr>
          <w:p w14:paraId="614AD605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Taylor 2017</w:t>
            </w:r>
          </w:p>
        </w:tc>
        <w:tc>
          <w:tcPr>
            <w:tcW w:w="3119" w:type="dxa"/>
            <w:noWrap/>
            <w:hideMark/>
          </w:tcPr>
          <w:p w14:paraId="0F016EBD" w14:textId="48F62CA0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Interactive and tailored internet</w:t>
            </w:r>
            <w:r w:rsidR="00D549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based intervention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non-active control usual care, no contact, or less treatment intensive controls</w:t>
            </w:r>
          </w:p>
        </w:tc>
        <w:tc>
          <w:tcPr>
            <w:tcW w:w="1134" w:type="dxa"/>
            <w:vMerge w:val="restart"/>
            <w:hideMark/>
          </w:tcPr>
          <w:p w14:paraId="4501F1DF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Adults who want to stop smoking</w:t>
            </w:r>
          </w:p>
        </w:tc>
        <w:tc>
          <w:tcPr>
            <w:tcW w:w="1134" w:type="dxa"/>
            <w:vMerge w:val="restart"/>
            <w:hideMark/>
          </w:tcPr>
          <w:p w14:paraId="76A8CE1A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44F7B055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1.15 (1.01 to 1.30)</w:t>
            </w:r>
          </w:p>
        </w:tc>
        <w:tc>
          <w:tcPr>
            <w:tcW w:w="567" w:type="dxa"/>
            <w:hideMark/>
          </w:tcPr>
          <w:p w14:paraId="6D349481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58%</w:t>
            </w:r>
          </w:p>
        </w:tc>
        <w:tc>
          <w:tcPr>
            <w:tcW w:w="851" w:type="dxa"/>
            <w:hideMark/>
          </w:tcPr>
          <w:p w14:paraId="1531FAB9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6786</w:t>
            </w:r>
          </w:p>
        </w:tc>
        <w:tc>
          <w:tcPr>
            <w:tcW w:w="850" w:type="dxa"/>
            <w:hideMark/>
          </w:tcPr>
          <w:p w14:paraId="396C4760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34" w:type="dxa"/>
            <w:hideMark/>
          </w:tcPr>
          <w:p w14:paraId="09FB023F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Low</w:t>
            </w:r>
          </w:p>
        </w:tc>
        <w:tc>
          <w:tcPr>
            <w:tcW w:w="3260" w:type="dxa"/>
            <w:hideMark/>
          </w:tcPr>
          <w:p w14:paraId="7D91F297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D4043" w:rsidRPr="00CB5E37" w14:paraId="2A3896CA" w14:textId="77777777" w:rsidTr="00B44E58">
        <w:trPr>
          <w:trHeight w:val="455"/>
        </w:trPr>
        <w:tc>
          <w:tcPr>
            <w:tcW w:w="1129" w:type="dxa"/>
            <w:vMerge/>
          </w:tcPr>
          <w:p w14:paraId="252D7B60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noWrap/>
            <w:hideMark/>
          </w:tcPr>
          <w:p w14:paraId="5CE2D229" w14:textId="4C01F8E2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</w:t>
            </w:r>
            <w:r w:rsidR="00D549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based interventions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active control</w:t>
            </w:r>
          </w:p>
        </w:tc>
        <w:tc>
          <w:tcPr>
            <w:tcW w:w="1134" w:type="dxa"/>
            <w:vMerge/>
          </w:tcPr>
          <w:p w14:paraId="04A56942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58C3ADD7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65F0F907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0.92 (0.78 to 1.09)</w:t>
            </w:r>
          </w:p>
        </w:tc>
        <w:tc>
          <w:tcPr>
            <w:tcW w:w="567" w:type="dxa"/>
            <w:hideMark/>
          </w:tcPr>
          <w:p w14:paraId="688E7F45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3DB57254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3806</w:t>
            </w:r>
          </w:p>
        </w:tc>
        <w:tc>
          <w:tcPr>
            <w:tcW w:w="850" w:type="dxa"/>
            <w:hideMark/>
          </w:tcPr>
          <w:p w14:paraId="74EFC872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4" w:type="dxa"/>
            <w:hideMark/>
          </w:tcPr>
          <w:p w14:paraId="2DE9A5A4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77845187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D4043" w:rsidRPr="00CB5E37" w14:paraId="712E33EE" w14:textId="77777777" w:rsidTr="00B44E58">
        <w:trPr>
          <w:trHeight w:val="763"/>
        </w:trPr>
        <w:tc>
          <w:tcPr>
            <w:tcW w:w="1129" w:type="dxa"/>
            <w:vMerge/>
          </w:tcPr>
          <w:p w14:paraId="57FD88D7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noWrap/>
            <w:hideMark/>
          </w:tcPr>
          <w:p w14:paraId="3477888E" w14:textId="1486DBC2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Internet </w:t>
            </w:r>
            <w:r w:rsidR="00D549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behavioural support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non-Internet-based non-active control</w:t>
            </w:r>
          </w:p>
        </w:tc>
        <w:tc>
          <w:tcPr>
            <w:tcW w:w="1134" w:type="dxa"/>
            <w:vMerge/>
          </w:tcPr>
          <w:p w14:paraId="68BE915D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71DB9E8F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115EC4DF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1.69 (1.30 to 2.18)</w:t>
            </w:r>
          </w:p>
        </w:tc>
        <w:tc>
          <w:tcPr>
            <w:tcW w:w="567" w:type="dxa"/>
            <w:hideMark/>
          </w:tcPr>
          <w:p w14:paraId="7BB3484B" w14:textId="7722F45E" w:rsidR="00FD4043" w:rsidRPr="00CB5E37" w:rsidRDefault="002204BD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</w:t>
            </w:r>
            <w:r w:rsidR="00FD4043" w:rsidRPr="002204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851" w:type="dxa"/>
            <w:hideMark/>
          </w:tcPr>
          <w:p w14:paraId="27E968AC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2334</w:t>
            </w:r>
          </w:p>
        </w:tc>
        <w:tc>
          <w:tcPr>
            <w:tcW w:w="850" w:type="dxa"/>
            <w:hideMark/>
          </w:tcPr>
          <w:p w14:paraId="4061590A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4" w:type="dxa"/>
            <w:hideMark/>
          </w:tcPr>
          <w:p w14:paraId="71A1A434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61255B58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D4043" w:rsidRPr="00CB5E37" w14:paraId="70AC531E" w14:textId="77777777" w:rsidTr="00B44E58">
        <w:trPr>
          <w:trHeight w:val="706"/>
        </w:trPr>
        <w:tc>
          <w:tcPr>
            <w:tcW w:w="1129" w:type="dxa"/>
            <w:vMerge/>
            <w:hideMark/>
          </w:tcPr>
          <w:p w14:paraId="148B200F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noWrap/>
            <w:hideMark/>
          </w:tcPr>
          <w:p w14:paraId="385996D2" w14:textId="42B95473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Internet </w:t>
            </w:r>
            <w:r w:rsidR="00D549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behavioural support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non-Internet-based active control</w:t>
            </w:r>
          </w:p>
        </w:tc>
        <w:tc>
          <w:tcPr>
            <w:tcW w:w="1134" w:type="dxa"/>
            <w:vMerge/>
            <w:hideMark/>
          </w:tcPr>
          <w:p w14:paraId="5FFBD90B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hideMark/>
          </w:tcPr>
          <w:p w14:paraId="5BC26445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4B8D8CC6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1.00 (0.84 to 1.18)</w:t>
            </w:r>
          </w:p>
        </w:tc>
        <w:tc>
          <w:tcPr>
            <w:tcW w:w="567" w:type="dxa"/>
            <w:hideMark/>
          </w:tcPr>
          <w:p w14:paraId="105E5C61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0F0A9D8E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2769</w:t>
            </w:r>
          </w:p>
        </w:tc>
        <w:tc>
          <w:tcPr>
            <w:tcW w:w="850" w:type="dxa"/>
            <w:hideMark/>
          </w:tcPr>
          <w:p w14:paraId="254AF96C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34" w:type="dxa"/>
            <w:hideMark/>
          </w:tcPr>
          <w:p w14:paraId="484F7DD9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2C9BD0F7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D4043" w:rsidRPr="00CB5E37" w14:paraId="505650BE" w14:textId="77777777" w:rsidTr="00FD4043">
        <w:trPr>
          <w:trHeight w:val="1050"/>
        </w:trPr>
        <w:tc>
          <w:tcPr>
            <w:tcW w:w="1129" w:type="dxa"/>
            <w:vMerge/>
            <w:hideMark/>
          </w:tcPr>
          <w:p w14:paraId="1DFD995E" w14:textId="31EC2C0B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24F15B2E" w14:textId="7B71A9FA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Tailored/interactive </w:t>
            </w:r>
            <w:r w:rsidR="00D549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nternet programmes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not tailored/interactive </w:t>
            </w:r>
            <w:r w:rsidR="00D549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nternet programmes </w:t>
            </w:r>
          </w:p>
        </w:tc>
        <w:tc>
          <w:tcPr>
            <w:tcW w:w="1134" w:type="dxa"/>
            <w:vMerge/>
          </w:tcPr>
          <w:p w14:paraId="5A43B7BF" w14:textId="766F925B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72ECF187" w14:textId="4C626954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06FAAB67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1.10 (0.99 to 1.22)</w:t>
            </w:r>
          </w:p>
        </w:tc>
        <w:tc>
          <w:tcPr>
            <w:tcW w:w="567" w:type="dxa"/>
            <w:hideMark/>
          </w:tcPr>
          <w:p w14:paraId="598E3C7F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40B3C92D" w14:textId="28A5D5E3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623</w:t>
            </w:r>
          </w:p>
        </w:tc>
        <w:tc>
          <w:tcPr>
            <w:tcW w:w="850" w:type="dxa"/>
            <w:hideMark/>
          </w:tcPr>
          <w:p w14:paraId="4C39928C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34" w:type="dxa"/>
            <w:hideMark/>
          </w:tcPr>
          <w:p w14:paraId="57B7DE79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43DEAB16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FD4043" w:rsidRPr="00CB5E37" w14:paraId="06788696" w14:textId="77777777" w:rsidTr="00FD4043">
        <w:trPr>
          <w:trHeight w:val="1050"/>
        </w:trPr>
        <w:tc>
          <w:tcPr>
            <w:tcW w:w="1129" w:type="dxa"/>
            <w:vMerge/>
          </w:tcPr>
          <w:p w14:paraId="1A647C7E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1C089DBB" w14:textId="5B77A79C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Tailored/interactive </w:t>
            </w:r>
            <w:r w:rsidR="00D549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nternet messages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not tailored/interactive </w:t>
            </w:r>
            <w:r w:rsidR="00D549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nternet messages </w:t>
            </w:r>
          </w:p>
        </w:tc>
        <w:tc>
          <w:tcPr>
            <w:tcW w:w="1134" w:type="dxa"/>
            <w:vMerge/>
          </w:tcPr>
          <w:p w14:paraId="1197CC01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0779F744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6D0FA851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1.17 (0.97 to 1.41)</w:t>
            </w:r>
          </w:p>
        </w:tc>
        <w:tc>
          <w:tcPr>
            <w:tcW w:w="567" w:type="dxa"/>
            <w:hideMark/>
          </w:tcPr>
          <w:p w14:paraId="0CB9299C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57%</w:t>
            </w:r>
          </w:p>
        </w:tc>
        <w:tc>
          <w:tcPr>
            <w:tcW w:w="851" w:type="dxa"/>
            <w:hideMark/>
          </w:tcPr>
          <w:p w14:paraId="367DF4A7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4040</w:t>
            </w:r>
          </w:p>
        </w:tc>
        <w:tc>
          <w:tcPr>
            <w:tcW w:w="850" w:type="dxa"/>
            <w:hideMark/>
          </w:tcPr>
          <w:p w14:paraId="191F803D" w14:textId="77777777" w:rsidR="00FD4043" w:rsidRPr="00CB5E37" w:rsidRDefault="00FD404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34" w:type="dxa"/>
            <w:hideMark/>
          </w:tcPr>
          <w:p w14:paraId="68876845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Low</w:t>
            </w:r>
          </w:p>
        </w:tc>
        <w:tc>
          <w:tcPr>
            <w:tcW w:w="3260" w:type="dxa"/>
            <w:hideMark/>
          </w:tcPr>
          <w:p w14:paraId="2DB7FD2E" w14:textId="77777777" w:rsidR="00FD4043" w:rsidRPr="00CB5E37" w:rsidRDefault="00FD404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E754B3" w:rsidRPr="00CB5E37" w14:paraId="692CDDD5" w14:textId="77777777" w:rsidTr="00B44E58">
        <w:trPr>
          <w:trHeight w:val="590"/>
        </w:trPr>
        <w:tc>
          <w:tcPr>
            <w:tcW w:w="1129" w:type="dxa"/>
            <w:vMerge w:val="restart"/>
            <w:hideMark/>
          </w:tcPr>
          <w:p w14:paraId="58CFD6CC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Thomsen 2014</w:t>
            </w:r>
          </w:p>
        </w:tc>
        <w:tc>
          <w:tcPr>
            <w:tcW w:w="3119" w:type="dxa"/>
            <w:hideMark/>
          </w:tcPr>
          <w:p w14:paraId="387033B1" w14:textId="52C8160C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Intensive behavioural intervention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control</w:t>
            </w:r>
          </w:p>
        </w:tc>
        <w:tc>
          <w:tcPr>
            <w:tcW w:w="1134" w:type="dxa"/>
            <w:vMerge w:val="restart"/>
            <w:hideMark/>
          </w:tcPr>
          <w:p w14:paraId="437BD023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People awaiting surgery</w:t>
            </w:r>
          </w:p>
        </w:tc>
        <w:tc>
          <w:tcPr>
            <w:tcW w:w="1134" w:type="dxa"/>
            <w:vMerge w:val="restart"/>
            <w:hideMark/>
          </w:tcPr>
          <w:p w14:paraId="7FECA973" w14:textId="2F01C23F" w:rsidR="00E754B3" w:rsidRPr="00CB5E37" w:rsidRDefault="0014362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essation at surgery</w:t>
            </w:r>
          </w:p>
        </w:tc>
        <w:tc>
          <w:tcPr>
            <w:tcW w:w="1559" w:type="dxa"/>
            <w:hideMark/>
          </w:tcPr>
          <w:p w14:paraId="352D9FB5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10.76 (4.55 to 25.46)</w:t>
            </w:r>
          </w:p>
        </w:tc>
        <w:tc>
          <w:tcPr>
            <w:tcW w:w="567" w:type="dxa"/>
            <w:hideMark/>
          </w:tcPr>
          <w:p w14:paraId="3254B134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761EF88C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850" w:type="dxa"/>
            <w:hideMark/>
          </w:tcPr>
          <w:p w14:paraId="1D31F8D7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34" w:type="dxa"/>
            <w:hideMark/>
          </w:tcPr>
          <w:p w14:paraId="21240BD3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7EE66E92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E754B3" w:rsidRPr="00CB5E37" w14:paraId="5AB1A1B4" w14:textId="77777777" w:rsidTr="00B44E58">
        <w:trPr>
          <w:trHeight w:val="556"/>
        </w:trPr>
        <w:tc>
          <w:tcPr>
            <w:tcW w:w="1129" w:type="dxa"/>
            <w:vMerge/>
          </w:tcPr>
          <w:p w14:paraId="79472BE3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3A6B98CE" w14:textId="3EC67A2A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Brief behavioural intervention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control</w:t>
            </w:r>
          </w:p>
        </w:tc>
        <w:tc>
          <w:tcPr>
            <w:tcW w:w="1134" w:type="dxa"/>
            <w:vMerge/>
          </w:tcPr>
          <w:p w14:paraId="4CD1DBB2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29E612BB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7A696C51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1.3 (1.16 to 1.46)</w:t>
            </w:r>
          </w:p>
        </w:tc>
        <w:tc>
          <w:tcPr>
            <w:tcW w:w="567" w:type="dxa"/>
            <w:hideMark/>
          </w:tcPr>
          <w:p w14:paraId="396D5E35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75%</w:t>
            </w:r>
          </w:p>
        </w:tc>
        <w:tc>
          <w:tcPr>
            <w:tcW w:w="851" w:type="dxa"/>
            <w:hideMark/>
          </w:tcPr>
          <w:p w14:paraId="33C3D79E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1141</w:t>
            </w:r>
          </w:p>
        </w:tc>
        <w:tc>
          <w:tcPr>
            <w:tcW w:w="850" w:type="dxa"/>
            <w:hideMark/>
          </w:tcPr>
          <w:p w14:paraId="7B33A35C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34" w:type="dxa"/>
            <w:hideMark/>
          </w:tcPr>
          <w:p w14:paraId="070EEDE5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High</w:t>
            </w:r>
          </w:p>
        </w:tc>
        <w:tc>
          <w:tcPr>
            <w:tcW w:w="3260" w:type="dxa"/>
            <w:hideMark/>
          </w:tcPr>
          <w:p w14:paraId="62C92C34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E754B3" w:rsidRPr="00CB5E37" w14:paraId="246FAF02" w14:textId="77777777" w:rsidTr="00B44E58">
        <w:trPr>
          <w:trHeight w:val="706"/>
        </w:trPr>
        <w:tc>
          <w:tcPr>
            <w:tcW w:w="1129" w:type="dxa"/>
            <w:vMerge/>
          </w:tcPr>
          <w:p w14:paraId="6B9555EC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5B0E2F46" w14:textId="1E8221BE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Intensive behavioural intervention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control</w:t>
            </w:r>
          </w:p>
        </w:tc>
        <w:tc>
          <w:tcPr>
            <w:tcW w:w="1134" w:type="dxa"/>
            <w:vMerge/>
            <w:hideMark/>
          </w:tcPr>
          <w:p w14:paraId="4A388A0A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 w:val="restart"/>
            <w:hideMark/>
          </w:tcPr>
          <w:p w14:paraId="761473E7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Postoperative complication</w:t>
            </w:r>
          </w:p>
        </w:tc>
        <w:tc>
          <w:tcPr>
            <w:tcW w:w="1559" w:type="dxa"/>
            <w:hideMark/>
          </w:tcPr>
          <w:p w14:paraId="09AF4FB2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0.42 (0.27 to 0.65)</w:t>
            </w:r>
          </w:p>
        </w:tc>
        <w:tc>
          <w:tcPr>
            <w:tcW w:w="567" w:type="dxa"/>
            <w:hideMark/>
          </w:tcPr>
          <w:p w14:paraId="25910CFF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48AC685B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850" w:type="dxa"/>
            <w:hideMark/>
          </w:tcPr>
          <w:p w14:paraId="192C3D1C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34" w:type="dxa"/>
            <w:hideMark/>
          </w:tcPr>
          <w:p w14:paraId="51310AAD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61736ED4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E754B3" w:rsidRPr="00CB5E37" w14:paraId="6A787C3F" w14:textId="77777777" w:rsidTr="00B44E58">
        <w:trPr>
          <w:trHeight w:val="560"/>
        </w:trPr>
        <w:tc>
          <w:tcPr>
            <w:tcW w:w="1129" w:type="dxa"/>
            <w:vMerge/>
          </w:tcPr>
          <w:p w14:paraId="6B999A18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7EB977A9" w14:textId="3C95D49E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Brief behavioural intervention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control</w:t>
            </w:r>
          </w:p>
        </w:tc>
        <w:tc>
          <w:tcPr>
            <w:tcW w:w="1134" w:type="dxa"/>
            <w:vMerge/>
            <w:hideMark/>
          </w:tcPr>
          <w:p w14:paraId="2C3092CB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hideMark/>
          </w:tcPr>
          <w:p w14:paraId="5E7C4E16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61CC81C0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0.92 (0.72 to 1.19)</w:t>
            </w:r>
          </w:p>
        </w:tc>
        <w:tc>
          <w:tcPr>
            <w:tcW w:w="567" w:type="dxa"/>
            <w:hideMark/>
          </w:tcPr>
          <w:p w14:paraId="7D9A81D5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2B73B57A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493</w:t>
            </w:r>
          </w:p>
        </w:tc>
        <w:tc>
          <w:tcPr>
            <w:tcW w:w="850" w:type="dxa"/>
            <w:hideMark/>
          </w:tcPr>
          <w:p w14:paraId="1105CEC8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34" w:type="dxa"/>
            <w:hideMark/>
          </w:tcPr>
          <w:p w14:paraId="26DA90BF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29EFAACE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E754B3" w:rsidRPr="00CB5E37" w14:paraId="5B782DD0" w14:textId="77777777" w:rsidTr="00B44E58">
        <w:trPr>
          <w:trHeight w:val="655"/>
        </w:trPr>
        <w:tc>
          <w:tcPr>
            <w:tcW w:w="1129" w:type="dxa"/>
            <w:hideMark/>
          </w:tcPr>
          <w:p w14:paraId="2B436DCE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Tzelepis 2019  </w:t>
            </w:r>
          </w:p>
        </w:tc>
        <w:tc>
          <w:tcPr>
            <w:tcW w:w="3119" w:type="dxa"/>
            <w:hideMark/>
          </w:tcPr>
          <w:p w14:paraId="54D84769" w14:textId="3FEB3085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Video counselling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telephone counselling</w:t>
            </w:r>
          </w:p>
        </w:tc>
        <w:tc>
          <w:tcPr>
            <w:tcW w:w="1134" w:type="dxa"/>
            <w:hideMark/>
          </w:tcPr>
          <w:p w14:paraId="08385D3E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population</w:t>
            </w:r>
          </w:p>
        </w:tc>
        <w:tc>
          <w:tcPr>
            <w:tcW w:w="1134" w:type="dxa"/>
            <w:hideMark/>
          </w:tcPr>
          <w:p w14:paraId="755DBBAF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27F61034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2.15 (0.38 to 12.04)</w:t>
            </w:r>
          </w:p>
        </w:tc>
        <w:tc>
          <w:tcPr>
            <w:tcW w:w="567" w:type="dxa"/>
            <w:hideMark/>
          </w:tcPr>
          <w:p w14:paraId="25D85676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66%</w:t>
            </w:r>
          </w:p>
        </w:tc>
        <w:tc>
          <w:tcPr>
            <w:tcW w:w="851" w:type="dxa"/>
            <w:hideMark/>
          </w:tcPr>
          <w:p w14:paraId="7779AFDA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608</w:t>
            </w:r>
          </w:p>
        </w:tc>
        <w:tc>
          <w:tcPr>
            <w:tcW w:w="850" w:type="dxa"/>
            <w:hideMark/>
          </w:tcPr>
          <w:p w14:paraId="125C26E0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34" w:type="dxa"/>
            <w:hideMark/>
          </w:tcPr>
          <w:p w14:paraId="744C0968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Very low</w:t>
            </w:r>
          </w:p>
        </w:tc>
        <w:tc>
          <w:tcPr>
            <w:tcW w:w="3260" w:type="dxa"/>
            <w:hideMark/>
          </w:tcPr>
          <w:p w14:paraId="2411D72A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E754B3" w:rsidRPr="00CB5E37" w14:paraId="1FE4A0DB" w14:textId="77777777" w:rsidTr="00B44E58">
        <w:trPr>
          <w:trHeight w:val="1050"/>
        </w:trPr>
        <w:tc>
          <w:tcPr>
            <w:tcW w:w="1129" w:type="dxa"/>
            <w:hideMark/>
          </w:tcPr>
          <w:p w14:paraId="2C827050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Ussher 2019</w:t>
            </w:r>
          </w:p>
        </w:tc>
        <w:tc>
          <w:tcPr>
            <w:tcW w:w="3119" w:type="dxa"/>
            <w:hideMark/>
          </w:tcPr>
          <w:p w14:paraId="231B682F" w14:textId="73E41DCC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Exercise and smoking cessation support or exercise alone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smoking cessation support only</w:t>
            </w:r>
          </w:p>
        </w:tc>
        <w:tc>
          <w:tcPr>
            <w:tcW w:w="1134" w:type="dxa"/>
            <w:hideMark/>
          </w:tcPr>
          <w:p w14:paraId="6D78929C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People who smoke or who have recently quit</w:t>
            </w:r>
          </w:p>
        </w:tc>
        <w:tc>
          <w:tcPr>
            <w:tcW w:w="1134" w:type="dxa"/>
            <w:hideMark/>
          </w:tcPr>
          <w:p w14:paraId="459D6C13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4347E30D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1.08 (0.96 to 1.22)</w:t>
            </w:r>
          </w:p>
        </w:tc>
        <w:tc>
          <w:tcPr>
            <w:tcW w:w="567" w:type="dxa"/>
            <w:hideMark/>
          </w:tcPr>
          <w:p w14:paraId="37DE54DF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676ABF1C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6607</w:t>
            </w:r>
          </w:p>
        </w:tc>
        <w:tc>
          <w:tcPr>
            <w:tcW w:w="850" w:type="dxa"/>
            <w:hideMark/>
          </w:tcPr>
          <w:p w14:paraId="053275AF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134" w:type="dxa"/>
            <w:hideMark/>
          </w:tcPr>
          <w:p w14:paraId="7BD96C40" w14:textId="7185C938" w:rsidR="00E754B3" w:rsidRPr="00CB5E37" w:rsidRDefault="0014362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ow</w:t>
            </w:r>
          </w:p>
        </w:tc>
        <w:tc>
          <w:tcPr>
            <w:tcW w:w="3260" w:type="dxa"/>
            <w:hideMark/>
          </w:tcPr>
          <w:p w14:paraId="5F1ABD7F" w14:textId="384B5C90" w:rsidR="00E754B3" w:rsidRPr="00CB5E37" w:rsidRDefault="00143623" w:rsidP="00143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 type of exercise (cardio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resistance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cardio + resistance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non-specified; Chi</w:t>
            </w:r>
            <w:r w:rsidR="00E754B3"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1.36</w:t>
            </w:r>
            <w:r w:rsidR="00AC6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</w:t>
            </w:r>
            <w:r w:rsidR="00E754B3"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=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E754B3" w:rsidRPr="00CB5E37" w14:paraId="047E1DF1" w14:textId="77777777" w:rsidTr="00B44E58">
        <w:trPr>
          <w:trHeight w:val="1050"/>
        </w:trPr>
        <w:tc>
          <w:tcPr>
            <w:tcW w:w="1129" w:type="dxa"/>
            <w:hideMark/>
          </w:tcPr>
          <w:p w14:paraId="20FBC4BB" w14:textId="2026CF3D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75B7053C" w14:textId="37F93A03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Exercise and smoking cessation support or exercise alone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smoking cessation support only</w:t>
            </w:r>
          </w:p>
        </w:tc>
        <w:tc>
          <w:tcPr>
            <w:tcW w:w="1134" w:type="dxa"/>
            <w:hideMark/>
          </w:tcPr>
          <w:p w14:paraId="0950BDB2" w14:textId="0BE91BCC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hideMark/>
          </w:tcPr>
          <w:p w14:paraId="798A028B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Relapse prevention at longest follow-up</w:t>
            </w:r>
          </w:p>
        </w:tc>
        <w:tc>
          <w:tcPr>
            <w:tcW w:w="1559" w:type="dxa"/>
            <w:hideMark/>
          </w:tcPr>
          <w:p w14:paraId="3E908722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0.98 (0.65 to 1.47)</w:t>
            </w:r>
          </w:p>
        </w:tc>
        <w:tc>
          <w:tcPr>
            <w:tcW w:w="567" w:type="dxa"/>
            <w:hideMark/>
          </w:tcPr>
          <w:p w14:paraId="499CE7E9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2379B734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453</w:t>
            </w:r>
          </w:p>
        </w:tc>
        <w:tc>
          <w:tcPr>
            <w:tcW w:w="850" w:type="dxa"/>
            <w:hideMark/>
          </w:tcPr>
          <w:p w14:paraId="0F760C67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34" w:type="dxa"/>
            <w:hideMark/>
          </w:tcPr>
          <w:p w14:paraId="3EC67BF9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Very low</w:t>
            </w:r>
          </w:p>
        </w:tc>
        <w:tc>
          <w:tcPr>
            <w:tcW w:w="3260" w:type="dxa"/>
            <w:hideMark/>
          </w:tcPr>
          <w:p w14:paraId="5F8ECDE8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E754B3" w:rsidRPr="00CB5E37" w14:paraId="30CD767E" w14:textId="77777777" w:rsidTr="00B44E58">
        <w:trPr>
          <w:trHeight w:val="790"/>
        </w:trPr>
        <w:tc>
          <w:tcPr>
            <w:tcW w:w="1129" w:type="dxa"/>
            <w:hideMark/>
          </w:tcPr>
          <w:p w14:paraId="754F6629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Vodopivec-Jamsek</w:t>
            </w:r>
            <w:proofErr w:type="spellEnd"/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2012</w:t>
            </w:r>
          </w:p>
        </w:tc>
        <w:tc>
          <w:tcPr>
            <w:tcW w:w="3119" w:type="dxa"/>
            <w:hideMark/>
          </w:tcPr>
          <w:p w14:paraId="020F3B45" w14:textId="2201344C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Mobile phone messaging support for smoking cessation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usual care</w:t>
            </w:r>
          </w:p>
        </w:tc>
        <w:tc>
          <w:tcPr>
            <w:tcW w:w="1134" w:type="dxa"/>
            <w:hideMark/>
          </w:tcPr>
          <w:p w14:paraId="1D6169A9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Various </w:t>
            </w:r>
          </w:p>
        </w:tc>
        <w:tc>
          <w:tcPr>
            <w:tcW w:w="1134" w:type="dxa"/>
            <w:hideMark/>
          </w:tcPr>
          <w:p w14:paraId="3D1F3696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717E0031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 pooled</w:t>
            </w:r>
          </w:p>
        </w:tc>
        <w:tc>
          <w:tcPr>
            <w:tcW w:w="567" w:type="dxa"/>
            <w:hideMark/>
          </w:tcPr>
          <w:p w14:paraId="09DA40A1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851" w:type="dxa"/>
            <w:hideMark/>
          </w:tcPr>
          <w:p w14:paraId="14EE1876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1705</w:t>
            </w:r>
          </w:p>
        </w:tc>
        <w:tc>
          <w:tcPr>
            <w:tcW w:w="850" w:type="dxa"/>
            <w:hideMark/>
          </w:tcPr>
          <w:p w14:paraId="0D2D34A5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4" w:type="dxa"/>
            <w:hideMark/>
          </w:tcPr>
          <w:p w14:paraId="1A496640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High</w:t>
            </w:r>
          </w:p>
        </w:tc>
        <w:tc>
          <w:tcPr>
            <w:tcW w:w="3260" w:type="dxa"/>
            <w:hideMark/>
          </w:tcPr>
          <w:p w14:paraId="0CE46398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E754B3" w:rsidRPr="00CB5E37" w14:paraId="2D4A83C1" w14:textId="77777777" w:rsidTr="00B44E58">
        <w:trPr>
          <w:trHeight w:val="642"/>
        </w:trPr>
        <w:tc>
          <w:tcPr>
            <w:tcW w:w="1129" w:type="dxa"/>
            <w:vMerge w:val="restart"/>
            <w:hideMark/>
          </w:tcPr>
          <w:p w14:paraId="5547830F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Whittaker 2019</w:t>
            </w:r>
          </w:p>
        </w:tc>
        <w:tc>
          <w:tcPr>
            <w:tcW w:w="3119" w:type="dxa"/>
            <w:hideMark/>
          </w:tcPr>
          <w:p w14:paraId="337BB4A3" w14:textId="6B6A6BD0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Text messaging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minimal support</w:t>
            </w:r>
          </w:p>
        </w:tc>
        <w:tc>
          <w:tcPr>
            <w:tcW w:w="1134" w:type="dxa"/>
            <w:vMerge w:val="restart"/>
            <w:hideMark/>
          </w:tcPr>
          <w:p w14:paraId="2BCD910E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population</w:t>
            </w:r>
          </w:p>
        </w:tc>
        <w:tc>
          <w:tcPr>
            <w:tcW w:w="1134" w:type="dxa"/>
            <w:vMerge w:val="restart"/>
            <w:hideMark/>
          </w:tcPr>
          <w:p w14:paraId="084296A3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Cessation</w:t>
            </w:r>
          </w:p>
        </w:tc>
        <w:tc>
          <w:tcPr>
            <w:tcW w:w="1559" w:type="dxa"/>
            <w:hideMark/>
          </w:tcPr>
          <w:p w14:paraId="7D99A8CD" w14:textId="5B706508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1.54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(1.19 to 2.00)</w:t>
            </w:r>
          </w:p>
        </w:tc>
        <w:tc>
          <w:tcPr>
            <w:tcW w:w="567" w:type="dxa"/>
            <w:hideMark/>
          </w:tcPr>
          <w:p w14:paraId="0AEDCC84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71%</w:t>
            </w:r>
          </w:p>
        </w:tc>
        <w:tc>
          <w:tcPr>
            <w:tcW w:w="851" w:type="dxa"/>
            <w:hideMark/>
          </w:tcPr>
          <w:p w14:paraId="5FCBAA29" w14:textId="6FFB1613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133</w:t>
            </w:r>
          </w:p>
        </w:tc>
        <w:tc>
          <w:tcPr>
            <w:tcW w:w="850" w:type="dxa"/>
            <w:hideMark/>
          </w:tcPr>
          <w:p w14:paraId="234BC84E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134" w:type="dxa"/>
            <w:hideMark/>
          </w:tcPr>
          <w:p w14:paraId="2D5010E9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73A57370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E754B3" w:rsidRPr="00CB5E37" w14:paraId="07738369" w14:textId="77777777" w:rsidTr="00B44E58">
        <w:trPr>
          <w:trHeight w:val="755"/>
        </w:trPr>
        <w:tc>
          <w:tcPr>
            <w:tcW w:w="1129" w:type="dxa"/>
            <w:vMerge/>
          </w:tcPr>
          <w:p w14:paraId="1EAD4487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782AB878" w14:textId="2BCA68DF" w:rsidR="00E754B3" w:rsidRPr="00CB5E37" w:rsidRDefault="00D549DC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ext messaging + other smoking cessation support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other smoking cessation support alone</w:t>
            </w:r>
          </w:p>
        </w:tc>
        <w:tc>
          <w:tcPr>
            <w:tcW w:w="1134" w:type="dxa"/>
            <w:vMerge/>
          </w:tcPr>
          <w:p w14:paraId="19F3D419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3A1C8A57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73F3FB7A" w14:textId="01E0D73A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1.59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(1.09 to 2.33)</w:t>
            </w:r>
          </w:p>
        </w:tc>
        <w:tc>
          <w:tcPr>
            <w:tcW w:w="567" w:type="dxa"/>
            <w:hideMark/>
          </w:tcPr>
          <w:p w14:paraId="72036949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851" w:type="dxa"/>
            <w:hideMark/>
          </w:tcPr>
          <w:p w14:paraId="07EAFA01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997</w:t>
            </w:r>
          </w:p>
        </w:tc>
        <w:tc>
          <w:tcPr>
            <w:tcW w:w="850" w:type="dxa"/>
            <w:hideMark/>
          </w:tcPr>
          <w:p w14:paraId="5C859BCE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34" w:type="dxa"/>
            <w:hideMark/>
          </w:tcPr>
          <w:p w14:paraId="0CB70475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3260" w:type="dxa"/>
            <w:hideMark/>
          </w:tcPr>
          <w:p w14:paraId="6432AF14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E754B3" w:rsidRPr="00CB5E37" w14:paraId="2B622DCC" w14:textId="77777777" w:rsidTr="00B44E58">
        <w:trPr>
          <w:trHeight w:val="780"/>
        </w:trPr>
        <w:tc>
          <w:tcPr>
            <w:tcW w:w="1129" w:type="dxa"/>
            <w:vMerge/>
          </w:tcPr>
          <w:p w14:paraId="75851142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hideMark/>
          </w:tcPr>
          <w:p w14:paraId="0CF40113" w14:textId="7EAF3C5E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Smartphone app </w:t>
            </w:r>
            <w:r w:rsidR="004B1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vs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lower-intensity smoking cessation support</w:t>
            </w:r>
          </w:p>
        </w:tc>
        <w:tc>
          <w:tcPr>
            <w:tcW w:w="1134" w:type="dxa"/>
            <w:vMerge/>
          </w:tcPr>
          <w:p w14:paraId="07D9DF31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4C54117F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hideMark/>
          </w:tcPr>
          <w:p w14:paraId="503025E7" w14:textId="29AD6E1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RR 1.00</w:t>
            </w:r>
            <w:r w:rsidR="00B44E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(0.66 to 1.52)</w:t>
            </w:r>
          </w:p>
        </w:tc>
        <w:tc>
          <w:tcPr>
            <w:tcW w:w="567" w:type="dxa"/>
            <w:hideMark/>
          </w:tcPr>
          <w:p w14:paraId="622AF6EB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59%</w:t>
            </w:r>
          </w:p>
        </w:tc>
        <w:tc>
          <w:tcPr>
            <w:tcW w:w="851" w:type="dxa"/>
            <w:hideMark/>
          </w:tcPr>
          <w:p w14:paraId="254F73B5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3079</w:t>
            </w:r>
          </w:p>
        </w:tc>
        <w:tc>
          <w:tcPr>
            <w:tcW w:w="850" w:type="dxa"/>
            <w:hideMark/>
          </w:tcPr>
          <w:p w14:paraId="7416B487" w14:textId="77777777" w:rsidR="00E754B3" w:rsidRPr="00CB5E37" w:rsidRDefault="00E754B3" w:rsidP="00E75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4" w:type="dxa"/>
            <w:hideMark/>
          </w:tcPr>
          <w:p w14:paraId="26188DB7" w14:textId="77777777" w:rsidR="00E754B3" w:rsidRPr="00CB5E37" w:rsidRDefault="00E754B3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Very low</w:t>
            </w:r>
          </w:p>
        </w:tc>
        <w:tc>
          <w:tcPr>
            <w:tcW w:w="3260" w:type="dxa"/>
            <w:hideMark/>
          </w:tcPr>
          <w:p w14:paraId="170163E6" w14:textId="0C19E630" w:rsidR="00E754B3" w:rsidRPr="00CB5E37" w:rsidRDefault="00B44E58" w:rsidP="00E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By comparator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</w:t>
            </w:r>
            <w:r w:rsidR="00E754B3"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= 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0.73</w:t>
            </w:r>
            <w:r w:rsidR="00AC6D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;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</w:t>
            </w:r>
            <w:r w:rsidR="00E754B3" w:rsidRPr="00B44E5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=</w:t>
            </w:r>
            <w:r w:rsidR="00E754B3" w:rsidRPr="00CB5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0%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</w:tbl>
    <w:p w14:paraId="4218FDAE" w14:textId="24380199" w:rsidR="00FD3DE7" w:rsidRDefault="004B1014">
      <w:r>
        <w:t xml:space="preserve">CI: confidence interval; n: number of participants; </w:t>
      </w:r>
      <w:r w:rsidR="00FD3DE7">
        <w:t xml:space="preserve">NA: </w:t>
      </w:r>
      <w:r>
        <w:t>n</w:t>
      </w:r>
      <w:r w:rsidR="00FD3DE7">
        <w:t>ot applicable</w:t>
      </w:r>
      <w:r>
        <w:t>; OR: odds ratio; RR: risk ratio</w:t>
      </w:r>
      <w:r w:rsidR="00936588">
        <w:t>; SMD: standardised mean difference.</w:t>
      </w:r>
    </w:p>
    <w:sectPr w:rsidR="00FD3DE7" w:rsidSect="00B523E0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9F"/>
    <w:rsid w:val="00104A9C"/>
    <w:rsid w:val="00143623"/>
    <w:rsid w:val="001C2077"/>
    <w:rsid w:val="002204BD"/>
    <w:rsid w:val="002F5E2B"/>
    <w:rsid w:val="003270C8"/>
    <w:rsid w:val="003F35D7"/>
    <w:rsid w:val="00486E4C"/>
    <w:rsid w:val="004B1014"/>
    <w:rsid w:val="004C17EF"/>
    <w:rsid w:val="004C47A9"/>
    <w:rsid w:val="004E41DC"/>
    <w:rsid w:val="00591DA2"/>
    <w:rsid w:val="005E059F"/>
    <w:rsid w:val="005F4086"/>
    <w:rsid w:val="00636024"/>
    <w:rsid w:val="007E737A"/>
    <w:rsid w:val="008C4248"/>
    <w:rsid w:val="00936588"/>
    <w:rsid w:val="0096512B"/>
    <w:rsid w:val="00AC6D0F"/>
    <w:rsid w:val="00B44E58"/>
    <w:rsid w:val="00B523E0"/>
    <w:rsid w:val="00C005F0"/>
    <w:rsid w:val="00C7504C"/>
    <w:rsid w:val="00C92952"/>
    <w:rsid w:val="00CB5E37"/>
    <w:rsid w:val="00D549DC"/>
    <w:rsid w:val="00E754B3"/>
    <w:rsid w:val="00EC31FD"/>
    <w:rsid w:val="00F71770"/>
    <w:rsid w:val="00FD3DE7"/>
    <w:rsid w:val="00FD4043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5FA5C"/>
  <w15:chartTrackingRefBased/>
  <w15:docId w15:val="{7AD2E3F4-3989-41D6-82EE-EED56C13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05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05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B5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1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7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7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7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Hartmann-Boyce</dc:creator>
  <cp:keywords/>
  <dc:description/>
  <cp:lastModifiedBy>Jonathan Livingstone-Banks</cp:lastModifiedBy>
  <cp:revision>6</cp:revision>
  <dcterms:created xsi:type="dcterms:W3CDTF">2020-12-09T09:31:00Z</dcterms:created>
  <dcterms:modified xsi:type="dcterms:W3CDTF">2020-12-11T17:57:00Z</dcterms:modified>
</cp:coreProperties>
</file>